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D7" w:rsidRDefault="006236D7" w:rsidP="006236D7">
      <w:pPr>
        <w:jc w:val="center"/>
        <w:rPr>
          <w:rFonts w:ascii="Arial" w:hAnsi="Arial"/>
          <w:sz w:val="28"/>
          <w:szCs w:val="28"/>
        </w:rPr>
      </w:pPr>
    </w:p>
    <w:p w:rsidR="00DB4E72" w:rsidRPr="00425FD9" w:rsidRDefault="004C228F" w:rsidP="006236D7">
      <w:pPr>
        <w:jc w:val="center"/>
        <w:rPr>
          <w:rFonts w:ascii="Arial" w:hAnsi="Arial"/>
          <w:sz w:val="28"/>
          <w:szCs w:val="28"/>
        </w:rPr>
      </w:pPr>
      <w:r w:rsidRPr="00425FD9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-1415415</wp:posOffset>
                </wp:positionV>
                <wp:extent cx="1600200" cy="342900"/>
                <wp:effectExtent l="127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148" w:rsidRPr="006236D7" w:rsidRDefault="00C15148" w:rsidP="006236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0pt;margin-top:-111.4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+d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" filled="f" stroked="f">
                <v:textbox>
                  <w:txbxContent>
                    <w:p w:rsidR="00C15148" w:rsidRPr="006236D7" w:rsidRDefault="00C15148" w:rsidP="006236D7"/>
                  </w:txbxContent>
                </v:textbox>
              </v:shape>
            </w:pict>
          </mc:Fallback>
        </mc:AlternateContent>
      </w:r>
      <w:r w:rsidR="006236D7">
        <w:rPr>
          <w:rFonts w:ascii="Arial" w:hAnsi="Arial"/>
          <w:sz w:val="28"/>
          <w:szCs w:val="28"/>
        </w:rPr>
        <w:t>A</w:t>
      </w:r>
      <w:r w:rsidR="00DB4E72" w:rsidRPr="00425FD9">
        <w:rPr>
          <w:rFonts w:ascii="Arial" w:hAnsi="Arial"/>
          <w:sz w:val="28"/>
          <w:szCs w:val="28"/>
        </w:rPr>
        <w:t>NEXO I</w:t>
      </w:r>
      <w:r w:rsidR="006236D7">
        <w:rPr>
          <w:rFonts w:ascii="Arial" w:hAnsi="Arial"/>
          <w:sz w:val="28"/>
          <w:szCs w:val="28"/>
        </w:rPr>
        <w:t xml:space="preserve">II. </w:t>
      </w:r>
      <w:r w:rsidR="00DB4E72" w:rsidRPr="00425FD9">
        <w:rPr>
          <w:rFonts w:ascii="Arial" w:hAnsi="Arial"/>
          <w:sz w:val="28"/>
          <w:szCs w:val="28"/>
        </w:rPr>
        <w:t>MODELO DE RELACIÓN INFORMATIZADA DE SOLICITUDES INDIVIDUALES DE AYUDA</w:t>
      </w:r>
    </w:p>
    <w:p w:rsidR="00BA44E9" w:rsidRDefault="00BA44E9"/>
    <w:p w:rsidR="00BA44E9" w:rsidRPr="00E202B4" w:rsidRDefault="00BA44E9" w:rsidP="00BA44E9">
      <w:pPr>
        <w:jc w:val="both"/>
        <w:rPr>
          <w:rFonts w:ascii="Arial" w:hAnsi="Arial"/>
          <w:b/>
        </w:rPr>
      </w:pPr>
      <w:r w:rsidRPr="00E202B4">
        <w:rPr>
          <w:rFonts w:ascii="Arial" w:hAnsi="Arial"/>
          <w:b/>
        </w:rPr>
        <w:t>ARCHIVO INFORMÁTICO FORMATO LIBRO DE EXCEL</w:t>
      </w:r>
    </w:p>
    <w:p w:rsidR="00BA44E9" w:rsidRPr="00E202B4" w:rsidRDefault="00BA44E9" w:rsidP="00BA44E9">
      <w:pPr>
        <w:jc w:val="both"/>
        <w:rPr>
          <w:rFonts w:ascii="Arial" w:hAnsi="Arial"/>
          <w:b/>
        </w:rPr>
      </w:pPr>
    </w:p>
    <w:p w:rsidR="00BA44E9" w:rsidRPr="00E202B4" w:rsidRDefault="00BA44E9" w:rsidP="00BA44E9">
      <w:pPr>
        <w:jc w:val="both"/>
        <w:rPr>
          <w:rFonts w:ascii="Arial" w:hAnsi="Arial"/>
        </w:rPr>
      </w:pPr>
      <w:r w:rsidRPr="00E202B4">
        <w:rPr>
          <w:rFonts w:ascii="Arial" w:hAnsi="Arial"/>
          <w:b/>
        </w:rPr>
        <w:t xml:space="preserve">HOJA 1 DEL LIBRO DE EXCEL: </w:t>
      </w:r>
      <w:r w:rsidRPr="00E202B4">
        <w:rPr>
          <w:rFonts w:ascii="Arial" w:hAnsi="Arial"/>
        </w:rPr>
        <w:t>Debe llamarse “Solicitud Entidad Colaboradora”. Los campos a contener serán:</w:t>
      </w:r>
    </w:p>
    <w:p w:rsidR="00BA44E9" w:rsidRDefault="00BA44E9" w:rsidP="00BA44E9">
      <w:pPr>
        <w:jc w:val="both"/>
        <w:rPr>
          <w:rFonts w:ascii="Arial" w:hAnsi="Arial"/>
          <w:sz w:val="20"/>
          <w:szCs w:val="20"/>
        </w:rPr>
      </w:pP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863"/>
        <w:gridCol w:w="996"/>
        <w:gridCol w:w="965"/>
        <w:gridCol w:w="996"/>
        <w:gridCol w:w="972"/>
        <w:gridCol w:w="972"/>
        <w:gridCol w:w="972"/>
        <w:gridCol w:w="972"/>
        <w:gridCol w:w="972"/>
        <w:gridCol w:w="972"/>
        <w:gridCol w:w="972"/>
      </w:tblGrid>
      <w:tr w:rsidR="004D374D" w:rsidRPr="00CE4EEC" w:rsidTr="004D374D">
        <w:tc>
          <w:tcPr>
            <w:tcW w:w="865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NIF</w:t>
            </w: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RAZON SOCIAL</w:t>
            </w: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96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</w:t>
            </w: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965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CULTIVO02</w:t>
            </w:r>
          </w:p>
        </w:tc>
        <w:tc>
          <w:tcPr>
            <w:tcW w:w="996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</w:t>
            </w: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03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CULTIVO04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CULTIVO05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CULTIVO06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CULTIVO07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CULTIVO08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CULTIVO09</w:t>
            </w:r>
          </w:p>
        </w:tc>
        <w:tc>
          <w:tcPr>
            <w:tcW w:w="972" w:type="dxa"/>
            <w:shd w:val="clear" w:color="auto" w:fill="auto"/>
          </w:tcPr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374D" w:rsidRPr="00CE4EEC" w:rsidRDefault="004D374D" w:rsidP="00CE4E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CULTIVO10</w:t>
            </w:r>
          </w:p>
        </w:tc>
      </w:tr>
      <w:tr w:rsidR="004D374D" w:rsidRPr="00CE4EEC" w:rsidTr="00236C7E">
        <w:trPr>
          <w:trHeight w:val="284"/>
        </w:trPr>
        <w:tc>
          <w:tcPr>
            <w:tcW w:w="865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63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6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5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6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7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610D18" w:rsidRDefault="00610D18" w:rsidP="00BA44E9">
      <w:pPr>
        <w:jc w:val="both"/>
        <w:rPr>
          <w:rFonts w:ascii="Arial" w:hAnsi="Arial"/>
          <w:sz w:val="20"/>
          <w:szCs w:val="20"/>
        </w:rPr>
      </w:pPr>
    </w:p>
    <w:p w:rsidR="00610D18" w:rsidRPr="00E202B4" w:rsidRDefault="00610D18" w:rsidP="00BA44E9">
      <w:pPr>
        <w:jc w:val="both"/>
        <w:rPr>
          <w:rFonts w:ascii="Arial" w:hAnsi="Arial"/>
        </w:rPr>
      </w:pPr>
      <w:r w:rsidRPr="00E202B4">
        <w:rPr>
          <w:rFonts w:ascii="Arial" w:hAnsi="Arial"/>
          <w:b/>
        </w:rPr>
        <w:t xml:space="preserve">HOJA 2 DEL LIBRO DE EXCEL: </w:t>
      </w:r>
      <w:r w:rsidRPr="00E202B4">
        <w:rPr>
          <w:rFonts w:ascii="Arial" w:hAnsi="Arial"/>
        </w:rPr>
        <w:t>Debe llamarse “Solicitudes individuales”. Los campos a contener serán.</w:t>
      </w:r>
    </w:p>
    <w:p w:rsidR="00610D18" w:rsidRDefault="00610D18" w:rsidP="00BA44E9">
      <w:pPr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48"/>
        <w:gridCol w:w="1021"/>
        <w:gridCol w:w="1048"/>
        <w:gridCol w:w="950"/>
        <w:gridCol w:w="984"/>
        <w:gridCol w:w="880"/>
        <w:gridCol w:w="927"/>
        <w:gridCol w:w="934"/>
        <w:gridCol w:w="838"/>
        <w:gridCol w:w="838"/>
        <w:gridCol w:w="838"/>
        <w:gridCol w:w="838"/>
        <w:gridCol w:w="796"/>
        <w:gridCol w:w="796"/>
        <w:gridCol w:w="796"/>
        <w:gridCol w:w="796"/>
      </w:tblGrid>
      <w:tr w:rsidR="004D374D" w:rsidRPr="00CE4EEC" w:rsidTr="00236C7E">
        <w:trPr>
          <w:trHeight w:val="454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NIF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APELLIDO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PRIMERO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APELLIDO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SEGUNDO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AFILIADO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(SI/NO)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Solicitante/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Miembro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Origen Miembro (NIF)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</w:t>
            </w:r>
          </w:p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CULTIVO07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CULTIVO09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4D374D" w:rsidP="00236C7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E4EEC">
              <w:rPr>
                <w:rFonts w:ascii="Arial" w:hAnsi="Arial"/>
                <w:sz w:val="12"/>
                <w:szCs w:val="12"/>
              </w:rPr>
              <w:t>CULTIVO10</w:t>
            </w:r>
          </w:p>
        </w:tc>
      </w:tr>
      <w:tr w:rsidR="004D374D" w:rsidRPr="00CE4EEC" w:rsidTr="00236C7E">
        <w:trPr>
          <w:trHeight w:val="284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1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10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76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02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08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4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4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86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93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0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61" w:type="dxa"/>
            <w:shd w:val="clear" w:color="auto" w:fill="auto"/>
            <w:vAlign w:val="center"/>
          </w:tcPr>
          <w:p w:rsidR="004D374D" w:rsidRPr="00CE4EEC" w:rsidRDefault="00236C7E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B4E72" w:rsidRDefault="00DB4E72" w:rsidP="00BA44E9">
      <w:pPr>
        <w:jc w:val="both"/>
        <w:rPr>
          <w:rFonts w:ascii="Arial" w:hAnsi="Arial"/>
          <w:b/>
        </w:rPr>
      </w:pPr>
    </w:p>
    <w:p w:rsidR="00DB4E72" w:rsidRDefault="00DB4E72" w:rsidP="00BA44E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INSTRUCCIONES PARA </w:t>
      </w:r>
      <w:smartTag w:uri="urn:schemas-microsoft-com:office:smarttags" w:element="PersonName">
        <w:smartTagPr>
          <w:attr w:name="ProductID" w:val="LA GRABACIￓN DE DATOS"/>
        </w:smartTagPr>
        <w:smartTag w:uri="urn:schemas-microsoft-com:office:smarttags" w:element="PersonName">
          <w:smartTagPr>
            <w:attr w:name="ProductID" w:val="LA GRABACIￓN DE"/>
          </w:smartTagPr>
          <w:r>
            <w:rPr>
              <w:rFonts w:ascii="Arial" w:hAnsi="Arial"/>
              <w:b/>
            </w:rPr>
            <w:t>LA GRABACIÓN DE</w:t>
          </w:r>
        </w:smartTag>
        <w:r>
          <w:rPr>
            <w:rFonts w:ascii="Arial" w:hAnsi="Arial"/>
            <w:b/>
          </w:rPr>
          <w:t xml:space="preserve"> DATOS</w:t>
        </w:r>
      </w:smartTag>
      <w:r>
        <w:rPr>
          <w:rFonts w:ascii="Arial" w:hAnsi="Arial"/>
          <w:b/>
        </w:rPr>
        <w:t xml:space="preserve"> DE RECONOCIMIENTO DE ASV EN FORMATO XLS</w:t>
      </w:r>
    </w:p>
    <w:p w:rsidR="00DB4E72" w:rsidRDefault="00DB4E72" w:rsidP="00BA44E9">
      <w:pPr>
        <w:jc w:val="both"/>
        <w:rPr>
          <w:rFonts w:ascii="Arial" w:hAnsi="Arial"/>
          <w:b/>
        </w:rPr>
      </w:pPr>
    </w:p>
    <w:p w:rsidR="00DB4E72" w:rsidRDefault="00DB4E72" w:rsidP="00BA44E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Nombre del archivo a enviar a la Administración: </w:t>
      </w:r>
      <w:r>
        <w:rPr>
          <w:rFonts w:ascii="Arial" w:hAnsi="Arial"/>
          <w:b/>
        </w:rPr>
        <w:tab/>
        <w:t>YYYYYYYYYASVAAMMDD.xls</w:t>
      </w:r>
    </w:p>
    <w:p w:rsidR="00DB4E72" w:rsidRDefault="00DB4E72" w:rsidP="00BA44E9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="007C4AFF">
        <w:rPr>
          <w:rFonts w:ascii="Arial" w:hAnsi="Arial"/>
        </w:rPr>
        <w:t>YYYYYYYYY= N</w:t>
      </w:r>
      <w:r w:rsidR="00CC46EB">
        <w:rPr>
          <w:rFonts w:ascii="Arial" w:hAnsi="Arial"/>
        </w:rPr>
        <w:t>IF de la ASV con su correspondiente letra sin puntos ni guiones de separación</w:t>
      </w:r>
    </w:p>
    <w:p w:rsidR="00CC46EB" w:rsidRDefault="00CC46EB" w:rsidP="00BA44E9">
      <w:pPr>
        <w:jc w:val="both"/>
        <w:rPr>
          <w:rFonts w:ascii="Arial" w:hAnsi="Arial"/>
        </w:rPr>
      </w:pPr>
      <w:r>
        <w:rPr>
          <w:rFonts w:ascii="Arial" w:hAnsi="Arial"/>
        </w:rPr>
        <w:tab/>
        <w:t>ASV = Siglas fijas</w:t>
      </w:r>
    </w:p>
    <w:p w:rsidR="00CC46EB" w:rsidRDefault="00CC46EB" w:rsidP="00BA44E9">
      <w:pPr>
        <w:jc w:val="both"/>
        <w:rPr>
          <w:rFonts w:ascii="Arial" w:hAnsi="Arial"/>
        </w:rPr>
      </w:pPr>
      <w:r>
        <w:rPr>
          <w:rFonts w:ascii="Arial" w:hAnsi="Arial"/>
        </w:rPr>
        <w:tab/>
        <w:t>AAMMDD = Año, mes y día de la fecha de emisión, todo con dos cifras.</w:t>
      </w:r>
    </w:p>
    <w:p w:rsidR="00C15148" w:rsidRDefault="00C15148" w:rsidP="00BA44E9">
      <w:pPr>
        <w:jc w:val="both"/>
        <w:rPr>
          <w:rFonts w:ascii="Arial" w:hAnsi="Arial"/>
        </w:rPr>
      </w:pPr>
    </w:p>
    <w:p w:rsidR="00C15148" w:rsidRPr="00AD6A73" w:rsidRDefault="004F1C60" w:rsidP="00BA44E9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 w:rsidRPr="00AD6A73">
        <w:rPr>
          <w:rFonts w:ascii="Arial" w:hAnsi="Arial"/>
          <w:b/>
          <w:sz w:val="20"/>
          <w:szCs w:val="20"/>
        </w:rPr>
        <w:t>HOJA 1: Solicitud Entidad Colaboradora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1347"/>
        <w:gridCol w:w="1950"/>
      </w:tblGrid>
      <w:tr w:rsidR="00922E10" w:rsidRPr="00CE4EEC" w:rsidTr="00236C7E">
        <w:trPr>
          <w:trHeight w:val="294"/>
          <w:jc w:val="center"/>
        </w:trPr>
        <w:tc>
          <w:tcPr>
            <w:tcW w:w="1446" w:type="dxa"/>
            <w:shd w:val="clear" w:color="auto" w:fill="auto"/>
          </w:tcPr>
          <w:p w:rsidR="00922E10" w:rsidRPr="00CE4EEC" w:rsidRDefault="00922E10" w:rsidP="00CE4EE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EEC">
              <w:rPr>
                <w:rFonts w:ascii="Arial" w:hAnsi="Arial"/>
                <w:b/>
                <w:sz w:val="22"/>
                <w:szCs w:val="22"/>
              </w:rPr>
              <w:t>CELDA</w:t>
            </w:r>
          </w:p>
        </w:tc>
        <w:tc>
          <w:tcPr>
            <w:tcW w:w="10474" w:type="dxa"/>
            <w:shd w:val="clear" w:color="auto" w:fill="auto"/>
          </w:tcPr>
          <w:p w:rsidR="00922E10" w:rsidRPr="00CE4EEC" w:rsidRDefault="00922E10" w:rsidP="00CE4EE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EEC">
              <w:rPr>
                <w:rFonts w:ascii="Arial" w:hAnsi="Arial"/>
                <w:b/>
                <w:sz w:val="22"/>
                <w:szCs w:val="22"/>
              </w:rPr>
              <w:t>DESCRIPCIÓN</w:t>
            </w:r>
          </w:p>
        </w:tc>
        <w:tc>
          <w:tcPr>
            <w:tcW w:w="1800" w:type="dxa"/>
            <w:shd w:val="clear" w:color="auto" w:fill="auto"/>
          </w:tcPr>
          <w:p w:rsidR="00922E10" w:rsidRPr="00CE4EEC" w:rsidRDefault="00922E10" w:rsidP="00CE4EE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EEC">
              <w:rPr>
                <w:rFonts w:ascii="Arial" w:hAnsi="Arial"/>
                <w:b/>
                <w:sz w:val="22"/>
                <w:szCs w:val="22"/>
              </w:rPr>
              <w:t>OBLIGATORIO</w:t>
            </w:r>
          </w:p>
        </w:tc>
      </w:tr>
      <w:tr w:rsidR="00922E10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2E10" w:rsidRPr="00CE4EEC" w:rsidRDefault="002C6D0B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NIF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8E6A0E" w:rsidRPr="00CE4EEC" w:rsidRDefault="007C4AFF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</w:t>
            </w:r>
            <w:r w:rsidR="008E6A0E" w:rsidRPr="00CE4EEC">
              <w:rPr>
                <w:rFonts w:ascii="Arial" w:hAnsi="Arial"/>
                <w:sz w:val="16"/>
                <w:szCs w:val="16"/>
              </w:rPr>
              <w:t>IF Agrupación (9 caracteres fijos relleno con ceros a la izquierda)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22E10" w:rsidRPr="00CE4EEC" w:rsidRDefault="00922E10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922E10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2E10" w:rsidRPr="00CE4EEC" w:rsidRDefault="002C6D0B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RAZON SOCIAL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8E6A0E" w:rsidRPr="00CE4EEC" w:rsidRDefault="008E6A0E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Descripción de la ASV (Máximo 50 caracteres)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22E10" w:rsidRPr="00CE4EEC" w:rsidRDefault="00922E10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922E10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2C6D0B" w:rsidRPr="00CE4EEC" w:rsidRDefault="002C6D0B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CULTIVO01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922E10" w:rsidRPr="00CE4EEC" w:rsidRDefault="008E6A0E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 cultivo 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22E10" w:rsidRPr="00CE4EEC" w:rsidRDefault="00922E10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922E10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2E10" w:rsidRPr="00CE4EEC" w:rsidRDefault="002C6D0B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CULTIVO02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8E6A0E" w:rsidRPr="00CE4EEC" w:rsidRDefault="008E6A0E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22E10" w:rsidRPr="00CE4EEC" w:rsidRDefault="00922E10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lastRenderedPageBreak/>
              <w:t>CULTIVO03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Suma de superficies por las que se solicita la ayuda en ha: dos decimales y separador decimal coma (“,”) del grupo del cultivo 03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CULTIVO04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CULTIVO05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CULTIVO06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CULTIVO07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CULTIVO08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CULTIVO09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09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82BF7" w:rsidRPr="00CE4EEC" w:rsidTr="00236C7E">
        <w:trPr>
          <w:trHeight w:val="28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82BF7" w:rsidRPr="00CE4EEC" w:rsidRDefault="00C82BF7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CULTIVO10</w:t>
            </w:r>
          </w:p>
        </w:tc>
        <w:tc>
          <w:tcPr>
            <w:tcW w:w="10474" w:type="dxa"/>
            <w:shd w:val="clear" w:color="auto" w:fill="auto"/>
            <w:vAlign w:val="center"/>
          </w:tcPr>
          <w:p w:rsidR="00C82BF7" w:rsidRDefault="00C82BF7" w:rsidP="00236C7E">
            <w:r w:rsidRPr="00CE4EEC">
              <w:rPr>
                <w:rFonts w:ascii="Arial" w:hAnsi="Arial"/>
                <w:sz w:val="16"/>
                <w:szCs w:val="16"/>
              </w:rPr>
              <w:t>Suma de superficies por las que se solicita la ayuda en ha: dos decimales y separador decimal coma (“,”) del grupo del cultivo 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2BF7" w:rsidRPr="00CE4EEC" w:rsidRDefault="00C82BF7" w:rsidP="00236C7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</w:tbl>
    <w:p w:rsidR="004F1C60" w:rsidRDefault="004F1C60" w:rsidP="00BA44E9">
      <w:pPr>
        <w:jc w:val="both"/>
        <w:rPr>
          <w:rFonts w:ascii="Arial" w:hAnsi="Arial"/>
          <w:b/>
          <w:sz w:val="20"/>
          <w:szCs w:val="20"/>
        </w:rPr>
      </w:pPr>
    </w:p>
    <w:p w:rsidR="00351F5D" w:rsidRDefault="00351F5D" w:rsidP="00AD6A73">
      <w:pPr>
        <w:ind w:left="708"/>
        <w:jc w:val="both"/>
        <w:rPr>
          <w:rFonts w:ascii="Arial" w:hAnsi="Arial"/>
          <w:b/>
          <w:sz w:val="20"/>
          <w:szCs w:val="20"/>
        </w:rPr>
      </w:pPr>
    </w:p>
    <w:p w:rsidR="00AD6A73" w:rsidRDefault="00AD6A73" w:rsidP="00AD6A73">
      <w:pPr>
        <w:ind w:left="70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HOJA 2: Solicitudes individuales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202"/>
        <w:gridCol w:w="2177"/>
      </w:tblGrid>
      <w:tr w:rsidR="004C1029" w:rsidRPr="00CE4EEC" w:rsidTr="00236C7E">
        <w:trPr>
          <w:trHeight w:val="225"/>
          <w:jc w:val="center"/>
        </w:trPr>
        <w:tc>
          <w:tcPr>
            <w:tcW w:w="1350" w:type="dxa"/>
            <w:shd w:val="clear" w:color="auto" w:fill="auto"/>
          </w:tcPr>
          <w:p w:rsidR="00AD6A73" w:rsidRPr="00CE4EEC" w:rsidRDefault="004C1029" w:rsidP="00CE4EE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CELDA</w:t>
            </w:r>
          </w:p>
        </w:tc>
        <w:tc>
          <w:tcPr>
            <w:tcW w:w="10186" w:type="dxa"/>
            <w:shd w:val="clear" w:color="auto" w:fill="auto"/>
          </w:tcPr>
          <w:p w:rsidR="00AD6A73" w:rsidRPr="00CE4EEC" w:rsidRDefault="004C1029" w:rsidP="00CE4EE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DESCRIPCIÓN</w:t>
            </w:r>
          </w:p>
        </w:tc>
        <w:tc>
          <w:tcPr>
            <w:tcW w:w="1980" w:type="dxa"/>
            <w:shd w:val="clear" w:color="auto" w:fill="auto"/>
          </w:tcPr>
          <w:p w:rsidR="00AD6A73" w:rsidRPr="00CE4EEC" w:rsidRDefault="004C1029" w:rsidP="00CE4EE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OBLIGATORIO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NIF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7C4AFF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NIF</w:t>
            </w:r>
            <w:r w:rsidR="00C02E2C" w:rsidRPr="00CE4EEC">
              <w:rPr>
                <w:rFonts w:ascii="Arial" w:hAnsi="Arial"/>
                <w:sz w:val="16"/>
                <w:szCs w:val="16"/>
              </w:rPr>
              <w:t xml:space="preserve"> solicitante individual (9 caracteres fijos rellenos con ceros a la izquierda)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NOMBRE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Nombre solicitante individual (Máximo 20 caracteres)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APELLIDO</w:t>
            </w:r>
          </w:p>
          <w:p w:rsidR="009949D0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PRIMERO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Primer apellido solicitante individual (Máximo 25 caracteres)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APELLIDO</w:t>
            </w:r>
          </w:p>
          <w:p w:rsidR="009949D0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SEGUNDO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Segundo apellido solicitante individual (Máximo 25 caracteres)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551C13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Afiliado (Si/No)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Se indicará si el solicitante individual es Afiliado o no. Valores permitidos: S o 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551C13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Solicitante/ Miembro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Se indicará si los datos son del solicitante individual (S) o de sus miembros (M) (en caso de empresa de economía social). Valores permitidos: S o 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7C4AFF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Origen miembro (N</w:t>
            </w:r>
            <w:r w:rsidR="00551C13" w:rsidRPr="00CE4EEC">
              <w:rPr>
                <w:rFonts w:ascii="Arial" w:hAnsi="Arial"/>
                <w:sz w:val="16"/>
                <w:szCs w:val="16"/>
              </w:rPr>
              <w:t>IF)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83291D" w:rsidP="00236C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indicará el N</w:t>
            </w:r>
            <w:r w:rsidR="00C02E2C" w:rsidRPr="00CE4EEC">
              <w:rPr>
                <w:rFonts w:ascii="Arial" w:hAnsi="Arial"/>
                <w:sz w:val="16"/>
                <w:szCs w:val="16"/>
              </w:rPr>
              <w:t>IF de la Empresa de Economía Social a la que pertenece en caso de miembro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4C1029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D6A73" w:rsidRPr="00CE4EEC" w:rsidRDefault="00551C13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CULTIVO01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AD6A73" w:rsidRPr="00CE4EEC" w:rsidRDefault="009949D0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01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A73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CULTIVO03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03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CULTIVO04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04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CULTIVO05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05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CULTIVO06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06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CULTIVO07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lastRenderedPageBreak/>
              <w:t>CULTIVO08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CULTIVO09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09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  <w:tr w:rsidR="00C02E2C" w:rsidRPr="00CE4EEC" w:rsidTr="00236C7E">
        <w:trPr>
          <w:trHeight w:val="3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CULTIVO10</w:t>
            </w:r>
          </w:p>
        </w:tc>
        <w:tc>
          <w:tcPr>
            <w:tcW w:w="10186" w:type="dxa"/>
            <w:shd w:val="clear" w:color="auto" w:fill="auto"/>
            <w:vAlign w:val="center"/>
          </w:tcPr>
          <w:p w:rsidR="00C02E2C" w:rsidRDefault="00C02E2C" w:rsidP="00236C7E">
            <w:r w:rsidRPr="00CE4EEC">
              <w:rPr>
                <w:rFonts w:ascii="Arial" w:hAnsi="Arial"/>
                <w:sz w:val="16"/>
                <w:szCs w:val="16"/>
              </w:rPr>
              <w:t xml:space="preserve">Superficie del solicitante individual a la que presta el servicio en </w:t>
            </w:r>
            <w:r w:rsidR="0083291D" w:rsidRPr="00CE4EEC">
              <w:rPr>
                <w:rFonts w:ascii="Arial" w:hAnsi="Arial"/>
                <w:sz w:val="16"/>
                <w:szCs w:val="16"/>
              </w:rPr>
              <w:t>ha</w:t>
            </w:r>
            <w:r w:rsidRPr="00CE4EEC">
              <w:rPr>
                <w:rFonts w:ascii="Arial" w:hAnsi="Arial"/>
                <w:sz w:val="16"/>
                <w:szCs w:val="16"/>
              </w:rPr>
              <w:t>: dos decimales y separador decimal coma (“,”) del grupo del cultivo 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2E2C" w:rsidRPr="00CE4EEC" w:rsidRDefault="00C02E2C" w:rsidP="00236C7E">
            <w:pPr>
              <w:rPr>
                <w:rFonts w:ascii="Arial" w:hAnsi="Arial"/>
                <w:sz w:val="16"/>
                <w:szCs w:val="16"/>
              </w:rPr>
            </w:pPr>
            <w:r w:rsidRPr="00CE4EEC">
              <w:rPr>
                <w:rFonts w:ascii="Arial" w:hAnsi="Arial"/>
                <w:sz w:val="16"/>
                <w:szCs w:val="16"/>
              </w:rPr>
              <w:t>SI</w:t>
            </w:r>
          </w:p>
        </w:tc>
      </w:tr>
    </w:tbl>
    <w:p w:rsidR="00AD6A73" w:rsidRPr="00C02E2C" w:rsidRDefault="00AD6A73" w:rsidP="00AD6A73">
      <w:pPr>
        <w:ind w:left="708"/>
        <w:jc w:val="both"/>
        <w:rPr>
          <w:rFonts w:ascii="Arial" w:hAnsi="Arial"/>
          <w:sz w:val="16"/>
          <w:szCs w:val="16"/>
        </w:rPr>
      </w:pPr>
    </w:p>
    <w:p w:rsidR="00491329" w:rsidRDefault="00491329" w:rsidP="00BA44E9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Tabla códigos de cultivos de </w:t>
      </w:r>
      <w:smartTag w:uri="urn:schemas-microsoft-com:office:smarttags" w:element="PersonName">
        <w:smartTagPr>
          <w:attr w:name="ProductID" w:val="la ASV"/>
        </w:smartTagPr>
        <w:r>
          <w:rPr>
            <w:rFonts w:ascii="Arial" w:hAnsi="Arial"/>
            <w:b/>
            <w:sz w:val="20"/>
            <w:szCs w:val="20"/>
          </w:rPr>
          <w:t>la ASV</w:t>
        </w:r>
      </w:smartTag>
      <w:r>
        <w:rPr>
          <w:rFonts w:ascii="Arial" w:hAnsi="Arial"/>
          <w:b/>
          <w:sz w:val="20"/>
          <w:szCs w:val="20"/>
        </w:rPr>
        <w:t xml:space="preserve"> en base </w:t>
      </w:r>
      <w:r w:rsidR="007C4AFF">
        <w:rPr>
          <w:rFonts w:ascii="Arial" w:hAnsi="Arial"/>
          <w:b/>
          <w:sz w:val="20"/>
          <w:szCs w:val="20"/>
        </w:rPr>
        <w:t>a</w:t>
      </w:r>
      <w:r>
        <w:rPr>
          <w:rFonts w:ascii="Arial" w:hAnsi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Orden"/>
        </w:smartTagPr>
        <w:r>
          <w:rPr>
            <w:rFonts w:ascii="Arial" w:hAnsi="Arial"/>
            <w:b/>
            <w:sz w:val="20"/>
            <w:szCs w:val="20"/>
          </w:rPr>
          <w:t>la Orden</w:t>
        </w:r>
      </w:smartTag>
      <w:r>
        <w:rPr>
          <w:rFonts w:ascii="Arial" w:hAnsi="Arial"/>
          <w:b/>
          <w:sz w:val="20"/>
          <w:szCs w:val="20"/>
        </w:rPr>
        <w:t xml:space="preserve"> de </w:t>
      </w:r>
      <w:r w:rsidR="007C4AFF">
        <w:rPr>
          <w:rFonts w:ascii="Arial" w:hAnsi="Arial"/>
          <w:b/>
          <w:sz w:val="20"/>
          <w:szCs w:val="20"/>
        </w:rPr>
        <w:t>bases de ayudas</w:t>
      </w:r>
    </w:p>
    <w:p w:rsidR="001B1A2E" w:rsidRDefault="001B1A2E" w:rsidP="00BA44E9">
      <w:pPr>
        <w:jc w:val="both"/>
        <w:rPr>
          <w:rFonts w:ascii="Arial" w:hAnsi="Arial"/>
          <w:b/>
          <w:sz w:val="20"/>
          <w:szCs w:val="20"/>
        </w:rPr>
      </w:pPr>
    </w:p>
    <w:tbl>
      <w:tblPr>
        <w:tblW w:w="1117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738"/>
      </w:tblGrid>
      <w:tr w:rsidR="00491329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491329" w:rsidRPr="00CE4EEC" w:rsidRDefault="00491329" w:rsidP="00236C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CÓDIGO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491329" w:rsidRPr="00CE4EEC" w:rsidRDefault="00491329" w:rsidP="00236C7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4EEC">
              <w:rPr>
                <w:rFonts w:ascii="Arial" w:hAnsi="Arial"/>
                <w:b/>
                <w:sz w:val="20"/>
                <w:szCs w:val="20"/>
              </w:rPr>
              <w:t>DESCRIPCIÓN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4EEC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AJO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4EEC"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OTRAS HORTICOLAS AL AIRE LIBRE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CULTIVOS HERBÁCEOS EXTENS. DE REGADÍO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CULTIVOS HERBÁCEOS EXTENS. DE SECANO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FRUTALES DE REGADÍO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DB2C57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FRUTOS SECOS DE CÁSCARA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OLIVO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</w:t>
            </w:r>
          </w:p>
        </w:tc>
      </w:tr>
      <w:tr w:rsidR="007412F5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7412F5" w:rsidRPr="00CE4EEC" w:rsidRDefault="007412F5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7412F5" w:rsidRDefault="007412F5" w:rsidP="00236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MELÓN</w:t>
            </w:r>
          </w:p>
        </w:tc>
      </w:tr>
      <w:tr w:rsidR="00491329" w:rsidRPr="00CE4EEC" w:rsidTr="00236C7E">
        <w:trPr>
          <w:trHeight w:val="253"/>
        </w:trPr>
        <w:tc>
          <w:tcPr>
            <w:tcW w:w="1440" w:type="dxa"/>
            <w:shd w:val="clear" w:color="auto" w:fill="auto"/>
            <w:vAlign w:val="center"/>
          </w:tcPr>
          <w:p w:rsidR="00491329" w:rsidRPr="00CE4EEC" w:rsidRDefault="004D374D" w:rsidP="00236C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738" w:type="dxa"/>
            <w:shd w:val="clear" w:color="auto" w:fill="auto"/>
            <w:vAlign w:val="center"/>
          </w:tcPr>
          <w:p w:rsidR="00491329" w:rsidRPr="00CE4EEC" w:rsidRDefault="007C4AFF" w:rsidP="00236C7E">
            <w:pPr>
              <w:rPr>
                <w:rFonts w:ascii="Arial" w:hAnsi="Arial"/>
                <w:sz w:val="20"/>
                <w:szCs w:val="20"/>
              </w:rPr>
            </w:pPr>
            <w:r w:rsidRPr="00CE4EEC">
              <w:rPr>
                <w:rFonts w:ascii="Arial" w:hAnsi="Arial"/>
                <w:sz w:val="20"/>
                <w:szCs w:val="20"/>
              </w:rPr>
              <w:t>HONGOS COMESTIBLES CULTIVADOS</w:t>
            </w:r>
          </w:p>
        </w:tc>
      </w:tr>
    </w:tbl>
    <w:p w:rsidR="00491329" w:rsidRPr="00AD6A73" w:rsidRDefault="00491329" w:rsidP="00BA44E9">
      <w:pPr>
        <w:jc w:val="both"/>
        <w:rPr>
          <w:rFonts w:ascii="Arial" w:hAnsi="Arial"/>
          <w:b/>
          <w:sz w:val="20"/>
          <w:szCs w:val="20"/>
        </w:rPr>
      </w:pPr>
    </w:p>
    <w:sectPr w:rsidR="00491329" w:rsidRPr="00AD6A73" w:rsidSect="006236D7">
      <w:headerReference w:type="default" r:id="rId6"/>
      <w:pgSz w:w="16838" w:h="11906" w:orient="landscape" w:code="9"/>
      <w:pgMar w:top="947" w:right="1062" w:bottom="868" w:left="902" w:header="540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F9" w:rsidRDefault="001156F9">
      <w:r>
        <w:separator/>
      </w:r>
    </w:p>
  </w:endnote>
  <w:endnote w:type="continuationSeparator" w:id="0">
    <w:p w:rsidR="001156F9" w:rsidRDefault="0011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F9" w:rsidRDefault="001156F9">
      <w:r>
        <w:separator/>
      </w:r>
    </w:p>
  </w:footnote>
  <w:footnote w:type="continuationSeparator" w:id="0">
    <w:p w:rsidR="001156F9" w:rsidRDefault="0011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48" w:rsidRDefault="004C228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-156845</wp:posOffset>
          </wp:positionV>
          <wp:extent cx="1106805" cy="714375"/>
          <wp:effectExtent l="0" t="0" r="0" b="0"/>
          <wp:wrapSquare wrapText="bothSides"/>
          <wp:docPr id="2" name="Imagen 4" descr="C:\Users\vves07\Pictures\nuev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vves07\Pictures\nuev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5148" w:rsidRDefault="00C15148">
    <w:pPr>
      <w:pStyle w:val="Encabezado"/>
    </w:pPr>
  </w:p>
  <w:p w:rsidR="00C15148" w:rsidRDefault="00C15148">
    <w:pPr>
      <w:pStyle w:val="Encabezado"/>
    </w:pPr>
  </w:p>
  <w:p w:rsidR="00C15148" w:rsidRPr="00236C7E" w:rsidRDefault="00C15148">
    <w:pPr>
      <w:pStyle w:val="Encabezado"/>
      <w:rPr>
        <w:sz w:val="28"/>
      </w:rPr>
    </w:pPr>
  </w:p>
  <w:p w:rsidR="00C15148" w:rsidRPr="00236C7E" w:rsidRDefault="00C15148" w:rsidP="00236C7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2368"/>
        <w:sz w:val="22"/>
        <w:szCs w:val="18"/>
      </w:rPr>
    </w:pPr>
    <w:r w:rsidRPr="00236C7E">
      <w:rPr>
        <w:b/>
        <w:color w:val="002368"/>
        <w:sz w:val="22"/>
        <w:szCs w:val="18"/>
      </w:rPr>
      <w:t>Consejería de Agricultura</w:t>
    </w:r>
    <w:r w:rsidR="00B55B19" w:rsidRPr="00236C7E">
      <w:rPr>
        <w:b/>
        <w:color w:val="002368"/>
        <w:sz w:val="22"/>
        <w:szCs w:val="18"/>
      </w:rPr>
      <w:t>,</w:t>
    </w:r>
    <w:r w:rsidR="00093028">
      <w:rPr>
        <w:b/>
        <w:color w:val="002368"/>
        <w:sz w:val="22"/>
        <w:szCs w:val="18"/>
      </w:rPr>
      <w:t xml:space="preserve"> Ganadería</w:t>
    </w:r>
    <w:r w:rsidR="00B55B19" w:rsidRPr="00236C7E">
      <w:rPr>
        <w:b/>
        <w:color w:val="002368"/>
        <w:sz w:val="22"/>
        <w:szCs w:val="18"/>
      </w:rPr>
      <w:t xml:space="preserve"> y Desarrollo Rural</w:t>
    </w:r>
  </w:p>
  <w:p w:rsidR="00C15148" w:rsidRPr="00236C7E" w:rsidRDefault="00C15148" w:rsidP="006236D7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002368"/>
        <w:sz w:val="20"/>
        <w:szCs w:val="18"/>
      </w:rPr>
    </w:pPr>
    <w:r w:rsidRPr="00236C7E">
      <w:rPr>
        <w:b/>
        <w:color w:val="002368"/>
        <w:sz w:val="22"/>
        <w:szCs w:val="18"/>
      </w:rPr>
      <w:t xml:space="preserve">Dirección General de </w:t>
    </w:r>
    <w:r w:rsidR="00093028">
      <w:rPr>
        <w:b/>
        <w:color w:val="002368"/>
        <w:sz w:val="22"/>
        <w:szCs w:val="18"/>
      </w:rPr>
      <w:t>Ordenación Agropecuaria</w:t>
    </w:r>
  </w:p>
  <w:p w:rsidR="006236D7" w:rsidRDefault="006236D7" w:rsidP="006236D7">
    <w:pPr>
      <w:pStyle w:val="Encabezado"/>
      <w:tabs>
        <w:tab w:val="clear" w:pos="4252"/>
        <w:tab w:val="clear" w:pos="8504"/>
        <w:tab w:val="left" w:pos="18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LxlDik7f3ktM10yp8KO2X/XqPxVjXgrsejfRm+y5bhXLRH6SbnYTbUkeM+o05byqVRh10dYrJF9cC7238e3Q==" w:salt="2SB1OL+mYtYob4FjZ7VWT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4B"/>
    <w:rsid w:val="00056F57"/>
    <w:rsid w:val="00084C6B"/>
    <w:rsid w:val="00093028"/>
    <w:rsid w:val="001156F9"/>
    <w:rsid w:val="001378F3"/>
    <w:rsid w:val="00196B4B"/>
    <w:rsid w:val="001B1A2E"/>
    <w:rsid w:val="00236C7E"/>
    <w:rsid w:val="002C6D0B"/>
    <w:rsid w:val="00325282"/>
    <w:rsid w:val="00351F5D"/>
    <w:rsid w:val="003E21E0"/>
    <w:rsid w:val="003F209F"/>
    <w:rsid w:val="00425FD9"/>
    <w:rsid w:val="00427A98"/>
    <w:rsid w:val="004865DF"/>
    <w:rsid w:val="00490F01"/>
    <w:rsid w:val="00491329"/>
    <w:rsid w:val="004C1029"/>
    <w:rsid w:val="004C228F"/>
    <w:rsid w:val="004D374D"/>
    <w:rsid w:val="004F1C60"/>
    <w:rsid w:val="00551C13"/>
    <w:rsid w:val="005D1AC1"/>
    <w:rsid w:val="00610D18"/>
    <w:rsid w:val="006236D7"/>
    <w:rsid w:val="007412F5"/>
    <w:rsid w:val="007C4AFF"/>
    <w:rsid w:val="007D4494"/>
    <w:rsid w:val="0083291D"/>
    <w:rsid w:val="00887FE9"/>
    <w:rsid w:val="008D3949"/>
    <w:rsid w:val="008E6A0E"/>
    <w:rsid w:val="00922E10"/>
    <w:rsid w:val="00972B81"/>
    <w:rsid w:val="009949D0"/>
    <w:rsid w:val="009A0FE6"/>
    <w:rsid w:val="00A7793E"/>
    <w:rsid w:val="00AD6A73"/>
    <w:rsid w:val="00B55B19"/>
    <w:rsid w:val="00B8694F"/>
    <w:rsid w:val="00BA44E9"/>
    <w:rsid w:val="00C02E2C"/>
    <w:rsid w:val="00C15148"/>
    <w:rsid w:val="00C82BF7"/>
    <w:rsid w:val="00C934FE"/>
    <w:rsid w:val="00CC46EB"/>
    <w:rsid w:val="00CC6703"/>
    <w:rsid w:val="00CE4EEC"/>
    <w:rsid w:val="00DB2C57"/>
    <w:rsid w:val="00DB4E72"/>
    <w:rsid w:val="00E202B4"/>
    <w:rsid w:val="00E4472C"/>
    <w:rsid w:val="00F749FC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18859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6B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6B4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2023-11-23T08:06:00Z</dcterms:created>
  <dcterms:modified xsi:type="dcterms:W3CDTF">2023-11-23T08:06:00Z</dcterms:modified>
</cp:coreProperties>
</file>