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200E" w14:textId="77777777" w:rsidR="00BD3D94" w:rsidRPr="00C74F7B" w:rsidRDefault="00BD3D94" w:rsidP="00B01607">
      <w:pPr>
        <w:framePr w:w="1346" w:h="363" w:hSpace="142" w:wrap="around" w:vAnchor="text" w:hAnchor="page" w:x="4854" w:y="-665"/>
        <w:spacing w:after="0" w:line="240" w:lineRule="auto"/>
        <w:jc w:val="center"/>
        <w:rPr>
          <w:rFonts w:eastAsia="Times New Roman" w:cs="Calibri"/>
          <w:sz w:val="24"/>
          <w:szCs w:val="24"/>
          <w:lang w:eastAsia="es-ES"/>
        </w:rPr>
      </w:pPr>
      <w:r w:rsidRPr="00C74F7B">
        <w:rPr>
          <w:rFonts w:eastAsia="Times New Roman" w:cs="Calibri"/>
          <w:sz w:val="24"/>
          <w:szCs w:val="24"/>
          <w:lang w:eastAsia="es-ES"/>
        </w:rPr>
        <w:t>SJUH</w:t>
      </w:r>
    </w:p>
    <w:p w14:paraId="79379D60" w14:textId="77777777" w:rsidR="00BD3D94" w:rsidRPr="00C74F7B" w:rsidRDefault="00AA6B3B" w:rsidP="00B01607">
      <w:pPr>
        <w:framePr w:w="1676" w:h="363" w:hSpace="142" w:wrap="around" w:vAnchor="text" w:hAnchor="page" w:x="4689" w:y="-15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es-ES"/>
        </w:rPr>
      </w:pPr>
      <w:r w:rsidRPr="00AA6B3B">
        <w:rPr>
          <w:rFonts w:eastAsia="Times New Roman" w:cs="Calibri"/>
          <w:sz w:val="24"/>
          <w:szCs w:val="24"/>
          <w:lang w:eastAsia="es-ES"/>
        </w:rPr>
        <w:t>185428</w:t>
      </w:r>
    </w:p>
    <w:tbl>
      <w:tblPr>
        <w:tblpPr w:leftFromText="141" w:rightFromText="141" w:vertAnchor="text" w:horzAnchor="margin" w:tblpXSpec="center" w:tblpY="813"/>
        <w:tblW w:w="65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44"/>
        <w:gridCol w:w="840"/>
        <w:gridCol w:w="346"/>
        <w:gridCol w:w="76"/>
        <w:gridCol w:w="490"/>
        <w:gridCol w:w="144"/>
        <w:gridCol w:w="110"/>
        <w:gridCol w:w="339"/>
        <w:gridCol w:w="545"/>
        <w:gridCol w:w="293"/>
        <w:gridCol w:w="213"/>
        <w:gridCol w:w="1023"/>
        <w:gridCol w:w="195"/>
        <w:gridCol w:w="930"/>
        <w:gridCol w:w="849"/>
        <w:gridCol w:w="284"/>
        <w:gridCol w:w="3171"/>
        <w:gridCol w:w="492"/>
      </w:tblGrid>
      <w:tr w:rsidR="00134350" w:rsidRPr="00134350" w14:paraId="612305A3" w14:textId="77777777" w:rsidTr="002755CF">
        <w:trPr>
          <w:trHeight w:val="273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659D5DC4" w14:textId="77777777" w:rsidR="00BD3D94" w:rsidRPr="00134350" w:rsidRDefault="00BD3D94" w:rsidP="00F54523">
            <w:pPr>
              <w:spacing w:before="120" w:after="0" w:line="240" w:lineRule="auto"/>
              <w:ind w:left="1202" w:right="359" w:hanging="776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F71387" w:rsidRPr="00134350" w14:paraId="018232BD" w14:textId="77777777" w:rsidTr="00A121A5">
        <w:trPr>
          <w:trHeight w:val="321"/>
        </w:trPr>
        <w:tc>
          <w:tcPr>
            <w:tcW w:w="851" w:type="pct"/>
            <w:gridSpan w:val="3"/>
            <w:tcBorders>
              <w:top w:val="nil"/>
              <w:bottom w:val="nil"/>
            </w:tcBorders>
          </w:tcPr>
          <w:p w14:paraId="179C2B77" w14:textId="77777777" w:rsidR="00BD3D94" w:rsidRPr="00134350" w:rsidRDefault="00BD3D94" w:rsidP="008F1F6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Persona física: </w:t>
            </w:r>
            <w:bookmarkStart w:id="0" w:name="Casilla9"/>
            <w:r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54523"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</w:r>
            <w:r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0"/>
          </w:p>
        </w:tc>
        <w:tc>
          <w:tcPr>
            <w:tcW w:w="1116" w:type="pct"/>
            <w:gridSpan w:val="9"/>
            <w:tcBorders>
              <w:top w:val="nil"/>
              <w:bottom w:val="nil"/>
            </w:tcBorders>
          </w:tcPr>
          <w:p w14:paraId="5D3C2143" w14:textId="77777777" w:rsidR="00BD3D94" w:rsidRPr="00134350" w:rsidRDefault="00A121A5" w:rsidP="008F1F61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B048BE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t>DNI</w:t>
            </w:r>
            <w:r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t>/</w:t>
            </w:r>
            <w:r w:rsidR="00BD3D94" w:rsidRPr="00134350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t>Pasaporte/NIE:</w:t>
            </w:r>
            <w:r w:rsidRPr="00134350">
              <w:rPr>
                <w:rFonts w:eastAsia="Times New Roman" w:cs="Calibri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350">
              <w:rPr>
                <w:rFonts w:eastAsia="Times New Roman" w:cs="Calibri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134350">
              <w:rPr>
                <w:rFonts w:eastAsia="Times New Roman" w:cs="Calibri"/>
                <w:position w:val="-6"/>
                <w:sz w:val="26"/>
                <w:szCs w:val="26"/>
                <w:lang w:eastAsia="es-ES"/>
              </w:rPr>
            </w:r>
            <w:r w:rsidRPr="00134350">
              <w:rPr>
                <w:rFonts w:eastAsia="Times New Roman" w:cs="Calibri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position w:val="-6"/>
                <w:sz w:val="26"/>
                <w:szCs w:val="26"/>
                <w:lang w:eastAsia="es-ES"/>
              </w:rPr>
              <w:fldChar w:fldCharType="end"/>
            </w:r>
            <w:r w:rsidR="00BD3D94" w:rsidRPr="00134350">
              <w:rPr>
                <w:rFonts w:eastAsia="Times New Roman" w:cs="Calibri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423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66D4E78C" w14:textId="77777777" w:rsidR="00BD3D94" w:rsidRPr="00134350" w:rsidRDefault="008F1F61" w:rsidP="00BD3D9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  <w:t xml:space="preserve">           </w:t>
            </w:r>
            <w:r w:rsidR="00BD3D94" w:rsidRPr="00134350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  <w:t>Número de documento</w:t>
            </w:r>
            <w:r w:rsidRPr="00134350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C865" w14:textId="77777777" w:rsidR="00BD3D94" w:rsidRPr="00134350" w:rsidRDefault="00BD3D94" w:rsidP="00BD3D9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" w:name="Texto22"/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B78B3" w14:textId="77777777" w:rsidR="00BD3D94" w:rsidRPr="00134350" w:rsidRDefault="00BD3D94" w:rsidP="00BD3D9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134350" w:rsidRPr="00134350" w14:paraId="2B066BA4" w14:textId="77777777" w:rsidTr="002755CF">
        <w:trPr>
          <w:trHeight w:hRule="exact" w:val="4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AE1299D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F71387" w:rsidRPr="00134350" w14:paraId="1112DDEF" w14:textId="77777777" w:rsidTr="00A121A5">
        <w:trPr>
          <w:trHeight w:val="301"/>
        </w:trPr>
        <w:tc>
          <w:tcPr>
            <w:tcW w:w="42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05C3E7B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8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CE99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3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E639C38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BF9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95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8714492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606B47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A00859E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134350" w:rsidRPr="00134350" w14:paraId="6AAFCD75" w14:textId="77777777" w:rsidTr="002755CF">
        <w:trPr>
          <w:trHeight w:val="366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1BD8E401" w14:textId="77777777" w:rsidR="00BD3D94" w:rsidRPr="00134350" w:rsidRDefault="00BD3D94" w:rsidP="00BD3D94">
            <w:pPr>
              <w:spacing w:before="60" w:after="120" w:line="240" w:lineRule="auto"/>
              <w:jc w:val="both"/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54523"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</w:r>
            <w:r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134350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</w:r>
            <w:r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position w:val="-4"/>
                <w:sz w:val="26"/>
                <w:szCs w:val="26"/>
                <w:lang w:eastAsia="es-ES"/>
              </w:rPr>
              <w:fldChar w:fldCharType="end"/>
            </w:r>
          </w:p>
        </w:tc>
      </w:tr>
      <w:tr w:rsidR="00F71387" w:rsidRPr="00134350" w14:paraId="2438A1E4" w14:textId="77777777" w:rsidTr="00A121A5">
        <w:trPr>
          <w:trHeight w:val="458"/>
        </w:trPr>
        <w:tc>
          <w:tcPr>
            <w:tcW w:w="48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569EC33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Domicilio </w:t>
            </w:r>
          </w:p>
        </w:tc>
        <w:tc>
          <w:tcPr>
            <w:tcW w:w="429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538A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25" w:type="pct"/>
            <w:tcBorders>
              <w:top w:val="nil"/>
              <w:bottom w:val="nil"/>
              <w:right w:val="single" w:sz="4" w:space="0" w:color="auto"/>
            </w:tcBorders>
          </w:tcPr>
          <w:p w14:paraId="776CCE70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134350" w:rsidRPr="00134350" w14:paraId="4EB70D63" w14:textId="77777777" w:rsidTr="002755CF">
        <w:trPr>
          <w:trHeight w:hRule="exact" w:val="3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2BA75D67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F71387" w:rsidRPr="00134350" w14:paraId="756B45EA" w14:textId="77777777" w:rsidTr="00A121A5">
        <w:trPr>
          <w:trHeight w:val="264"/>
        </w:trPr>
        <w:tc>
          <w:tcPr>
            <w:tcW w:w="42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89680E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8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69B9CD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6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409C9B6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8C1598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CP:</w:t>
            </w:r>
          </w:p>
        </w:tc>
        <w:tc>
          <w:tcPr>
            <w:tcW w:w="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25572F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E8EA6B9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F02C3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39E0E8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2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61E0A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134350" w:rsidRPr="00134350" w14:paraId="78D44A79" w14:textId="77777777" w:rsidTr="002755CF">
        <w:trPr>
          <w:trHeight w:hRule="exact" w:val="8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60B82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F71387" w:rsidRPr="00134350" w14:paraId="099B85E7" w14:textId="77777777" w:rsidTr="00A121A5">
        <w:trPr>
          <w:trHeight w:val="312"/>
        </w:trPr>
        <w:tc>
          <w:tcPr>
            <w:tcW w:w="42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39F268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15295D" w14:textId="77777777" w:rsidR="00BD3D94" w:rsidRPr="00134350" w:rsidRDefault="00BD3D94" w:rsidP="00F71387">
            <w:pPr>
              <w:spacing w:before="60" w:after="60" w:line="240" w:lineRule="auto"/>
              <w:ind w:right="-597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="00F71387">
              <w:rPr>
                <w:rFonts w:eastAsia="Times New Roman" w:cs="Calibri"/>
                <w:sz w:val="20"/>
                <w:szCs w:val="20"/>
                <w:lang w:eastAsia="es-ES"/>
              </w:rPr>
              <w:t> </w:t>
            </w:r>
            <w:r w:rsidR="00F71387">
              <w:rPr>
                <w:rFonts w:eastAsia="Times New Roman" w:cs="Calibri"/>
                <w:sz w:val="20"/>
                <w:szCs w:val="20"/>
                <w:lang w:eastAsia="es-ES"/>
              </w:rPr>
              <w:t> </w:t>
            </w:r>
            <w:r w:rsidR="00F71387">
              <w:rPr>
                <w:rFonts w:eastAsia="Times New Roman" w:cs="Calibri"/>
                <w:sz w:val="20"/>
                <w:szCs w:val="20"/>
                <w:lang w:eastAsia="es-ES"/>
              </w:rPr>
              <w:t> </w:t>
            </w:r>
            <w:r w:rsidR="00F71387">
              <w:rPr>
                <w:rFonts w:eastAsia="Times New Roman" w:cs="Calibri"/>
                <w:sz w:val="20"/>
                <w:szCs w:val="20"/>
                <w:lang w:eastAsia="es-ES"/>
              </w:rPr>
              <w:t> </w:t>
            </w:r>
            <w:r w:rsidR="00F71387">
              <w:rPr>
                <w:rFonts w:eastAsia="Times New Roman" w:cs="Calibri"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="00F71387">
              <w:rPr>
                <w:rFonts w:eastAsia="Times New Roman" w:cs="Calibri"/>
                <w:sz w:val="20"/>
                <w:szCs w:val="20"/>
                <w:lang w:eastAsia="es-ES"/>
              </w:rPr>
              <w:t xml:space="preserve">      </w:t>
            </w:r>
          </w:p>
        </w:tc>
        <w:tc>
          <w:tcPr>
            <w:tcW w:w="3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3E0CDBA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83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410321" w14:textId="77777777" w:rsidR="00BD3D94" w:rsidRPr="00134350" w:rsidRDefault="00F71387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 xml:space="preserve">         </w:t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21E96B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6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4A54E" w14:textId="77777777" w:rsidR="00BD3D94" w:rsidRPr="00134350" w:rsidRDefault="00BD3D94" w:rsidP="00BD3D94">
            <w:pPr>
              <w:spacing w:before="60" w:after="60" w:line="240" w:lineRule="auto"/>
              <w:ind w:left="138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8FDC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99B67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F71387" w:rsidRPr="00134350" w14:paraId="03880337" w14:textId="77777777" w:rsidTr="002755CF">
        <w:trPr>
          <w:trHeight w:hRule="exact" w:val="85"/>
        </w:trPr>
        <w:tc>
          <w:tcPr>
            <w:tcW w:w="1360" w:type="pct"/>
            <w:gridSpan w:val="8"/>
            <w:tcBorders>
              <w:top w:val="nil"/>
              <w:bottom w:val="nil"/>
              <w:right w:val="nil"/>
            </w:tcBorders>
          </w:tcPr>
          <w:p w14:paraId="2E6CAD56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640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27B7C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F54523" w:rsidRPr="00134350" w14:paraId="6F28A0D9" w14:textId="77777777" w:rsidTr="002755CF">
        <w:trPr>
          <w:trHeight w:val="273"/>
        </w:trPr>
        <w:tc>
          <w:tcPr>
            <w:tcW w:w="4775" w:type="pct"/>
            <w:gridSpan w:val="18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13F00D2E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El correo electrónico designado será el medio por el que recibirá el aviso de notificación.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65A06" w14:textId="77777777" w:rsidR="00BD3D94" w:rsidRPr="00134350" w:rsidRDefault="00BD3D94" w:rsidP="00BD3D94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</w:tbl>
    <w:p w14:paraId="04AF8AAA" w14:textId="77777777" w:rsidR="00BD3D94" w:rsidRPr="00C74F7B" w:rsidRDefault="008F1F61" w:rsidP="00B01607">
      <w:pPr>
        <w:tabs>
          <w:tab w:val="left" w:pos="1875"/>
          <w:tab w:val="left" w:pos="4500"/>
        </w:tabs>
        <w:spacing w:after="120" w:line="240" w:lineRule="auto"/>
        <w:rPr>
          <w:rFonts w:eastAsia="Times New Roman" w:cs="Calibri"/>
          <w:sz w:val="28"/>
          <w:szCs w:val="28"/>
          <w:lang w:eastAsia="es-ES"/>
        </w:rPr>
      </w:pPr>
      <w:r w:rsidRPr="00C74F7B">
        <w:rPr>
          <w:rFonts w:cs="Calibri"/>
          <w:noProof/>
        </w:rPr>
        <w:pict w14:anchorId="5B44F3CB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4" o:spid="_x0000_s2051" type="#_x0000_t202" style="position:absolute;margin-left:135.75pt;margin-top:-99.35pt;width:108pt;height:20.2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uM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" filled="f" stroked="f">
            <v:textbox style="mso-next-textbox:#Cuadro de texto 4" inset=",1mm,,1mm">
              <w:txbxContent>
                <w:p w14:paraId="3916B015" w14:textId="77777777" w:rsidR="00BD3D94" w:rsidRPr="00F00087" w:rsidRDefault="00BD3D94" w:rsidP="008F1F61">
                  <w:pPr>
                    <w:jc w:val="center"/>
                  </w:pPr>
                  <w:proofErr w:type="spellStart"/>
                  <w:r w:rsidRPr="00F00087">
                    <w:t>Nº</w:t>
                  </w:r>
                  <w:proofErr w:type="spellEnd"/>
                  <w:r w:rsidRPr="00F00087">
                    <w:t xml:space="preserve"> Procedimiento</w:t>
                  </w:r>
                </w:p>
              </w:txbxContent>
            </v:textbox>
          </v:shape>
        </w:pict>
      </w:r>
      <w:r w:rsidR="00BD3D94" w:rsidRPr="00C74F7B">
        <w:rPr>
          <w:rFonts w:cs="Calibri"/>
          <w:noProof/>
        </w:rPr>
        <w:pict w14:anchorId="7F49AC0D">
          <v:rect id="Rectángulo 6" o:spid="_x0000_s2050" style="position:absolute;margin-left:-70.3pt;margin-top:-5.1pt;width:566.7pt;height:38.8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" fillcolor="#ddd">
            <v:textbox style="mso-next-textbox:#Rectángulo 6" inset=",2.3mm,,2.3mm">
              <w:txbxContent>
                <w:p w14:paraId="31E4C7A3" w14:textId="77777777" w:rsidR="00BD3D94" w:rsidRPr="00C74F7B" w:rsidRDefault="00BD3D94" w:rsidP="00B01607">
                  <w:pPr>
                    <w:spacing w:after="120" w:line="240" w:lineRule="auto"/>
                    <w:jc w:val="center"/>
                    <w:rPr>
                      <w:rFonts w:cs="Calibri"/>
                      <w:b/>
                      <w:sz w:val="20"/>
                      <w:szCs w:val="20"/>
                    </w:rPr>
                  </w:pPr>
                  <w:r w:rsidRPr="00C74F7B">
                    <w:rPr>
                      <w:rFonts w:cs="Calibri"/>
                      <w:b/>
                      <w:sz w:val="20"/>
                      <w:szCs w:val="20"/>
                    </w:rPr>
                    <w:t>SOLICITUD CONCURSO DE MÉRITOS PARA</w:t>
                  </w:r>
                  <w:r w:rsidRPr="00234DC0">
                    <w:rPr>
                      <w:rFonts w:cs="Calibri"/>
                      <w:b/>
                      <w:sz w:val="20"/>
                      <w:szCs w:val="20"/>
                    </w:rPr>
                    <w:t xml:space="preserve"> LA</w:t>
                  </w:r>
                  <w:r w:rsidRPr="00C74F7B">
                    <w:rPr>
                      <w:rFonts w:cs="Calibri"/>
                      <w:b/>
                      <w:sz w:val="20"/>
                      <w:szCs w:val="20"/>
                    </w:rPr>
                    <w:t xml:space="preserve"> </w:t>
                  </w:r>
                  <w:r w:rsidR="00B30CAB">
                    <w:rPr>
                      <w:rFonts w:cs="Calibri"/>
                      <w:b/>
                      <w:sz w:val="20"/>
                      <w:szCs w:val="20"/>
                    </w:rPr>
                    <w:t>RENOVACIÓN/</w:t>
                  </w:r>
                  <w:r w:rsidRPr="00C74F7B">
                    <w:rPr>
                      <w:rFonts w:cs="Calibri"/>
                      <w:b/>
                      <w:sz w:val="20"/>
                      <w:szCs w:val="20"/>
                    </w:rPr>
                    <w:t xml:space="preserve">SELECCIÓN DE </w:t>
                  </w:r>
                  <w:r w:rsidRPr="00304963">
                    <w:rPr>
                      <w:rFonts w:cs="Calibri"/>
                      <w:b/>
                      <w:sz w:val="20"/>
                      <w:szCs w:val="20"/>
                    </w:rPr>
                    <w:t>DIRECTORAS Y DIRECTORES</w:t>
                  </w:r>
                  <w:r w:rsidR="000649F0" w:rsidRPr="00304963">
                    <w:rPr>
                      <w:rFonts w:cs="Calibri"/>
                      <w:b/>
                      <w:sz w:val="20"/>
                      <w:szCs w:val="20"/>
                    </w:rPr>
                    <w:t xml:space="preserve"> </w:t>
                  </w:r>
                  <w:r w:rsidRPr="00C74F7B">
                    <w:rPr>
                      <w:rFonts w:cs="Calibri"/>
                      <w:b/>
                      <w:sz w:val="20"/>
                      <w:szCs w:val="20"/>
                    </w:rPr>
                    <w:t>DE LOS CENTROS DOCENTES PÚBLICOS NO UNIVER</w:t>
                  </w:r>
                  <w:r>
                    <w:rPr>
                      <w:rFonts w:cs="Calibri"/>
                      <w:b/>
                      <w:sz w:val="20"/>
                      <w:szCs w:val="20"/>
                    </w:rPr>
                    <w:t>SITARIOS DE CASTILLA – LA MANCHA</w:t>
                  </w:r>
                </w:p>
              </w:txbxContent>
            </v:textbox>
          </v:rect>
        </w:pict>
      </w:r>
      <w:r w:rsidR="00BD3D94" w:rsidRPr="00C74F7B">
        <w:rPr>
          <w:rFonts w:cs="Calibri"/>
          <w:noProof/>
        </w:rPr>
        <w:pict w14:anchorId="485A71D9">
          <v:shape id="Cuadro de texto 5" o:spid="_x0000_s2052" type="#_x0000_t202" style="position:absolute;margin-left:156.75pt;margin-top:-49.1pt;width:101.4pt;height:16.1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" filled="f" stroked="f">
            <v:textbox style="mso-next-textbox:#Cuadro de texto 5" inset=",.3mm,,.3mm">
              <w:txbxContent>
                <w:p w14:paraId="0D52CD64" w14:textId="77777777" w:rsidR="00BD3D94" w:rsidRPr="00D521D5" w:rsidRDefault="00BD3D94" w:rsidP="008F1F61">
                  <w:r w:rsidRPr="00D521D5">
                    <w:t>Código SIACI</w:t>
                  </w:r>
                </w:p>
              </w:txbxContent>
            </v:textbox>
          </v:shape>
        </w:pict>
      </w:r>
    </w:p>
    <w:p w14:paraId="5D67498A" w14:textId="77777777" w:rsidR="00BD3D94" w:rsidRPr="00C74F7B" w:rsidRDefault="00BD3D94" w:rsidP="00F71387">
      <w:pPr>
        <w:spacing w:after="0" w:line="240" w:lineRule="auto"/>
        <w:ind w:left="709" w:hanging="709"/>
        <w:jc w:val="both"/>
        <w:rPr>
          <w:rFonts w:eastAsia="Times New Roman" w:cs="Calibri"/>
          <w:sz w:val="20"/>
          <w:szCs w:val="20"/>
          <w:lang w:eastAsia="es-ES"/>
        </w:rPr>
      </w:pPr>
    </w:p>
    <w:tbl>
      <w:tblPr>
        <w:tblpPr w:leftFromText="141" w:rightFromText="141" w:vertAnchor="page" w:horzAnchor="margin" w:tblpXSpec="center" w:tblpY="7546"/>
        <w:tblW w:w="64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2"/>
      </w:tblGrid>
      <w:tr w:rsidR="008F40AA" w:rsidRPr="00134350" w14:paraId="7E4D9F4A" w14:textId="77777777" w:rsidTr="00646B03">
        <w:trPr>
          <w:trHeight w:val="530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5E7D0C4C" w14:textId="77777777" w:rsidR="008F40AA" w:rsidRPr="00134350" w:rsidRDefault="008F40AA" w:rsidP="008F40AA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MEDIO POR EL QUE DESEA RECIBIR LA NOTIFICACIÓN</w:t>
            </w:r>
          </w:p>
        </w:tc>
      </w:tr>
      <w:tr w:rsidR="002755CF" w:rsidRPr="002755CF" w14:paraId="204D32A4" w14:textId="77777777" w:rsidTr="00646B03">
        <w:trPr>
          <w:trHeight w:val="810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02E4D85E" w14:textId="77777777" w:rsidR="00BD3D94" w:rsidRPr="002755CF" w:rsidRDefault="00BD3D94" w:rsidP="008F40AA">
            <w:pPr>
              <w:spacing w:before="120" w:after="0" w:line="240" w:lineRule="auto"/>
              <w:ind w:left="2410" w:hanging="2410"/>
              <w:rPr>
                <w:rFonts w:eastAsia="Times New Roman" w:cs="Calibri"/>
                <w:i/>
                <w:sz w:val="20"/>
                <w:szCs w:val="20"/>
                <w:lang w:eastAsia="es-ES"/>
              </w:rPr>
            </w:pPr>
            <w:r w:rsidRPr="002755CF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5"/>
            <w:r w:rsidRPr="002755CF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2755CF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2755CF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2755CF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bookmarkEnd w:id="2"/>
            <w:r w:rsidRPr="002755CF">
              <w:rPr>
                <w:rFonts w:eastAsia="Times New Roman" w:cs="Calibri"/>
                <w:sz w:val="20"/>
                <w:szCs w:val="20"/>
                <w:lang w:eastAsia="es-ES"/>
              </w:rPr>
              <w:t xml:space="preserve">  Notificación </w:t>
            </w:r>
            <w:r w:rsidR="00F069E2" w:rsidRPr="002755CF">
              <w:rPr>
                <w:rFonts w:eastAsia="Times New Roman" w:cs="Calibri"/>
                <w:sz w:val="20"/>
                <w:szCs w:val="20"/>
                <w:lang w:eastAsia="es-ES"/>
              </w:rPr>
              <w:t>electrónica (</w:t>
            </w:r>
            <w:r w:rsidRPr="002755CF">
              <w:rPr>
                <w:rFonts w:eastAsia="Times New Roman" w:cs="Calibri"/>
                <w:i/>
                <w:sz w:val="20"/>
                <w:szCs w:val="20"/>
                <w:lang w:eastAsia="es-ES"/>
              </w:rPr>
              <w:t xml:space="preserve">Está obligada/o a la notificación </w:t>
            </w:r>
            <w:r w:rsidR="00DA6E96" w:rsidRPr="00DA6E96">
              <w:rPr>
                <w:rFonts w:eastAsia="Times New Roman" w:cs="Calibri"/>
                <w:i/>
                <w:sz w:val="20"/>
                <w:szCs w:val="20"/>
                <w:lang w:eastAsia="es-ES"/>
              </w:rPr>
              <w:t>electrónica. C</w:t>
            </w:r>
            <w:r w:rsidR="00DA6E96" w:rsidRPr="002755CF">
              <w:rPr>
                <w:rFonts w:eastAsia="Times New Roman" w:cs="Calibri"/>
                <w:i/>
                <w:sz w:val="20"/>
                <w:szCs w:val="20"/>
                <w:lang w:eastAsia="es-ES"/>
              </w:rPr>
              <w:t>ompruebe</w:t>
            </w:r>
            <w:r w:rsidRPr="002755CF">
              <w:rPr>
                <w:rFonts w:eastAsia="Times New Roman" w:cs="Calibri"/>
                <w:i/>
                <w:sz w:val="20"/>
                <w:szCs w:val="20"/>
                <w:lang w:eastAsia="es-ES"/>
              </w:rPr>
              <w:t xml:space="preserve"> que está usted registrada/o en la Plataforma </w:t>
            </w:r>
            <w:hyperlink r:id="rId7" w:history="1">
              <w:r w:rsidRPr="002755CF">
                <w:rPr>
                  <w:rStyle w:val="Hipervnculo"/>
                  <w:rFonts w:cs="Calibri"/>
                  <w:i/>
                  <w:color w:val="auto"/>
                  <w:sz w:val="20"/>
                  <w:szCs w:val="20"/>
                </w:rPr>
                <w:t>https://notifica.jccm.es/notifica</w:t>
              </w:r>
            </w:hyperlink>
            <w:r w:rsidRPr="002755CF">
              <w:rPr>
                <w:rFonts w:eastAsia="Times New Roman" w:cs="Calibri"/>
                <w:i/>
                <w:sz w:val="20"/>
                <w:szCs w:val="20"/>
                <w:lang w:eastAsia="es-ES"/>
              </w:rPr>
              <w:t xml:space="preserve"> y que sus datos son correctos.)</w:t>
            </w:r>
          </w:p>
        </w:tc>
      </w:tr>
    </w:tbl>
    <w:p w14:paraId="4C9C82AA" w14:textId="77777777" w:rsidR="003E6D89" w:rsidRPr="003E6D89" w:rsidRDefault="003E6D89" w:rsidP="003E6D89">
      <w:pPr>
        <w:spacing w:after="0"/>
        <w:rPr>
          <w:vanish/>
        </w:rPr>
      </w:pPr>
    </w:p>
    <w:tbl>
      <w:tblPr>
        <w:tblW w:w="1126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8268"/>
      </w:tblGrid>
      <w:tr w:rsidR="002755CF" w:rsidRPr="00646B03" w14:paraId="59A85378" w14:textId="77777777" w:rsidTr="002755CF">
        <w:trPr>
          <w:trHeight w:val="450"/>
          <w:jc w:val="center"/>
        </w:trPr>
        <w:tc>
          <w:tcPr>
            <w:tcW w:w="112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B4D905F" w14:textId="77777777" w:rsidR="00646B03" w:rsidRPr="003E6D89" w:rsidRDefault="00646B03" w:rsidP="00646B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3E6D89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646B03" w:rsidRPr="00646B03" w14:paraId="7B7C9842" w14:textId="77777777" w:rsidTr="002755CF">
        <w:trPr>
          <w:trHeight w:val="300"/>
          <w:jc w:val="center"/>
        </w:trPr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6FCF5" w14:textId="77777777" w:rsidR="00646B03" w:rsidRPr="003E6D89" w:rsidRDefault="00646B03" w:rsidP="00646B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E6D8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31F18" w14:textId="77777777" w:rsidR="00646B03" w:rsidRPr="003E6D89" w:rsidRDefault="002755CF" w:rsidP="00646B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DA6E96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Direcció</w:t>
            </w:r>
            <w:r w:rsidR="00646B03" w:rsidRPr="00DA6E96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n General</w:t>
            </w:r>
            <w:r w:rsidR="001A75DF" w:rsidRPr="00DA6E96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de</w:t>
            </w:r>
            <w:r w:rsidRPr="00DA6E96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Recursos</w:t>
            </w:r>
            <w:r w:rsidRPr="003E6D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Humanos </w:t>
            </w:r>
          </w:p>
        </w:tc>
      </w:tr>
      <w:tr w:rsidR="00646B03" w:rsidRPr="00646B03" w14:paraId="7CC5E00E" w14:textId="77777777" w:rsidTr="002755CF">
        <w:trPr>
          <w:trHeight w:val="300"/>
          <w:jc w:val="center"/>
        </w:trPr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EA132F" w14:textId="77777777" w:rsidR="00646B03" w:rsidRPr="003E6D89" w:rsidRDefault="00646B03" w:rsidP="00646B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E6D8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EEF1FA" w14:textId="77777777" w:rsidR="00646B03" w:rsidRPr="002402F9" w:rsidRDefault="002402F9" w:rsidP="00646B03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606831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Gestión de personal docente y del personal laboral y funcionario de los centros educativos dependientes de la Consejería de Educación, Cultura y Deportes.</w:t>
            </w:r>
          </w:p>
        </w:tc>
      </w:tr>
      <w:tr w:rsidR="00646B03" w:rsidRPr="00646B03" w14:paraId="7DD4A69E" w14:textId="77777777" w:rsidTr="002755CF">
        <w:trPr>
          <w:trHeight w:val="300"/>
          <w:jc w:val="center"/>
        </w:trPr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169ED" w14:textId="77777777" w:rsidR="00646B03" w:rsidRPr="003E6D89" w:rsidRDefault="00646B03" w:rsidP="00646B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E6D8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B99837" w14:textId="77777777" w:rsidR="002402F9" w:rsidRPr="00606831" w:rsidRDefault="002402F9" w:rsidP="002402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606831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6.1.b) Ejecución de un contrato del Reglamento General de Protección de Datos; 6.1.e) Misión en interés público o ejercicio de poderes públicos del Reglamento General de Protección de Datos.</w:t>
            </w:r>
          </w:p>
          <w:p w14:paraId="63115E21" w14:textId="77777777" w:rsidR="002402F9" w:rsidRPr="00606831" w:rsidRDefault="002402F9" w:rsidP="002402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  <w:p w14:paraId="2C550443" w14:textId="77777777" w:rsidR="002402F9" w:rsidRPr="00606831" w:rsidRDefault="002402F9" w:rsidP="002402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606831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Datos de categoría especial: 9.2.g) el tratamiento es necesario por razones de un interés público esencial del Reglamento General de Protección de Datos.</w:t>
            </w:r>
          </w:p>
          <w:p w14:paraId="549143DF" w14:textId="77777777" w:rsidR="002402F9" w:rsidRPr="00606831" w:rsidRDefault="002402F9" w:rsidP="002402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  <w:p w14:paraId="63E5B16E" w14:textId="77777777" w:rsidR="002402F9" w:rsidRPr="00606831" w:rsidRDefault="002402F9" w:rsidP="002402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606831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Ley Orgánica 2/2006, de 3 de mayo, de Educación / R.D. Legislativo 5/2015, de 30 de octubre, por el que se aprueba el TRLEBEP / Ley 4/2011, de 10 de marzo, del Empleo Público de Castilla-La Mancha / R.D. Legislativo 2/2015, de 23 de octubre, por el que se aprueba el texto refundido de la Ley del Estatuto de los Trabajadores/Real Decreto Legislativo 8/2015, de 30 de octubre, por el que se aprueba el texto refundido de la Ley General de la Seguridad Social / Real Decreto Legislativo 670/1987, de 30 de abril, por el que se aprueba el texto refundido de Ley de Clases Pasivas del Estado / Ley 35/2006, de 28 de noviembre, del Impuesto sobre la Renta de las Personas Físicas y de modificación parcial de las leyes de los Impuestos sobre Sociedades, sobre la Renta de no Residentes y sobre el Patrimonio /Real Decreto Legislativo 4/2000, de 23 de junio, por el que se aprueba el texto refundido de la Ley sobre Seguridad Social de los Funcionarios Civiles del Estado.</w:t>
            </w:r>
          </w:p>
        </w:tc>
      </w:tr>
      <w:tr w:rsidR="00646B03" w:rsidRPr="00646B03" w14:paraId="5DB26BD0" w14:textId="77777777" w:rsidTr="002755CF">
        <w:trPr>
          <w:trHeight w:val="300"/>
          <w:jc w:val="center"/>
        </w:trPr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08FD8C" w14:textId="77777777" w:rsidR="00646B03" w:rsidRPr="003E6D89" w:rsidRDefault="00646B03" w:rsidP="00646B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E6D8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Origen de los datos</w:t>
            </w:r>
          </w:p>
        </w:tc>
        <w:tc>
          <w:tcPr>
            <w:tcW w:w="8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3D155" w14:textId="77777777" w:rsidR="00646B03" w:rsidRPr="003E6D89" w:rsidRDefault="00B6447B" w:rsidP="00646B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DA6E96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La propia persona interesada</w:t>
            </w:r>
            <w:r w:rsidR="00646B03" w:rsidRPr="00DA6E96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o su representante</w:t>
            </w:r>
            <w:r w:rsidR="00646B03" w:rsidRPr="003E6D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legal, administraciones públicas</w:t>
            </w:r>
          </w:p>
        </w:tc>
      </w:tr>
      <w:tr w:rsidR="00646B03" w:rsidRPr="00646B03" w14:paraId="36219D83" w14:textId="77777777" w:rsidTr="002755CF">
        <w:trPr>
          <w:trHeight w:val="300"/>
          <w:jc w:val="center"/>
        </w:trPr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F04C6" w14:textId="77777777" w:rsidR="00646B03" w:rsidRPr="003E6D89" w:rsidRDefault="00646B03" w:rsidP="00646B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E6D8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Categoría de los datos</w:t>
            </w:r>
          </w:p>
        </w:tc>
        <w:tc>
          <w:tcPr>
            <w:tcW w:w="8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C6DD39" w14:textId="77777777" w:rsidR="00646B03" w:rsidRPr="003E6D89" w:rsidRDefault="00646B03" w:rsidP="00646B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E6D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Datos de carácter identificativo: </w:t>
            </w:r>
            <w:r w:rsidR="00AB55EB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n</w:t>
            </w:r>
            <w:r w:rsidRPr="003E6D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ombre y apellidos, NIF/DNI, dirección, teléfono, firma, firma electrónica, número registro de personal, correo electrónico</w:t>
            </w:r>
            <w:r w:rsidR="00AB55EB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. </w:t>
            </w:r>
            <w:r w:rsidR="001A75DF" w:rsidRPr="00DA6E96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Datos especialmente protegidos: salud, afiliación sindical; creencias religiosas. Datos relativos a infracciones administrativas, datos relativos </w:t>
            </w:r>
            <w:r w:rsidR="001A75DF" w:rsidRPr="00DA6E96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lastRenderedPageBreak/>
              <w:t xml:space="preserve">a infracciones penales. </w:t>
            </w:r>
            <w:r w:rsidR="00AB55EB" w:rsidRPr="00DA6E96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</w:t>
            </w:r>
            <w:r w:rsidRPr="00DA6E96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tros tipos de datos: </w:t>
            </w:r>
            <w:r w:rsidR="00AB55EB" w:rsidRPr="00DA6E96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</w:t>
            </w:r>
            <w:r w:rsidRPr="00DA6E96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aracterísticas p</w:t>
            </w:r>
            <w:r w:rsidRPr="003E6D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ersonales, académicos y profesionales, detalles del empleo; económicos, financieros y de seguros, retención de retribuciones por embargo; pensiones alimenticias</w:t>
            </w:r>
          </w:p>
        </w:tc>
      </w:tr>
      <w:tr w:rsidR="00646B03" w:rsidRPr="00646B03" w14:paraId="0D03F3F2" w14:textId="77777777" w:rsidTr="002755CF">
        <w:trPr>
          <w:trHeight w:val="300"/>
          <w:jc w:val="center"/>
        </w:trPr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48135" w14:textId="77777777" w:rsidR="00646B03" w:rsidRPr="003E6D89" w:rsidRDefault="00646B03" w:rsidP="00646B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E6D8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Destinatarios</w:t>
            </w:r>
          </w:p>
        </w:tc>
        <w:tc>
          <w:tcPr>
            <w:tcW w:w="8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DA732" w14:textId="77777777" w:rsidR="00646B03" w:rsidRPr="003E6D89" w:rsidRDefault="00646B03" w:rsidP="00646B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E6D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646B03" w:rsidRPr="00646B03" w14:paraId="288219DE" w14:textId="77777777" w:rsidTr="002755CF">
        <w:trPr>
          <w:trHeight w:val="300"/>
          <w:jc w:val="center"/>
        </w:trPr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24907" w14:textId="77777777" w:rsidR="00646B03" w:rsidRPr="003E6D89" w:rsidRDefault="00646B03" w:rsidP="00646B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E6D8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881A3" w14:textId="77777777" w:rsidR="00646B03" w:rsidRPr="003E6D89" w:rsidRDefault="00646B03" w:rsidP="00646B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E6D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46B03" w:rsidRPr="00646B03" w14:paraId="6BE2444C" w14:textId="77777777" w:rsidTr="002755CF">
        <w:trPr>
          <w:trHeight w:val="300"/>
          <w:jc w:val="center"/>
        </w:trPr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71059" w14:textId="77777777" w:rsidR="00646B03" w:rsidRPr="003E6D89" w:rsidRDefault="00646B03" w:rsidP="00646B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E6D8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AF0BC" w14:textId="77777777" w:rsidR="00646B03" w:rsidRPr="003E6D89" w:rsidRDefault="00646B03" w:rsidP="00646B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E6D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Disponible en la dirección electrónica: </w:t>
            </w:r>
            <w:hyperlink r:id="rId8" w:tgtFrame="_blank" w:history="1">
              <w:r w:rsidRPr="003E6D89">
                <w:rPr>
                  <w:rFonts w:eastAsia="Times New Roman" w:cs="Calibri"/>
                  <w:b/>
                  <w:bCs/>
                  <w:color w:val="000000"/>
                  <w:sz w:val="20"/>
                  <w:szCs w:val="20"/>
                  <w:u w:val="single"/>
                  <w:lang w:eastAsia="es-ES"/>
                </w:rPr>
                <w:t>https://rat.castillalamancha.es/info/105</w:t>
              </w:r>
              <w:r w:rsidRPr="003E6D89">
                <w:rPr>
                  <w:rFonts w:eastAsia="Times New Roman" w:cs="Calibri"/>
                  <w:b/>
                  <w:bCs/>
                  <w:color w:val="000000"/>
                  <w:sz w:val="20"/>
                  <w:szCs w:val="20"/>
                  <w:u w:val="single"/>
                  <w:lang w:eastAsia="es-ES"/>
                </w:rPr>
                <w:t>1</w:t>
              </w:r>
            </w:hyperlink>
          </w:p>
        </w:tc>
      </w:tr>
    </w:tbl>
    <w:p w14:paraId="6262F5F1" w14:textId="77777777" w:rsidR="00BD3D94" w:rsidRDefault="00BD3D94" w:rsidP="00BD3D94">
      <w:pPr>
        <w:spacing w:after="0" w:line="240" w:lineRule="auto"/>
        <w:ind w:right="566"/>
        <w:rPr>
          <w:rFonts w:eastAsia="Times New Roman" w:cs="Calibri"/>
          <w:sz w:val="24"/>
          <w:szCs w:val="24"/>
          <w:lang w:eastAsia="es-ES"/>
        </w:rPr>
      </w:pPr>
    </w:p>
    <w:p w14:paraId="098212C5" w14:textId="77777777" w:rsidR="00B6447B" w:rsidRDefault="00B6447B" w:rsidP="00BD3D94">
      <w:pPr>
        <w:spacing w:after="0" w:line="240" w:lineRule="auto"/>
        <w:ind w:right="566"/>
        <w:rPr>
          <w:rFonts w:eastAsia="Times New Roman" w:cs="Calibri"/>
          <w:sz w:val="24"/>
          <w:szCs w:val="24"/>
          <w:lang w:eastAsia="es-ES"/>
        </w:rPr>
      </w:pPr>
    </w:p>
    <w:tbl>
      <w:tblPr>
        <w:tblW w:w="601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605"/>
        <w:gridCol w:w="982"/>
        <w:gridCol w:w="4744"/>
        <w:gridCol w:w="879"/>
      </w:tblGrid>
      <w:tr w:rsidR="00BD3D94" w:rsidRPr="00134350" w14:paraId="28B000E8" w14:textId="77777777" w:rsidTr="00806449">
        <w:trPr>
          <w:trHeight w:val="478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5E16B87A" w14:textId="77777777" w:rsidR="00BD3D94" w:rsidRPr="00134350" w:rsidRDefault="00BD3D94" w:rsidP="00B01607">
            <w:pPr>
              <w:spacing w:before="60" w:after="60" w:line="240" w:lineRule="auto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13435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Datos de la solicitud</w:t>
            </w:r>
            <w:r w:rsidR="008F40AA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D3D94" w:rsidRPr="00134350" w14:paraId="6A087639" w14:textId="77777777" w:rsidTr="00806449">
        <w:trPr>
          <w:trHeight w:val="478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031F7CEE" w14:textId="77777777" w:rsidR="00BD3D94" w:rsidRPr="00134350" w:rsidRDefault="00BD3D94" w:rsidP="00B01607">
            <w:pPr>
              <w:spacing w:before="60" w:after="60" w:line="240" w:lineRule="auto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ASUNTO: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Pr="00134350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Concurso de méritos para el nombramiento de </w:t>
            </w:r>
            <w:r w:rsidR="00F06246" w:rsidRPr="00AA6B3B">
              <w:rPr>
                <w:rFonts w:eastAsia="Times New Roman" w:cs="Calibri"/>
                <w:sz w:val="20"/>
                <w:szCs w:val="20"/>
                <w:lang w:val="es-ES_tradnl" w:eastAsia="es-ES"/>
              </w:rPr>
              <w:t>directoras</w:t>
            </w:r>
            <w:r w:rsidR="00F06246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 y </w:t>
            </w:r>
            <w:r w:rsidRPr="00134350">
              <w:rPr>
                <w:rFonts w:eastAsia="Times New Roman" w:cs="Calibri"/>
                <w:sz w:val="20"/>
                <w:szCs w:val="20"/>
                <w:lang w:val="es-ES_tradnl" w:eastAsia="es-ES"/>
              </w:rPr>
              <w:t>directores de los centros docentes públicos no universitarios de Castilla-La Mancha.</w:t>
            </w:r>
          </w:p>
        </w:tc>
      </w:tr>
      <w:tr w:rsidR="00BD3D94" w:rsidRPr="00134350" w14:paraId="7295C04B" w14:textId="77777777" w:rsidTr="00806449">
        <w:trPr>
          <w:trHeight w:val="1389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1AC58A7" w14:textId="77777777" w:rsidR="00BD3D94" w:rsidRPr="00134350" w:rsidRDefault="00BD3D94" w:rsidP="00B01607">
            <w:pPr>
              <w:spacing w:before="60" w:after="0" w:line="240" w:lineRule="auto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SOLICITA:</w:t>
            </w:r>
          </w:p>
          <w:p w14:paraId="2BD1D762" w14:textId="77777777" w:rsidR="00BD3D94" w:rsidRPr="00B30CAB" w:rsidRDefault="00BD3D94" w:rsidP="00B01607">
            <w:pPr>
              <w:spacing w:after="12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Participar en el concurso de méritos para la</w:t>
            </w:r>
            <w:r w:rsidR="00B30CAB">
              <w:rPr>
                <w:rFonts w:eastAsia="Times New Roman" w:cs="Calibri"/>
                <w:sz w:val="20"/>
                <w:szCs w:val="20"/>
                <w:lang w:eastAsia="es-ES"/>
              </w:rPr>
              <w:t xml:space="preserve"> renovación,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selección y nombramiento de directores de los centros docentes públicos no universitarios de Castilla-La Mancha</w:t>
            </w:r>
            <w:r w:rsidR="00B30CAB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="00B30CAB" w:rsidRPr="00B30CAB">
              <w:rPr>
                <w:rFonts w:eastAsia="Times New Roman" w:cs="Calibri"/>
                <w:sz w:val="20"/>
                <w:szCs w:val="20"/>
                <w:lang w:eastAsia="es-ES"/>
              </w:rPr>
              <w:t>convocado, por:</w:t>
            </w:r>
          </w:p>
          <w:p w14:paraId="2C40A6D7" w14:textId="77777777" w:rsidR="00B30CAB" w:rsidRPr="00B30CAB" w:rsidRDefault="00B30CAB" w:rsidP="00B01607">
            <w:pPr>
              <w:spacing w:after="12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Pr="00B30CAB">
              <w:rPr>
                <w:rFonts w:eastAsia="Times New Roman" w:cs="Calibri"/>
                <w:sz w:val="20"/>
                <w:szCs w:val="20"/>
                <w:lang w:eastAsia="es-ES"/>
              </w:rPr>
              <w:t>Renovación</w:t>
            </w:r>
          </w:p>
          <w:p w14:paraId="474D5096" w14:textId="77777777" w:rsidR="00B30CAB" w:rsidRPr="00134350" w:rsidRDefault="00B30CAB" w:rsidP="00B01607">
            <w:pPr>
              <w:spacing w:after="12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es-ES"/>
              </w:rPr>
              <w:t>Selección</w:t>
            </w:r>
          </w:p>
          <w:p w14:paraId="7C195318" w14:textId="77777777" w:rsidR="00806449" w:rsidRPr="006B5762" w:rsidRDefault="00806449" w:rsidP="00B01607">
            <w:pPr>
              <w:spacing w:after="120" w:line="240" w:lineRule="auto"/>
              <w:jc w:val="both"/>
              <w:rPr>
                <w:rFonts w:eastAsia="Times New Roman" w:cs="Calibri"/>
                <w:strike/>
                <w:color w:val="FF0000"/>
                <w:sz w:val="20"/>
                <w:szCs w:val="20"/>
                <w:lang w:eastAsia="es-ES"/>
              </w:rPr>
            </w:pPr>
          </w:p>
        </w:tc>
      </w:tr>
      <w:tr w:rsidR="00BD3D94" w:rsidRPr="00134350" w14:paraId="508D8AB3" w14:textId="77777777" w:rsidTr="0080644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75FEF1C2" w14:textId="77777777" w:rsidR="00BD3D94" w:rsidRPr="00134350" w:rsidRDefault="00BD3D94" w:rsidP="00B0160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CENTRO SOLICITADO:</w:t>
            </w:r>
          </w:p>
        </w:tc>
      </w:tr>
      <w:tr w:rsidR="00BD3D94" w:rsidRPr="00134350" w14:paraId="3F536EA3" w14:textId="77777777" w:rsidTr="0080644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1087" w:type="pct"/>
            <w:tcBorders>
              <w:top w:val="nil"/>
              <w:bottom w:val="nil"/>
              <w:right w:val="single" w:sz="4" w:space="0" w:color="auto"/>
            </w:tcBorders>
          </w:tcPr>
          <w:p w14:paraId="610ECC2B" w14:textId="77777777" w:rsidR="00BD3D94" w:rsidRPr="00134350" w:rsidRDefault="00BD3D94" w:rsidP="00B0160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Denominación:</w:t>
            </w:r>
          </w:p>
        </w:tc>
        <w:tc>
          <w:tcPr>
            <w:tcW w:w="3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70FB" w14:textId="77777777" w:rsidR="00BD3D94" w:rsidRPr="00134350" w:rsidRDefault="00BD3D94" w:rsidP="00B0160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3" w:name="Texto12"/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1E" w14:textId="77777777" w:rsidR="00436CB5" w:rsidRPr="00134350" w:rsidRDefault="00436CB5" w:rsidP="00B0160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BD3D94" w:rsidRPr="00134350" w14:paraId="627F17E5" w14:textId="77777777" w:rsidTr="0080644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01"/>
        </w:trPr>
        <w:tc>
          <w:tcPr>
            <w:tcW w:w="5000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EC83AA7" w14:textId="77777777" w:rsidR="00BD3D94" w:rsidRPr="00134350" w:rsidRDefault="00BD3D94" w:rsidP="00B01607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8F40AA" w:rsidRPr="00134350" w14:paraId="7F0B69D3" w14:textId="77777777" w:rsidTr="0080644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087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40C49684" w14:textId="77777777" w:rsidR="00BD3D94" w:rsidRPr="00134350" w:rsidRDefault="00BD3D94" w:rsidP="00B01607">
            <w:pPr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Código: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1620" w14:textId="77777777" w:rsidR="00BD3D94" w:rsidRPr="00134350" w:rsidRDefault="00BD3D94" w:rsidP="00B01607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4" w:name="Texto13"/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3390B11A" w14:textId="77777777" w:rsidR="00BD3D94" w:rsidRPr="00134350" w:rsidRDefault="00BD3D94" w:rsidP="00B01607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Localidad: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065D" w14:textId="77777777" w:rsidR="00BD3D94" w:rsidRPr="00134350" w:rsidRDefault="00BD3D94" w:rsidP="00B01607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5" w:name="Texto14"/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9EC0868" w14:textId="77777777" w:rsidR="00806449" w:rsidRPr="00134350" w:rsidRDefault="00806449" w:rsidP="00B01607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BD3D94" w:rsidRPr="00134350" w14:paraId="1CE43F39" w14:textId="77777777" w:rsidTr="0080644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01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3E7C101" w14:textId="77777777" w:rsidR="00BD3D94" w:rsidRPr="00134350" w:rsidRDefault="00BD3D94" w:rsidP="00B01607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BD3D94" w:rsidRPr="00134350" w14:paraId="4D2D88EF" w14:textId="77777777" w:rsidTr="00806449">
        <w:trPr>
          <w:trHeight w:val="393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7B5A2AEC" w14:textId="77777777" w:rsidR="00BD3D94" w:rsidRPr="00134350" w:rsidRDefault="00BD3D94" w:rsidP="00B01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DATOS DE SERVICIO:</w:t>
            </w:r>
          </w:p>
        </w:tc>
      </w:tr>
      <w:tr w:rsidR="00BD3D94" w:rsidRPr="00134350" w14:paraId="11590EA1" w14:textId="77777777" w:rsidTr="00806449">
        <w:trPr>
          <w:trHeight w:val="1575"/>
        </w:trPr>
        <w:tc>
          <w:tcPr>
            <w:tcW w:w="5000" w:type="pct"/>
            <w:gridSpan w:val="5"/>
            <w:vAlign w:val="center"/>
          </w:tcPr>
          <w:p w14:paraId="66EB138F" w14:textId="77777777" w:rsidR="00436CB5" w:rsidRDefault="00436CB5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</w:p>
          <w:p w14:paraId="635A53E0" w14:textId="77777777" w:rsidR="00BD3D94" w:rsidRPr="00134350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1. N. R.P.:    </w:t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6" w:name="Texto15"/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 xml:space="preserve">                   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fldChar w:fldCharType="end"/>
            </w:r>
            <w:bookmarkEnd w:id="6"/>
          </w:p>
          <w:p w14:paraId="1B50AD0A" w14:textId="77777777" w:rsidR="00BD3D94" w:rsidRPr="00134350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2. Cuerpo:   </w:t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7" w:name="Texto16"/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 xml:space="preserve">                   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fldChar w:fldCharType="end"/>
            </w:r>
            <w:bookmarkEnd w:id="7"/>
          </w:p>
          <w:p w14:paraId="010B2B5C" w14:textId="77777777" w:rsidR="00BD3D94" w:rsidRPr="00134350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3. Fecha de ingreso: </w:t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8" w:name="Texto17"/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 xml:space="preserve">     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fldChar w:fldCharType="end"/>
            </w:r>
            <w:bookmarkEnd w:id="8"/>
          </w:p>
          <w:p w14:paraId="248B09EB" w14:textId="77777777" w:rsidR="00BD3D94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4. Número de años de docencia directa como funcionario de carrera en alguna de las enseñanzas de las que ofrece el centro a que se opta: </w:t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9" w:name="Texto18"/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fldChar w:fldCharType="end"/>
            </w:r>
            <w:bookmarkEnd w:id="9"/>
          </w:p>
          <w:p w14:paraId="05083745" w14:textId="77777777" w:rsidR="00F069E2" w:rsidRPr="00134350" w:rsidRDefault="00F069E2" w:rsidP="00F069E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5. Participación previa en el proceso de renovación:    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SÍ     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NO  </w:t>
            </w:r>
          </w:p>
          <w:p w14:paraId="273D0834" w14:textId="77777777" w:rsidR="00F069E2" w:rsidRPr="006B5762" w:rsidRDefault="00F069E2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</w:p>
          <w:p w14:paraId="6B708293" w14:textId="77777777" w:rsidR="00BD3D94" w:rsidRDefault="00F069E2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6</w:t>
            </w:r>
            <w:r w:rsidR="00BD3D94"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. Destino definitivo en el centro a que se opta:            </w:t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="00BD3D94"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SÍ     </w:t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="00BD3D94"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NO  </w:t>
            </w:r>
          </w:p>
          <w:p w14:paraId="564E3521" w14:textId="77777777" w:rsidR="00806449" w:rsidRPr="00134350" w:rsidRDefault="00806449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2092EF96" w14:textId="77777777" w:rsidR="00BD3D94" w:rsidRPr="00C74F7B" w:rsidRDefault="00BD3D94" w:rsidP="00B0160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es-ES"/>
        </w:rPr>
      </w:pPr>
    </w:p>
    <w:tbl>
      <w:tblPr>
        <w:tblW w:w="601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D3D94" w:rsidRPr="00134350" w14:paraId="10D3A09C" w14:textId="77777777" w:rsidTr="00806449">
        <w:trPr>
          <w:trHeight w:val="358"/>
        </w:trPr>
        <w:tc>
          <w:tcPr>
            <w:tcW w:w="5000" w:type="pct"/>
            <w:shd w:val="clear" w:color="auto" w:fill="FFFF00"/>
            <w:vAlign w:val="center"/>
          </w:tcPr>
          <w:p w14:paraId="3FFE10B4" w14:textId="77777777" w:rsidR="00BD3D94" w:rsidRPr="00134350" w:rsidRDefault="00BD3D94" w:rsidP="00B01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ACREDITACIÓN DEL CUMPLIMIENTO DE LOS REQUISITOS:</w:t>
            </w:r>
          </w:p>
        </w:tc>
      </w:tr>
      <w:tr w:rsidR="00BD3D94" w:rsidRPr="00134350" w14:paraId="27E6CB07" w14:textId="77777777" w:rsidTr="00806449">
        <w:trPr>
          <w:trHeight w:val="524"/>
        </w:trPr>
        <w:tc>
          <w:tcPr>
            <w:tcW w:w="5000" w:type="pct"/>
            <w:vAlign w:val="center"/>
          </w:tcPr>
          <w:p w14:paraId="21C544A2" w14:textId="77777777" w:rsidR="00BD3D94" w:rsidRPr="00134350" w:rsidRDefault="00BD3D94" w:rsidP="00B0160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DECLARACIÓN RESPONSABLE:</w:t>
            </w:r>
          </w:p>
        </w:tc>
      </w:tr>
      <w:tr w:rsidR="00BD3D94" w:rsidRPr="00134350" w14:paraId="636513D2" w14:textId="77777777" w:rsidTr="00806449">
        <w:trPr>
          <w:trHeight w:val="2220"/>
        </w:trPr>
        <w:tc>
          <w:tcPr>
            <w:tcW w:w="5000" w:type="pct"/>
            <w:vAlign w:val="center"/>
          </w:tcPr>
          <w:p w14:paraId="5C078CA7" w14:textId="77777777" w:rsidR="00BD3D94" w:rsidRPr="00134350" w:rsidRDefault="00BD3D94" w:rsidP="00B0160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2"/>
                <w:szCs w:val="12"/>
                <w:lang w:eastAsia="es-ES"/>
              </w:rPr>
            </w:pPr>
          </w:p>
          <w:p w14:paraId="28ABDCF4" w14:textId="77777777" w:rsidR="00BD3D94" w:rsidRPr="00134350" w:rsidRDefault="00BD3D94" w:rsidP="00B0160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La persona abajo firmante, en su propio nombre, declara la veracidad de todos los datos consignados manifestando expresamente que:</w:t>
            </w:r>
          </w:p>
          <w:p w14:paraId="644840E6" w14:textId="77777777" w:rsidR="00BD3D94" w:rsidRPr="00134350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rPr>
                <w:rFonts w:eastAsia="Times New Roman" w:cs="Calibri"/>
                <w:b/>
                <w:bCs/>
                <w:sz w:val="12"/>
                <w:szCs w:val="12"/>
                <w:lang w:eastAsia="es-ES"/>
              </w:rPr>
            </w:pPr>
          </w:p>
          <w:p w14:paraId="42EEA39A" w14:textId="77777777" w:rsidR="00BD3D94" w:rsidRPr="00134350" w:rsidRDefault="00BD3D94" w:rsidP="00B0160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8"/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bookmarkEnd w:id="10"/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  Son ciertos los datos consignados en la presente solicitud comprometiéndose a probar documentalmente los mismos, cuando se le requiera para ello.</w:t>
            </w:r>
          </w:p>
          <w:p w14:paraId="580721F0" w14:textId="77777777" w:rsidR="00BD3D94" w:rsidRPr="00134350" w:rsidRDefault="00BD3D94" w:rsidP="00B0160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2"/>
                <w:szCs w:val="12"/>
                <w:lang w:eastAsia="es-ES"/>
              </w:rPr>
            </w:pPr>
          </w:p>
          <w:p w14:paraId="24ADC99C" w14:textId="77777777" w:rsidR="00436CB5" w:rsidRDefault="008F1F61" w:rsidP="00B01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iCs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Igualmente,</w:t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la persona abajo firmante declara conocer que en el caso de falsedad en los datos y/o en la documentación aportados, u ocultamiento de información, de la que pueda deducirse intención de engaño en beneficio propio o ajeno, podrá ser excluida de este procedimiento, ser objeto de sanción </w:t>
            </w:r>
            <w:r w:rsidR="00BD3D94" w:rsidRPr="00134350">
              <w:rPr>
                <w:rFonts w:eastAsia="Times New Roman" w:cs="Calibri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3A1C1BD9" w14:textId="77777777" w:rsidR="00806449" w:rsidRPr="00134350" w:rsidRDefault="00806449" w:rsidP="00B01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iCs/>
                <w:sz w:val="20"/>
                <w:szCs w:val="20"/>
                <w:lang w:eastAsia="es-ES"/>
              </w:rPr>
            </w:pPr>
          </w:p>
        </w:tc>
      </w:tr>
      <w:tr w:rsidR="00BD3D94" w:rsidRPr="00134350" w14:paraId="656CB0A4" w14:textId="77777777" w:rsidTr="00806449">
        <w:trPr>
          <w:trHeight w:val="448"/>
        </w:trPr>
        <w:tc>
          <w:tcPr>
            <w:tcW w:w="5000" w:type="pct"/>
            <w:vAlign w:val="center"/>
          </w:tcPr>
          <w:p w14:paraId="37B63DC6" w14:textId="77777777" w:rsidR="00BD3D94" w:rsidRPr="00134350" w:rsidRDefault="008F1F61" w:rsidP="008F1F61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AUTORIZACIONES:</w:t>
            </w:r>
          </w:p>
        </w:tc>
      </w:tr>
      <w:tr w:rsidR="00BD3D94" w:rsidRPr="00134350" w14:paraId="69330CA8" w14:textId="77777777" w:rsidTr="00806449">
        <w:trPr>
          <w:trHeight w:val="3086"/>
        </w:trPr>
        <w:tc>
          <w:tcPr>
            <w:tcW w:w="5000" w:type="pct"/>
            <w:vAlign w:val="center"/>
          </w:tcPr>
          <w:p w14:paraId="15C16A02" w14:textId="77777777" w:rsidR="008F1F61" w:rsidRPr="00134350" w:rsidRDefault="008F1F61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</w:p>
          <w:p w14:paraId="380C8DD1" w14:textId="77777777" w:rsidR="00BD3D94" w:rsidRPr="00134350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Con la presentación de esta solicitud y de acuerdo con el artículo 28 de la Ley 39/2015, de 1 de octubre del Procedimiento Administrativo Común de las Administraciones Públicas, la Consejería de Educacion, Cultura y Deportes podrá consultar o recabar documentos elaborados por cualquier Administración salvo que conste en el procedimiento su oposición. </w:t>
            </w:r>
          </w:p>
          <w:p w14:paraId="54A96284" w14:textId="77777777" w:rsidR="00436CB5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En particular, se recabarán lo siguientes datos, salvo que SE OPONGA EXPRESAMENTE a la consulta marcando la siguiente casilla 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(siempre que obren en poder de la Administración de JCCM):</w:t>
            </w:r>
          </w:p>
          <w:p w14:paraId="013548C2" w14:textId="77777777" w:rsidR="00436CB5" w:rsidRPr="00134350" w:rsidRDefault="00436CB5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  <w:p w14:paraId="7434F60B" w14:textId="77777777" w:rsidR="00BD3D94" w:rsidRPr="00134350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sz w:val="10"/>
                <w:szCs w:val="10"/>
                <w:lang w:eastAsia="es-ES"/>
              </w:rPr>
            </w:pPr>
          </w:p>
          <w:p w14:paraId="2ECFED59" w14:textId="77777777" w:rsidR="00806449" w:rsidRPr="00134350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ME OPONGO a la consulta de los datos a</w:t>
            </w:r>
            <w:r w:rsidRPr="00134350">
              <w:rPr>
                <w:rFonts w:eastAsia="Times New Roman" w:cs="Calibri"/>
                <w:bCs/>
                <w:sz w:val="20"/>
                <w:szCs w:val="20"/>
                <w:lang w:eastAsia="es-ES"/>
              </w:rPr>
              <w:t>creditativos de identidad.</w:t>
            </w:r>
          </w:p>
          <w:p w14:paraId="79D13D2E" w14:textId="77777777" w:rsidR="00BD3D94" w:rsidRPr="00134350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ME OPONGO a la consulta de los servicios prestados como funcionario docente de carrera en Castilla-La Mancha.</w:t>
            </w:r>
          </w:p>
          <w:p w14:paraId="6B250359" w14:textId="77777777" w:rsidR="00BD3D94" w:rsidRPr="00134350" w:rsidRDefault="00BD3D94" w:rsidP="00B57AA0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ME OPONGO a la consulta de Títulos de FP o régimen especial; certificados de idiomas de Castilla-La </w:t>
            </w:r>
            <w:r w:rsidR="00B57AA0" w:rsidRPr="00134350">
              <w:rPr>
                <w:rFonts w:eastAsia="Times New Roman" w:cs="Calibri"/>
                <w:sz w:val="20"/>
                <w:szCs w:val="20"/>
                <w:lang w:eastAsia="es-ES"/>
              </w:rPr>
              <w:t>Mancha</w:t>
            </w:r>
            <w:r w:rsidR="00B57AA0">
              <w:rPr>
                <w:rFonts w:eastAsia="Times New Roman" w:cs="Calibri"/>
                <w:sz w:val="20"/>
                <w:szCs w:val="20"/>
                <w:lang w:eastAsia="es-ES"/>
              </w:rPr>
              <w:t xml:space="preserve">; </w:t>
            </w:r>
            <w:r w:rsidR="00B57AA0" w:rsidRPr="00B57AA0">
              <w:rPr>
                <w:rFonts w:eastAsia="Times New Roman" w:cs="Calibri"/>
                <w:sz w:val="20"/>
                <w:szCs w:val="20"/>
                <w:lang w:eastAsia="es-ES"/>
              </w:rPr>
              <w:t>titulaciones</w:t>
            </w:r>
            <w:r w:rsidR="00B57AA0">
              <w:rPr>
                <w:rFonts w:eastAsia="Times New Roman" w:cs="Calibri"/>
                <w:sz w:val="20"/>
                <w:szCs w:val="20"/>
                <w:lang w:eastAsia="es-ES"/>
              </w:rPr>
              <w:t xml:space="preserve">       </w:t>
            </w:r>
            <w:r w:rsidR="00B57AA0" w:rsidRPr="00B57AA0">
              <w:rPr>
                <w:rFonts w:eastAsia="Times New Roman" w:cs="Calibri"/>
                <w:sz w:val="20"/>
                <w:szCs w:val="20"/>
                <w:lang w:eastAsia="es-ES"/>
              </w:rPr>
              <w:t>universitarias diferentes a la</w:t>
            </w:r>
            <w:r w:rsidR="00B57AA0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="00B57AA0" w:rsidRPr="00B57AA0">
              <w:rPr>
                <w:rFonts w:eastAsia="Times New Roman" w:cs="Calibri"/>
                <w:sz w:val="20"/>
                <w:szCs w:val="20"/>
                <w:lang w:eastAsia="es-ES"/>
              </w:rPr>
              <w:t>acreditada para el acceso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.</w:t>
            </w:r>
          </w:p>
          <w:p w14:paraId="05FE4E11" w14:textId="77777777" w:rsidR="00BD3D94" w:rsidRPr="00134350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ME OPONGO a la consulta de las actividades de formación inscritas en el Registro de Formación del Profesorado.</w:t>
            </w:r>
          </w:p>
          <w:p w14:paraId="0805A8D6" w14:textId="77777777" w:rsidR="00BD3D94" w:rsidRPr="00134350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426" w:right="-56" w:hanging="426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ME OPONGO</w:t>
            </w:r>
            <w:r w:rsidRPr="00134350">
              <w:rPr>
                <w:rFonts w:eastAsia="Times New Roman" w:cs="Calibri"/>
                <w:bCs/>
                <w:sz w:val="20"/>
                <w:szCs w:val="20"/>
                <w:lang w:eastAsia="es-ES"/>
              </w:rPr>
              <w:t xml:space="preserve"> a la consulta del d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esempeño de cargos y puestos en la Administración educativa de CLM que se acrediten mediante el correspondiente nombramiento administrativo.</w:t>
            </w:r>
          </w:p>
          <w:p w14:paraId="5C2AD83B" w14:textId="77777777" w:rsidR="00BD3D94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1681" w:right="-56" w:hanging="1681"/>
              <w:jc w:val="both"/>
              <w:rPr>
                <w:rFonts w:eastAsia="Times New Roman" w:cs="Calibri"/>
                <w:sz w:val="10"/>
                <w:szCs w:val="10"/>
                <w:lang w:eastAsia="es-ES"/>
              </w:rPr>
            </w:pPr>
          </w:p>
          <w:p w14:paraId="72B63C00" w14:textId="77777777" w:rsidR="00436CB5" w:rsidRPr="00134350" w:rsidRDefault="00436CB5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1681" w:right="-56" w:hanging="1681"/>
              <w:jc w:val="both"/>
              <w:rPr>
                <w:rFonts w:eastAsia="Times New Roman" w:cs="Calibri"/>
                <w:sz w:val="10"/>
                <w:szCs w:val="10"/>
                <w:lang w:eastAsia="es-ES"/>
              </w:rPr>
            </w:pPr>
          </w:p>
          <w:p w14:paraId="5428D3C5" w14:textId="77777777" w:rsidR="00BD3D94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es-ES"/>
              </w:rPr>
            </w:pPr>
            <w:r w:rsidRPr="00134350">
              <w:rPr>
                <w:rFonts w:eastAsia="Times New Roman" w:cs="Calibri"/>
                <w:b/>
                <w:bCs/>
                <w:sz w:val="18"/>
                <w:szCs w:val="18"/>
                <w:lang w:eastAsia="es-ES"/>
              </w:rPr>
              <w:t>En el caso de que se haya opuesto o no haya autorizado alguna de las opciones anteriores, debe aportar los datos y documentos respectivos para la resolución del presente procedimiento.</w:t>
            </w:r>
          </w:p>
          <w:p w14:paraId="3D510B80" w14:textId="77777777" w:rsidR="00F85193" w:rsidRPr="00134350" w:rsidRDefault="00F85193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D3D94" w:rsidRPr="00134350" w14:paraId="5DC0E96B" w14:textId="77777777" w:rsidTr="00806449">
        <w:trPr>
          <w:trHeight w:val="412"/>
        </w:trPr>
        <w:tc>
          <w:tcPr>
            <w:tcW w:w="5000" w:type="pct"/>
            <w:vAlign w:val="center"/>
          </w:tcPr>
          <w:p w14:paraId="66797D18" w14:textId="77777777" w:rsidR="00BD3D94" w:rsidRPr="00134350" w:rsidRDefault="00BD3D94" w:rsidP="00B0160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DOCUMENTACIÓN:</w:t>
            </w:r>
          </w:p>
        </w:tc>
      </w:tr>
      <w:tr w:rsidR="00BD3D94" w:rsidRPr="00134350" w14:paraId="7D5685C8" w14:textId="77777777" w:rsidTr="00806449">
        <w:trPr>
          <w:trHeight w:val="1269"/>
        </w:trPr>
        <w:tc>
          <w:tcPr>
            <w:tcW w:w="5000" w:type="pct"/>
            <w:vAlign w:val="center"/>
          </w:tcPr>
          <w:p w14:paraId="4CC796B2" w14:textId="77777777" w:rsidR="00BD3D94" w:rsidRPr="00134350" w:rsidRDefault="00BD3D94" w:rsidP="00B01607">
            <w:pPr>
              <w:spacing w:before="60"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Además de la información antes descrita, declara aportar los siguientes documentos (requeridos por la base cuarta de esta convocatoria):</w:t>
            </w:r>
          </w:p>
          <w:p w14:paraId="1FED08ED" w14:textId="77777777" w:rsidR="00BD3D94" w:rsidRPr="00134350" w:rsidRDefault="00F85193" w:rsidP="00B0160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1º) Proyecto</w:t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de dirección.</w:t>
            </w:r>
          </w:p>
          <w:p w14:paraId="637C32E7" w14:textId="77777777" w:rsidR="00BD3D94" w:rsidRPr="00134350" w:rsidRDefault="00BD3D94" w:rsidP="00B0160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2º)   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1" w:name="Texto20"/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bookmarkEnd w:id="11"/>
          </w:p>
          <w:p w14:paraId="2EB9BAB6" w14:textId="77777777" w:rsidR="00BD3D94" w:rsidRPr="00134350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Otros: 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2" w:name="Texto21"/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bookmarkEnd w:id="12"/>
          </w:p>
          <w:p w14:paraId="263C9616" w14:textId="77777777" w:rsidR="00BD3D94" w:rsidRPr="00134350" w:rsidRDefault="00BD3D94" w:rsidP="00B0160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eastAsia="Times New Roman" w:cs="Calibri"/>
                <w:b/>
                <w:bCs/>
                <w:sz w:val="10"/>
                <w:szCs w:val="10"/>
                <w:lang w:eastAsia="es-ES"/>
              </w:rPr>
            </w:pPr>
          </w:p>
        </w:tc>
      </w:tr>
    </w:tbl>
    <w:p w14:paraId="7B5747E8" w14:textId="77777777" w:rsidR="00BD3D94" w:rsidRPr="00C74F7B" w:rsidRDefault="00BD3D94" w:rsidP="00B01607">
      <w:pPr>
        <w:spacing w:before="240" w:after="0" w:line="240" w:lineRule="auto"/>
        <w:jc w:val="center"/>
        <w:rPr>
          <w:rFonts w:eastAsia="Times New Roman" w:cs="Calibri"/>
          <w:sz w:val="24"/>
          <w:szCs w:val="24"/>
          <w:lang w:eastAsia="es-ES"/>
        </w:rPr>
      </w:pPr>
    </w:p>
    <w:p w14:paraId="5E6E9208" w14:textId="77777777" w:rsidR="00BD3D94" w:rsidRPr="00C74F7B" w:rsidRDefault="00BD3D94" w:rsidP="00B01607">
      <w:pPr>
        <w:spacing w:before="240" w:after="0" w:line="240" w:lineRule="auto"/>
        <w:rPr>
          <w:rFonts w:eastAsia="Times New Roman" w:cs="Calibri"/>
          <w:sz w:val="20"/>
          <w:szCs w:val="20"/>
          <w:lang w:eastAsia="es-ES"/>
        </w:rPr>
      </w:pPr>
      <w:r w:rsidRPr="00C74F7B">
        <w:rPr>
          <w:rFonts w:eastAsia="Times New Roman" w:cs="Calibri"/>
          <w:sz w:val="20"/>
          <w:szCs w:val="20"/>
          <w:lang w:eastAsia="es-ES"/>
        </w:rPr>
        <w:t xml:space="preserve">Firma: </w:t>
      </w:r>
      <w:r w:rsidRPr="00C74F7B">
        <w:rPr>
          <w:rFonts w:eastAsia="Times New Roman" w:cs="Calibri"/>
          <w:sz w:val="20"/>
          <w:szCs w:val="20"/>
          <w:lang w:eastAsia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3" w:name="Texto23"/>
      <w:r w:rsidRPr="00C74F7B">
        <w:rPr>
          <w:rFonts w:eastAsia="Times New Roman" w:cs="Calibri"/>
          <w:sz w:val="20"/>
          <w:szCs w:val="20"/>
          <w:lang w:eastAsia="es-ES"/>
        </w:rPr>
        <w:instrText xml:space="preserve"> FORMTEXT </w:instrText>
      </w:r>
      <w:r w:rsidRPr="00C74F7B">
        <w:rPr>
          <w:rFonts w:eastAsia="Times New Roman" w:cs="Calibri"/>
          <w:sz w:val="20"/>
          <w:szCs w:val="20"/>
          <w:lang w:eastAsia="es-ES"/>
        </w:rPr>
      </w:r>
      <w:r w:rsidRPr="00C74F7B">
        <w:rPr>
          <w:rFonts w:eastAsia="Times New Roman" w:cs="Calibri"/>
          <w:sz w:val="20"/>
          <w:szCs w:val="20"/>
          <w:lang w:eastAsia="es-ES"/>
        </w:rPr>
        <w:fldChar w:fldCharType="separate"/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fldChar w:fldCharType="end"/>
      </w:r>
      <w:bookmarkEnd w:id="13"/>
    </w:p>
    <w:p w14:paraId="52E51565" w14:textId="77777777" w:rsidR="008F1F61" w:rsidRDefault="008F1F61" w:rsidP="00B01607">
      <w:pPr>
        <w:spacing w:before="240" w:after="0" w:line="240" w:lineRule="auto"/>
        <w:rPr>
          <w:rFonts w:eastAsia="Times New Roman" w:cs="Calibri"/>
          <w:sz w:val="20"/>
          <w:szCs w:val="20"/>
          <w:lang w:eastAsia="es-ES"/>
        </w:rPr>
      </w:pPr>
    </w:p>
    <w:p w14:paraId="3972B163" w14:textId="77777777" w:rsidR="008F1F61" w:rsidRDefault="008F1F61" w:rsidP="00B01607">
      <w:pPr>
        <w:spacing w:before="240" w:after="0" w:line="240" w:lineRule="auto"/>
        <w:rPr>
          <w:rFonts w:eastAsia="Times New Roman" w:cs="Calibri"/>
          <w:sz w:val="20"/>
          <w:szCs w:val="20"/>
          <w:lang w:eastAsia="es-ES"/>
        </w:rPr>
      </w:pPr>
    </w:p>
    <w:p w14:paraId="000BF9D0" w14:textId="77777777" w:rsidR="00BD3D94" w:rsidRPr="00C74F7B" w:rsidRDefault="00BD3D94" w:rsidP="00B01607">
      <w:pPr>
        <w:spacing w:before="240" w:after="0" w:line="240" w:lineRule="auto"/>
        <w:rPr>
          <w:rFonts w:eastAsia="Times New Roman" w:cs="Calibri"/>
          <w:sz w:val="20"/>
          <w:szCs w:val="20"/>
          <w:lang w:eastAsia="es-ES"/>
        </w:rPr>
      </w:pPr>
      <w:r w:rsidRPr="00C74F7B">
        <w:rPr>
          <w:rFonts w:eastAsia="Times New Roman" w:cs="Calibri"/>
          <w:sz w:val="20"/>
          <w:szCs w:val="20"/>
          <w:lang w:eastAsia="es-ES"/>
        </w:rPr>
        <w:t xml:space="preserve">En </w:t>
      </w:r>
      <w:r w:rsidRPr="00C74F7B">
        <w:rPr>
          <w:rFonts w:eastAsia="Times New Roman" w:cs="Calibri"/>
          <w:sz w:val="20"/>
          <w:szCs w:val="20"/>
          <w:lang w:eastAsia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4" w:name="Texto24"/>
      <w:r w:rsidRPr="00C74F7B">
        <w:rPr>
          <w:rFonts w:eastAsia="Times New Roman" w:cs="Calibri"/>
          <w:sz w:val="20"/>
          <w:szCs w:val="20"/>
          <w:lang w:eastAsia="es-ES"/>
        </w:rPr>
        <w:instrText xml:space="preserve"> FORMTEXT </w:instrText>
      </w:r>
      <w:r w:rsidRPr="00C74F7B">
        <w:rPr>
          <w:rFonts w:eastAsia="Times New Roman" w:cs="Calibri"/>
          <w:sz w:val="20"/>
          <w:szCs w:val="20"/>
          <w:lang w:eastAsia="es-ES"/>
        </w:rPr>
      </w:r>
      <w:r w:rsidRPr="00C74F7B">
        <w:rPr>
          <w:rFonts w:eastAsia="Times New Roman" w:cs="Calibri"/>
          <w:sz w:val="20"/>
          <w:szCs w:val="20"/>
          <w:lang w:eastAsia="es-ES"/>
        </w:rPr>
        <w:fldChar w:fldCharType="separate"/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fldChar w:fldCharType="end"/>
      </w:r>
      <w:bookmarkEnd w:id="14"/>
      <w:r w:rsidRPr="00C74F7B">
        <w:rPr>
          <w:rFonts w:eastAsia="Times New Roman" w:cs="Calibri"/>
          <w:sz w:val="20"/>
          <w:szCs w:val="20"/>
          <w:lang w:eastAsia="es-ES"/>
        </w:rPr>
        <w:t xml:space="preserve">, a </w:t>
      </w:r>
      <w:r w:rsidRPr="00C74F7B">
        <w:rPr>
          <w:rFonts w:eastAsia="Times New Roman" w:cs="Calibri"/>
          <w:sz w:val="20"/>
          <w:szCs w:val="20"/>
          <w:lang w:eastAsia="es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5" w:name="Texto25"/>
      <w:r w:rsidRPr="00C74F7B">
        <w:rPr>
          <w:rFonts w:eastAsia="Times New Roman" w:cs="Calibri"/>
          <w:sz w:val="20"/>
          <w:szCs w:val="20"/>
          <w:lang w:eastAsia="es-ES"/>
        </w:rPr>
        <w:instrText xml:space="preserve"> FORMTEXT </w:instrText>
      </w:r>
      <w:r w:rsidRPr="00C74F7B">
        <w:rPr>
          <w:rFonts w:eastAsia="Times New Roman" w:cs="Calibri"/>
          <w:sz w:val="20"/>
          <w:szCs w:val="20"/>
          <w:lang w:eastAsia="es-ES"/>
        </w:rPr>
      </w:r>
      <w:r w:rsidRPr="00C74F7B">
        <w:rPr>
          <w:rFonts w:eastAsia="Times New Roman" w:cs="Calibri"/>
          <w:sz w:val="20"/>
          <w:szCs w:val="20"/>
          <w:lang w:eastAsia="es-ES"/>
        </w:rPr>
        <w:fldChar w:fldCharType="separate"/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fldChar w:fldCharType="end"/>
      </w:r>
      <w:bookmarkEnd w:id="15"/>
      <w:r w:rsidRPr="00C74F7B">
        <w:rPr>
          <w:rFonts w:eastAsia="Times New Roman" w:cs="Calibri"/>
          <w:sz w:val="20"/>
          <w:szCs w:val="20"/>
          <w:lang w:eastAsia="es-ES"/>
        </w:rPr>
        <w:t xml:space="preserve"> de </w:t>
      </w:r>
      <w:r w:rsidRPr="00C74F7B">
        <w:rPr>
          <w:rFonts w:eastAsia="Times New Roman" w:cs="Calibri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4F7B">
        <w:rPr>
          <w:rFonts w:eastAsia="Times New Roman" w:cs="Calibri"/>
          <w:sz w:val="20"/>
          <w:szCs w:val="20"/>
          <w:lang w:eastAsia="es-ES"/>
        </w:rPr>
        <w:instrText xml:space="preserve"> FORMTEXT </w:instrText>
      </w:r>
      <w:r w:rsidR="00D424E6" w:rsidRPr="00C74F7B">
        <w:rPr>
          <w:rFonts w:eastAsia="Times New Roman" w:cs="Calibri"/>
          <w:sz w:val="20"/>
          <w:szCs w:val="20"/>
          <w:lang w:eastAsia="es-ES"/>
        </w:rPr>
      </w:r>
      <w:r w:rsidRPr="00C74F7B">
        <w:rPr>
          <w:rFonts w:eastAsia="Times New Roman" w:cs="Calibri"/>
          <w:sz w:val="20"/>
          <w:szCs w:val="20"/>
          <w:lang w:eastAsia="es-ES"/>
        </w:rPr>
        <w:fldChar w:fldCharType="separate"/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fldChar w:fldCharType="end"/>
      </w:r>
      <w:r w:rsidRPr="00C74F7B">
        <w:rPr>
          <w:rFonts w:eastAsia="Times New Roman" w:cs="Calibri"/>
          <w:sz w:val="20"/>
          <w:szCs w:val="20"/>
          <w:lang w:eastAsia="es-ES"/>
        </w:rPr>
        <w:t xml:space="preserve"> de 20</w:t>
      </w:r>
      <w:r w:rsidRPr="00C74F7B">
        <w:rPr>
          <w:rFonts w:eastAsia="Times New Roman" w:cs="Calibri"/>
          <w:sz w:val="20"/>
          <w:szCs w:val="20"/>
          <w:lang w:eastAsia="es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C74F7B">
        <w:rPr>
          <w:rFonts w:eastAsia="Times New Roman" w:cs="Calibri"/>
          <w:sz w:val="20"/>
          <w:szCs w:val="20"/>
          <w:lang w:eastAsia="es-ES"/>
        </w:rPr>
        <w:instrText xml:space="preserve"> FORMTEXT </w:instrText>
      </w:r>
      <w:r w:rsidRPr="00C74F7B">
        <w:rPr>
          <w:rFonts w:eastAsia="Times New Roman" w:cs="Calibri"/>
          <w:sz w:val="20"/>
          <w:szCs w:val="20"/>
          <w:lang w:eastAsia="es-ES"/>
        </w:rPr>
      </w:r>
      <w:r w:rsidRPr="00C74F7B">
        <w:rPr>
          <w:rFonts w:eastAsia="Times New Roman" w:cs="Calibri"/>
          <w:sz w:val="20"/>
          <w:szCs w:val="20"/>
          <w:lang w:eastAsia="es-ES"/>
        </w:rPr>
        <w:fldChar w:fldCharType="separate"/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t> </w:t>
      </w:r>
      <w:r w:rsidRPr="00C74F7B">
        <w:rPr>
          <w:rFonts w:eastAsia="Times New Roman" w:cs="Calibri"/>
          <w:sz w:val="20"/>
          <w:szCs w:val="20"/>
          <w:lang w:eastAsia="es-ES"/>
        </w:rPr>
        <w:fldChar w:fldCharType="end"/>
      </w:r>
    </w:p>
    <w:p w14:paraId="667B41AE" w14:textId="77777777" w:rsidR="00BD3D94" w:rsidRPr="00C74F7B" w:rsidRDefault="00BD3D94" w:rsidP="00B01607">
      <w:pPr>
        <w:spacing w:before="240" w:after="0" w:line="240" w:lineRule="auto"/>
        <w:jc w:val="both"/>
        <w:rPr>
          <w:rFonts w:eastAsia="Times New Roman" w:cs="Calibri"/>
          <w:sz w:val="20"/>
          <w:szCs w:val="20"/>
          <w:lang w:eastAsia="es-ES"/>
        </w:rPr>
      </w:pPr>
    </w:p>
    <w:p w14:paraId="219394FE" w14:textId="77777777" w:rsidR="00BD3D94" w:rsidRPr="00C74F7B" w:rsidRDefault="00BD3D94" w:rsidP="00B01607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es-ES"/>
        </w:rPr>
      </w:pPr>
    </w:p>
    <w:tbl>
      <w:tblPr>
        <w:tblW w:w="57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BD3D94" w:rsidRPr="00134350" w14:paraId="197A05A5" w14:textId="77777777" w:rsidTr="00BD3D94">
        <w:tc>
          <w:tcPr>
            <w:tcW w:w="9776" w:type="dxa"/>
          </w:tcPr>
          <w:p w14:paraId="35C7A127" w14:textId="77777777" w:rsidR="00BD3D94" w:rsidRPr="00134350" w:rsidRDefault="00BD3D94" w:rsidP="00B01607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sz w:val="20"/>
                <w:szCs w:val="20"/>
                <w:lang w:eastAsia="es-ES"/>
              </w:rPr>
              <w:lastRenderedPageBreak/>
              <w:t xml:space="preserve">ORGANISMO DESTINATARIO: </w:t>
            </w:r>
          </w:p>
          <w:p w14:paraId="467E1695" w14:textId="77777777" w:rsidR="00BD3D94" w:rsidRPr="00134350" w:rsidRDefault="00BD3D94" w:rsidP="00B0160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CONSEJERÍA DE EDUCACIÓN, CULTURA Y DEPORTES</w:t>
            </w:r>
          </w:p>
          <w:p w14:paraId="6E351B8E" w14:textId="77777777" w:rsidR="00BD3D94" w:rsidRPr="00134350" w:rsidRDefault="00535558" w:rsidP="00B0160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DA6E96">
              <w:rPr>
                <w:rFonts w:eastAsia="Times New Roman" w:cs="Calibri"/>
                <w:sz w:val="20"/>
                <w:szCs w:val="20"/>
                <w:lang w:eastAsia="es-ES"/>
              </w:rPr>
              <w:t>DELEGACIÓN</w:t>
            </w:r>
            <w:r w:rsidR="00BD3D94" w:rsidRPr="00DA6E96">
              <w:rPr>
                <w:rFonts w:eastAsia="Times New Roman" w:cs="Calibri"/>
                <w:sz w:val="20"/>
                <w:szCs w:val="20"/>
                <w:lang w:eastAsia="es-ES"/>
              </w:rPr>
              <w:t xml:space="preserve"> PROVINCIAL</w:t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t xml:space="preserve"> DE EDUCACIÓN, CULTURA Y DEPORTES DE </w:t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6" w:name="Texto26"/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="00BD3D94"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="00BD3D94"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="00BD3D94"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="00BD3D94"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="00BD3D94" w:rsidRPr="00134350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="00BD3D94" w:rsidRPr="00134350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bookmarkEnd w:id="16"/>
          </w:p>
          <w:p w14:paraId="066F1718" w14:textId="77777777" w:rsidR="00BD3D94" w:rsidRPr="00134350" w:rsidRDefault="00BD3D94" w:rsidP="00B01607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b/>
                <w:sz w:val="20"/>
                <w:szCs w:val="20"/>
                <w:lang w:eastAsia="es-ES"/>
              </w:rPr>
              <w:t xml:space="preserve">DIR3: </w:t>
            </w:r>
          </w:p>
          <w:p w14:paraId="6ED5949C" w14:textId="77777777" w:rsidR="00BD3D94" w:rsidRPr="00134350" w:rsidRDefault="00BD3D94" w:rsidP="00B0160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DELEGACIÓN PROVINCIAL DE LA CONSEJERÍA DE EDUCACIÓN, CULTURA Y DEPORTES EN ALBACETE: A08027330</w:t>
            </w:r>
          </w:p>
          <w:p w14:paraId="12B31AE9" w14:textId="77777777" w:rsidR="00BD3D94" w:rsidRPr="00134350" w:rsidRDefault="00BD3D94" w:rsidP="00B0160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DELEGACIÓN PROVINCIAL DE LA CONSEJERÍA DE EDUCACIÓN, CULTURA Y DEPORTES EN CIUDAD REAL: A08027340</w:t>
            </w:r>
          </w:p>
          <w:p w14:paraId="7C1C2865" w14:textId="77777777" w:rsidR="00BD3D94" w:rsidRPr="00134350" w:rsidRDefault="00BD3D94" w:rsidP="00B0160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DELEGACIÓN PROVINCIAL DE LA CONSEJERÍA DE EDUCACIÓN, CULTURA Y DEPORTES EN CUENCA: A08027341</w:t>
            </w:r>
          </w:p>
          <w:p w14:paraId="5F469D08" w14:textId="77777777" w:rsidR="00BD3D94" w:rsidRPr="00134350" w:rsidRDefault="00BD3D94" w:rsidP="00B0160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DELEGACIÓN PROVINCIAL DE LA CONSEJERÍA DE EDUCACIÓN, CULTURA Y DEPORTES EN GUADALAJARA: A08027342</w:t>
            </w:r>
          </w:p>
          <w:p w14:paraId="33031CF1" w14:textId="77777777" w:rsidR="00BD3D94" w:rsidRPr="00134350" w:rsidRDefault="00BD3D94" w:rsidP="00B0160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134350">
              <w:rPr>
                <w:rFonts w:eastAsia="Times New Roman" w:cs="Calibri"/>
                <w:sz w:val="20"/>
                <w:szCs w:val="20"/>
                <w:lang w:eastAsia="es-ES"/>
              </w:rPr>
              <w:t>DELEGACIÓN PROVINCIAL DE LA CONSEJERÍA DE EDUCACIÓN, CULTURA Y DEPORTES EN TOLEDO: A08027343</w:t>
            </w:r>
          </w:p>
        </w:tc>
      </w:tr>
    </w:tbl>
    <w:p w14:paraId="79375857" w14:textId="77777777" w:rsidR="00BD3D94" w:rsidRPr="00C74F7B" w:rsidRDefault="00BD3D94" w:rsidP="00535558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es-ES"/>
        </w:rPr>
      </w:pPr>
    </w:p>
    <w:sectPr w:rsidR="00BD3D94" w:rsidRPr="00C74F7B" w:rsidSect="00B0160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393B" w14:textId="77777777" w:rsidR="00B17675" w:rsidRDefault="00B17675" w:rsidP="008F1F61">
      <w:pPr>
        <w:spacing w:after="0" w:line="240" w:lineRule="auto"/>
      </w:pPr>
      <w:r>
        <w:separator/>
      </w:r>
    </w:p>
  </w:endnote>
  <w:endnote w:type="continuationSeparator" w:id="0">
    <w:p w14:paraId="4C2DDB70" w14:textId="77777777" w:rsidR="00B17675" w:rsidRDefault="00B17675" w:rsidP="008F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4720" w14:textId="77777777" w:rsidR="00B01607" w:rsidRPr="003664B5" w:rsidRDefault="00B01607" w:rsidP="00B01607">
    <w:pPr>
      <w:pStyle w:val="Piedepgina"/>
      <w:tabs>
        <w:tab w:val="clear" w:pos="4252"/>
        <w:tab w:val="clear" w:pos="8504"/>
        <w:tab w:val="right" w:pos="9740"/>
      </w:tabs>
    </w:pPr>
    <w:r>
      <w:rPr>
        <w:noProof/>
      </w:rPr>
      <w:pict w14:anchorId="48607FE1"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1025" type="#_x0000_t202" style="position:absolute;margin-left:405.75pt;margin-top:10.9pt;width:81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>
            <w:txbxContent>
              <w:p w14:paraId="70DA2228" w14:textId="77777777" w:rsidR="00B01607" w:rsidRPr="003664B5" w:rsidRDefault="00B01607" w:rsidP="00B01607">
                <w:pPr>
                  <w:pStyle w:val="Piedepgina"/>
                  <w:rPr>
                    <w:sz w:val="20"/>
                    <w:szCs w:val="20"/>
                  </w:rPr>
                </w:pPr>
                <w:r w:rsidRPr="003664B5">
                  <w:rPr>
                    <w:sz w:val="20"/>
                    <w:szCs w:val="20"/>
                  </w:rPr>
                  <w:t xml:space="preserve">Página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D424E6">
                  <w:rPr>
                    <w:rStyle w:val="Nmerodepgina"/>
                    <w:noProof/>
                    <w:sz w:val="20"/>
                    <w:szCs w:val="20"/>
                  </w:rPr>
                  <w:t>3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 w:rsidRPr="003664B5">
                  <w:rPr>
                    <w:sz w:val="20"/>
                    <w:szCs w:val="20"/>
                  </w:rPr>
                  <w:t xml:space="preserve"> de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NUMPAGES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D424E6">
                  <w:rPr>
                    <w:rStyle w:val="Nmerodepgina"/>
                    <w:noProof/>
                    <w:sz w:val="20"/>
                    <w:szCs w:val="20"/>
                  </w:rPr>
                  <w:t>3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</w:p>
              <w:p w14:paraId="7B5D59A1" w14:textId="77777777" w:rsidR="00B01607" w:rsidRDefault="00B01607"/>
            </w:txbxContent>
          </v:textbox>
        </v:shape>
      </w:pict>
    </w:r>
    <w:r w:rsidRPr="003664B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7F70" w14:textId="77777777" w:rsidR="00B17675" w:rsidRDefault="00B17675" w:rsidP="008F1F61">
      <w:pPr>
        <w:spacing w:after="0" w:line="240" w:lineRule="auto"/>
      </w:pPr>
      <w:r>
        <w:separator/>
      </w:r>
    </w:p>
  </w:footnote>
  <w:footnote w:type="continuationSeparator" w:id="0">
    <w:p w14:paraId="2A03A8FC" w14:textId="77777777" w:rsidR="00B17675" w:rsidRDefault="00B17675" w:rsidP="008F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003C" w14:textId="77777777" w:rsidR="00B01607" w:rsidRDefault="00B01607" w:rsidP="000649F0">
    <w:pPr>
      <w:pStyle w:val="Encabezado"/>
      <w:tabs>
        <w:tab w:val="clear" w:pos="4252"/>
        <w:tab w:val="clear" w:pos="8504"/>
        <w:tab w:val="left" w:pos="7590"/>
      </w:tabs>
      <w:ind w:left="-1134"/>
    </w:pPr>
    <w:r w:rsidRPr="00FD74AA">
      <w:rPr>
        <w:noProof/>
      </w:rPr>
      <w:pict w14:anchorId="7F35A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3.5pt;height:56pt;visibility:visible">
          <v:imagedata r:id="rId1" o:title=""/>
        </v:shape>
      </w:pict>
    </w:r>
    <w:r w:rsidR="00646B03">
      <w:rPr>
        <w:noProof/>
      </w:rPr>
      <w:tab/>
    </w:r>
  </w:p>
  <w:p w14:paraId="0A3DF04A" w14:textId="77777777" w:rsidR="00B01607" w:rsidRPr="002F7810" w:rsidRDefault="00B01607" w:rsidP="000649F0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134"/>
      <w:rPr>
        <w:b/>
        <w:color w:val="000066"/>
        <w:sz w:val="12"/>
        <w:szCs w:val="12"/>
      </w:rPr>
    </w:pPr>
  </w:p>
  <w:p w14:paraId="05380F58" w14:textId="77777777" w:rsidR="00B01607" w:rsidRDefault="00B01607" w:rsidP="000649F0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134"/>
      <w:rPr>
        <w:rFonts w:ascii="Calibri" w:hAnsi="Calibri" w:cs="Calibri"/>
        <w:b/>
        <w:color w:val="000066"/>
        <w:sz w:val="20"/>
        <w:szCs w:val="20"/>
      </w:rPr>
    </w:pPr>
    <w:r w:rsidRPr="00C74F7B">
      <w:rPr>
        <w:rFonts w:ascii="Calibri" w:hAnsi="Calibri" w:cs="Calibri"/>
        <w:b/>
        <w:color w:val="000066"/>
        <w:sz w:val="20"/>
        <w:szCs w:val="20"/>
      </w:rPr>
      <w:t>Consejería de Educación, Cultura y Deportes</w:t>
    </w:r>
  </w:p>
  <w:p w14:paraId="52B148E2" w14:textId="77777777" w:rsidR="000649F0" w:rsidRPr="000649F0" w:rsidRDefault="000649F0" w:rsidP="000649F0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134"/>
      <w:rPr>
        <w:rFonts w:ascii="Calibri" w:hAnsi="Calibri" w:cs="Calibri"/>
        <w:b/>
        <w:color w:val="000066"/>
        <w:sz w:val="20"/>
        <w:szCs w:val="20"/>
      </w:rPr>
    </w:pPr>
    <w:r w:rsidRPr="00DA6E96">
      <w:rPr>
        <w:rFonts w:ascii="Calibri" w:hAnsi="Calibri" w:cs="Calibri"/>
        <w:b/>
        <w:color w:val="000066"/>
        <w:sz w:val="20"/>
        <w:szCs w:val="20"/>
      </w:rPr>
      <w:t>Dirección General de Innovación Educativa y Centros</w:t>
    </w:r>
  </w:p>
  <w:p w14:paraId="7645DC7E" w14:textId="77777777" w:rsidR="00B01607" w:rsidRPr="00A00390" w:rsidRDefault="00B01607" w:rsidP="00B01607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95495"/>
    <w:multiLevelType w:val="hybridMultilevel"/>
    <w:tmpl w:val="18F49FBA"/>
    <w:lvl w:ilvl="0" w:tplc="211C77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9639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aHXLqbxU2z+IHp3EO7+rY10ZY/S8IbNpkzCado7afCp76uv/2/zuv/eeTaUSp5twpUpXZlYB4VMmORexJTRVuA==" w:salt="vjJQN5JYSYRsxw6YX7v9sA==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D94"/>
    <w:rsid w:val="00000830"/>
    <w:rsid w:val="000649F0"/>
    <w:rsid w:val="000E2BDE"/>
    <w:rsid w:val="00107085"/>
    <w:rsid w:val="00134350"/>
    <w:rsid w:val="00137B3C"/>
    <w:rsid w:val="001A75DF"/>
    <w:rsid w:val="00206D58"/>
    <w:rsid w:val="00234DC0"/>
    <w:rsid w:val="002402F9"/>
    <w:rsid w:val="002755CF"/>
    <w:rsid w:val="00304963"/>
    <w:rsid w:val="003667AF"/>
    <w:rsid w:val="003C1FB7"/>
    <w:rsid w:val="003D7479"/>
    <w:rsid w:val="003E6D89"/>
    <w:rsid w:val="0040314B"/>
    <w:rsid w:val="00436CB5"/>
    <w:rsid w:val="00535558"/>
    <w:rsid w:val="005616BA"/>
    <w:rsid w:val="005F1494"/>
    <w:rsid w:val="00606831"/>
    <w:rsid w:val="0061051E"/>
    <w:rsid w:val="00646B03"/>
    <w:rsid w:val="006B5762"/>
    <w:rsid w:val="00712FEC"/>
    <w:rsid w:val="007418E2"/>
    <w:rsid w:val="00764FA4"/>
    <w:rsid w:val="007C014A"/>
    <w:rsid w:val="007D30AD"/>
    <w:rsid w:val="00806449"/>
    <w:rsid w:val="00870FD0"/>
    <w:rsid w:val="00881163"/>
    <w:rsid w:val="0089033A"/>
    <w:rsid w:val="008A5A35"/>
    <w:rsid w:val="008F1F61"/>
    <w:rsid w:val="008F40AA"/>
    <w:rsid w:val="00934377"/>
    <w:rsid w:val="0093624D"/>
    <w:rsid w:val="009B4231"/>
    <w:rsid w:val="009C5BF4"/>
    <w:rsid w:val="00A121A5"/>
    <w:rsid w:val="00AA6B3B"/>
    <w:rsid w:val="00AB55EB"/>
    <w:rsid w:val="00B006DC"/>
    <w:rsid w:val="00B01607"/>
    <w:rsid w:val="00B0250F"/>
    <w:rsid w:val="00B048BE"/>
    <w:rsid w:val="00B17675"/>
    <w:rsid w:val="00B30CAB"/>
    <w:rsid w:val="00B57AA0"/>
    <w:rsid w:val="00B6447B"/>
    <w:rsid w:val="00BD3D94"/>
    <w:rsid w:val="00C31FDB"/>
    <w:rsid w:val="00C55456"/>
    <w:rsid w:val="00CA6A1F"/>
    <w:rsid w:val="00D06BAF"/>
    <w:rsid w:val="00D24CB1"/>
    <w:rsid w:val="00D424E6"/>
    <w:rsid w:val="00D727CF"/>
    <w:rsid w:val="00DA6E96"/>
    <w:rsid w:val="00DB3806"/>
    <w:rsid w:val="00F06246"/>
    <w:rsid w:val="00F069E2"/>
    <w:rsid w:val="00F54523"/>
    <w:rsid w:val="00F71387"/>
    <w:rsid w:val="00F81410"/>
    <w:rsid w:val="00F8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CDA36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D94"/>
    <w:pPr>
      <w:spacing w:after="200" w:line="276" w:lineRule="auto"/>
      <w:ind w:left="720"/>
      <w:contextualSpacing/>
    </w:pPr>
  </w:style>
  <w:style w:type="character" w:styleId="Hipervnculo">
    <w:name w:val="Hyperlink"/>
    <w:unhideWhenUsed/>
    <w:rsid w:val="00BD3D9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BD3D9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BD3D9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D3D9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BD3D9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BD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1234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Links>
    <vt:vector size="12" baseType="variant">
      <vt:variant>
        <vt:i4>720921</vt:i4>
      </vt:variant>
      <vt:variant>
        <vt:i4>51</vt:i4>
      </vt:variant>
      <vt:variant>
        <vt:i4>0</vt:i4>
      </vt:variant>
      <vt:variant>
        <vt:i4>5</vt:i4>
      </vt:variant>
      <vt:variant>
        <vt:lpwstr>https://rat.castillalamancha.es/info/1051</vt:lpwstr>
      </vt:variant>
      <vt:variant>
        <vt:lpwstr/>
      </vt:variant>
      <vt:variant>
        <vt:i4>5505114</vt:i4>
      </vt:variant>
      <vt:variant>
        <vt:i4>48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2025-11-20T08:15:00Z</dcterms:created>
  <dcterms:modified xsi:type="dcterms:W3CDTF">2025-11-20T08:15:00Z</dcterms:modified>
</cp:coreProperties>
</file>