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aconcuadrcula"/>
        <w:tblW w:w="978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81"/>
      </w:tblGrid>
      <w:tr w:rsidR="0026564B" w:rsidRPr="00137E7B" w14:paraId="6623E0DE" w14:textId="77777777" w:rsidTr="00137E7B">
        <w:tc>
          <w:tcPr>
            <w:tcW w:w="9781" w:type="dxa"/>
            <w:shd w:val="clear" w:color="auto" w:fill="FFFFFF" w:themeFill="background1"/>
          </w:tcPr>
          <w:p w14:paraId="35966816" w14:textId="40EF93A5" w:rsidR="0026564B" w:rsidRPr="00137E7B" w:rsidRDefault="0026564B" w:rsidP="00A34D79">
            <w:pPr>
              <w:spacing w:before="240" w:after="240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137E7B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es-ES"/>
              </w:rPr>
              <w:t>ANEXO DE CRITERIOS DE VALORACIÓN POR EL QUE SE CONCURRE A LA CONVOCATORIA DE SUBVENCIONES PARA LA ORGANIZACIÓN DE EVENTOS DEPORTIVOS DE ESPECIAL IN</w:t>
            </w:r>
            <w:r w:rsidR="00884B96" w:rsidRPr="00137E7B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es-ES"/>
              </w:rPr>
              <w:t>TERÉS EN CASTILLA-LA MANCHA</w:t>
            </w:r>
            <w:r w:rsidR="00137E7B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06076D" w:rsidRPr="00137E7B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es-ES"/>
              </w:rPr>
              <w:t>202</w:t>
            </w:r>
            <w:r w:rsidR="00137E7B" w:rsidRPr="00137E7B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es-ES"/>
              </w:rPr>
              <w:t>6</w:t>
            </w:r>
          </w:p>
        </w:tc>
      </w:tr>
    </w:tbl>
    <w:p w14:paraId="09768C6E" w14:textId="77777777" w:rsidR="003F0F4B" w:rsidRPr="002E0F04" w:rsidRDefault="003F0F4B" w:rsidP="003F0F4B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9809" w:type="dxa"/>
        <w:tblInd w:w="-61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79"/>
        <w:gridCol w:w="3402"/>
        <w:gridCol w:w="1075"/>
        <w:gridCol w:w="2453"/>
      </w:tblGrid>
      <w:tr w:rsidR="00A34D79" w:rsidRPr="00137E7B" w14:paraId="1AC8A1C2" w14:textId="77777777" w:rsidTr="009E41FD">
        <w:trPr>
          <w:trHeight w:val="551"/>
        </w:trPr>
        <w:tc>
          <w:tcPr>
            <w:tcW w:w="2879" w:type="dxa"/>
            <w:shd w:val="clear" w:color="auto" w:fill="FFFFFF" w:themeFill="background1"/>
            <w:vAlign w:val="center"/>
          </w:tcPr>
          <w:p w14:paraId="23F5FB08" w14:textId="77777777" w:rsidR="00BF3037" w:rsidRPr="00137E7B" w:rsidRDefault="0012698A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b/>
                <w:sz w:val="18"/>
                <w:szCs w:val="18"/>
              </w:rPr>
              <w:t>ENTIDAD SOLICITANTE</w:t>
            </w:r>
            <w:r w:rsidR="007100C9" w:rsidRPr="00137E7B"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930" w:type="dxa"/>
            <w:gridSpan w:val="3"/>
            <w:shd w:val="clear" w:color="auto" w:fill="FFFFFF" w:themeFill="background1"/>
            <w:vAlign w:val="center"/>
          </w:tcPr>
          <w:p w14:paraId="2EAC15AF" w14:textId="77777777" w:rsidR="00BF3037" w:rsidRPr="00137E7B" w:rsidRDefault="000734D0" w:rsidP="008C019E">
            <w:pPr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43"/>
                  </w:textInput>
                </w:ffData>
              </w:fldChar>
            </w:r>
            <w:bookmarkStart w:id="0" w:name="Texto9"/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8C019E"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="008C019E"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="008C019E"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="008C019E"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="008C019E"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0"/>
          </w:p>
        </w:tc>
      </w:tr>
      <w:tr w:rsidR="00A34D79" w:rsidRPr="00137E7B" w14:paraId="1F2F8F2F" w14:textId="77777777" w:rsidTr="009E41FD">
        <w:trPr>
          <w:trHeight w:val="551"/>
        </w:trPr>
        <w:tc>
          <w:tcPr>
            <w:tcW w:w="2879" w:type="dxa"/>
            <w:shd w:val="clear" w:color="auto" w:fill="FFFFFF" w:themeFill="background1"/>
            <w:vAlign w:val="center"/>
          </w:tcPr>
          <w:p w14:paraId="1DF25862" w14:textId="77777777" w:rsidR="0012698A" w:rsidRPr="00137E7B" w:rsidRDefault="0012698A" w:rsidP="0012698A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b/>
                <w:sz w:val="18"/>
                <w:szCs w:val="18"/>
              </w:rPr>
              <w:t>NOMBRE DEL EVENTO</w:t>
            </w:r>
            <w:r w:rsidR="007100C9" w:rsidRPr="00137E7B"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930" w:type="dxa"/>
            <w:gridSpan w:val="3"/>
            <w:shd w:val="clear" w:color="auto" w:fill="FFFFFF" w:themeFill="background1"/>
            <w:vAlign w:val="center"/>
          </w:tcPr>
          <w:p w14:paraId="75357753" w14:textId="77777777" w:rsidR="0012698A" w:rsidRPr="00137E7B" w:rsidRDefault="0012698A" w:rsidP="00F93FF9">
            <w:pPr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  <w:tr w:rsidR="00CB101D" w:rsidRPr="00137E7B" w14:paraId="20BB5D7E" w14:textId="77777777" w:rsidTr="00CB101D">
        <w:trPr>
          <w:trHeight w:val="551"/>
        </w:trPr>
        <w:tc>
          <w:tcPr>
            <w:tcW w:w="2879" w:type="dxa"/>
            <w:shd w:val="clear" w:color="auto" w:fill="FFFFFF" w:themeFill="background1"/>
            <w:vAlign w:val="center"/>
          </w:tcPr>
          <w:p w14:paraId="65FB2967" w14:textId="114EE6B3" w:rsidR="00CB101D" w:rsidRPr="00137E7B" w:rsidRDefault="00CB101D" w:rsidP="00F93FF9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FECHA DE REALIZACIÓN DEL EVENTO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F704E79" w14:textId="76318EE9" w:rsidR="00CB101D" w:rsidRPr="00137E7B" w:rsidRDefault="007F7425" w:rsidP="00F93FF9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427F740A" w14:textId="3973BAF6" w:rsidR="00CB101D" w:rsidRPr="00CB101D" w:rsidRDefault="00CB101D" w:rsidP="00F93FF9">
            <w:pPr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CB101D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AÑO </w:t>
            </w: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14:paraId="7F7759C2" w14:textId="0434C18A" w:rsidR="00CB101D" w:rsidRPr="00137E7B" w:rsidRDefault="00FA4B54" w:rsidP="00F93FF9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</w:tbl>
    <w:p w14:paraId="7E94C46E" w14:textId="77777777" w:rsidR="00163541" w:rsidRPr="0022105B" w:rsidRDefault="00163541" w:rsidP="00630A9A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78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A34D79" w:rsidRPr="00137E7B" w14:paraId="462C4A2E" w14:textId="77777777" w:rsidTr="00137E7B">
        <w:trPr>
          <w:trHeight w:val="466"/>
        </w:trPr>
        <w:tc>
          <w:tcPr>
            <w:tcW w:w="9781" w:type="dxa"/>
            <w:gridSpan w:val="3"/>
            <w:shd w:val="clear" w:color="auto" w:fill="FFFFFF" w:themeFill="background1"/>
          </w:tcPr>
          <w:p w14:paraId="2C409F4E" w14:textId="394417A1" w:rsidR="00163541" w:rsidRPr="00137E7B" w:rsidRDefault="005B43B2" w:rsidP="002E0F04">
            <w:pPr>
              <w:pStyle w:val="Prrafodelista"/>
              <w:numPr>
                <w:ilvl w:val="0"/>
                <w:numId w:val="1"/>
              </w:numPr>
              <w:spacing w:before="120"/>
              <w:ind w:left="714" w:hanging="357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b/>
                <w:sz w:val="18"/>
                <w:szCs w:val="18"/>
              </w:rPr>
              <w:t>CARACTERÍSTICAS DEL EVENTO</w:t>
            </w:r>
            <w:r w:rsidR="00414F8A" w:rsidRPr="00137E7B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414F8A" w:rsidRPr="00137E7B">
              <w:rPr>
                <w:rFonts w:ascii="Verdana" w:hAnsi="Verdana" w:cs="Times New Roman"/>
                <w:bCs/>
                <w:sz w:val="18"/>
                <w:szCs w:val="18"/>
              </w:rPr>
              <w:t>(máximo 40 puntos)</w:t>
            </w:r>
            <w:r w:rsidR="0031373E" w:rsidRPr="00137E7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1373E" w:rsidRPr="00137E7B">
              <w:rPr>
                <w:rFonts w:ascii="Verdana" w:hAnsi="Verdana" w:cs="Times New Roman"/>
                <w:bCs/>
                <w:sz w:val="18"/>
                <w:szCs w:val="18"/>
              </w:rPr>
              <w:t xml:space="preserve">Marcar </w:t>
            </w:r>
            <w:r w:rsidR="0031373E" w:rsidRPr="00137E7B">
              <w:rPr>
                <w:rFonts w:ascii="Verdana" w:hAnsi="Verdana" w:cs="Times New Roman"/>
                <w:b/>
                <w:sz w:val="18"/>
                <w:szCs w:val="18"/>
              </w:rPr>
              <w:t>SOLO</w:t>
            </w:r>
            <w:r w:rsidR="0031373E" w:rsidRPr="00137E7B">
              <w:rPr>
                <w:rFonts w:ascii="Verdana" w:hAnsi="Verdana" w:cs="Times New Roman"/>
                <w:bCs/>
                <w:sz w:val="18"/>
                <w:szCs w:val="18"/>
              </w:rPr>
              <w:t xml:space="preserve"> una casilla en cada apartado.</w:t>
            </w:r>
          </w:p>
        </w:tc>
      </w:tr>
      <w:tr w:rsidR="00A34D79" w:rsidRPr="00137E7B" w14:paraId="5E29D294" w14:textId="77777777" w:rsidTr="00137E7B">
        <w:tc>
          <w:tcPr>
            <w:tcW w:w="9781" w:type="dxa"/>
            <w:gridSpan w:val="3"/>
            <w:shd w:val="clear" w:color="auto" w:fill="FFFFFF" w:themeFill="background1"/>
          </w:tcPr>
          <w:p w14:paraId="2C268E32" w14:textId="7E0A1E9C" w:rsidR="007F55A7" w:rsidRPr="00137E7B" w:rsidRDefault="00D76DE9" w:rsidP="0022105B">
            <w:pPr>
              <w:spacing w:before="80" w:after="80"/>
              <w:rPr>
                <w:rFonts w:ascii="Verdana" w:hAnsi="Verdana" w:cs="Times New Roman"/>
                <w:sz w:val="18"/>
                <w:szCs w:val="18"/>
              </w:rPr>
            </w:pPr>
            <w:r w:rsidRPr="005D5232">
              <w:rPr>
                <w:rFonts w:ascii="Verdana" w:hAnsi="Verdana" w:cs="Times New Roman"/>
                <w:b/>
                <w:bCs/>
                <w:sz w:val="18"/>
                <w:szCs w:val="18"/>
              </w:rPr>
              <w:t>a)</w:t>
            </w:r>
            <w:r w:rsidR="00920975" w:rsidRPr="005D5232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 w:rsidR="00163541" w:rsidRPr="005D5232">
              <w:rPr>
                <w:rFonts w:ascii="Verdana" w:hAnsi="Verdana" w:cs="Times New Roman"/>
                <w:b/>
                <w:bCs/>
                <w:sz w:val="18"/>
                <w:szCs w:val="18"/>
              </w:rPr>
              <w:t>Nivel de</w:t>
            </w:r>
            <w:r w:rsidR="005F6A55" w:rsidRPr="005D5232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competición</w:t>
            </w:r>
            <w:r w:rsidR="005F6A55" w:rsidRPr="00137E7B">
              <w:rPr>
                <w:rFonts w:ascii="Verdana" w:hAnsi="Verdana" w:cs="Times New Roman"/>
                <w:sz w:val="18"/>
                <w:szCs w:val="18"/>
              </w:rPr>
              <w:t xml:space="preserve"> o evento (máximo 20</w:t>
            </w:r>
            <w:r w:rsidR="00163541" w:rsidRPr="00137E7B">
              <w:rPr>
                <w:rFonts w:ascii="Verdana" w:hAnsi="Verdana" w:cs="Times New Roman"/>
                <w:sz w:val="18"/>
                <w:szCs w:val="18"/>
              </w:rPr>
              <w:t xml:space="preserve"> puntos). </w:t>
            </w:r>
          </w:p>
        </w:tc>
      </w:tr>
      <w:tr w:rsidR="00A34D79" w:rsidRPr="00137E7B" w14:paraId="3DFE1B76" w14:textId="77777777" w:rsidTr="00137E7B">
        <w:tc>
          <w:tcPr>
            <w:tcW w:w="3260" w:type="dxa"/>
            <w:shd w:val="clear" w:color="auto" w:fill="FFFFFF" w:themeFill="background1"/>
          </w:tcPr>
          <w:p w14:paraId="05805D5F" w14:textId="77777777" w:rsidR="001A217A" w:rsidRPr="00137E7B" w:rsidRDefault="001A217A" w:rsidP="001A217A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Mundial</w:t>
            </w:r>
          </w:p>
        </w:tc>
        <w:tc>
          <w:tcPr>
            <w:tcW w:w="3260" w:type="dxa"/>
            <w:shd w:val="clear" w:color="auto" w:fill="FFFFFF" w:themeFill="background1"/>
          </w:tcPr>
          <w:p w14:paraId="288AC4AE" w14:textId="77777777" w:rsidR="001A217A" w:rsidRPr="00137E7B" w:rsidRDefault="001A217A" w:rsidP="001A217A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Europeo</w:t>
            </w:r>
          </w:p>
        </w:tc>
        <w:tc>
          <w:tcPr>
            <w:tcW w:w="3261" w:type="dxa"/>
            <w:shd w:val="clear" w:color="auto" w:fill="FFFFFF" w:themeFill="background1"/>
          </w:tcPr>
          <w:p w14:paraId="6EA7FF68" w14:textId="77777777" w:rsidR="001A217A" w:rsidRPr="00137E7B" w:rsidRDefault="001A217A" w:rsidP="001A217A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Nacional</w:t>
            </w:r>
          </w:p>
        </w:tc>
      </w:tr>
      <w:tr w:rsidR="00A34D79" w:rsidRPr="00137E7B" w14:paraId="130F1141" w14:textId="77777777" w:rsidTr="00137E7B">
        <w:trPr>
          <w:trHeight w:val="382"/>
        </w:trPr>
        <w:tc>
          <w:tcPr>
            <w:tcW w:w="9781" w:type="dxa"/>
            <w:gridSpan w:val="3"/>
            <w:shd w:val="clear" w:color="auto" w:fill="FFFFFF" w:themeFill="background1"/>
          </w:tcPr>
          <w:p w14:paraId="4B303286" w14:textId="2D81DBB7" w:rsidR="006F0976" w:rsidRPr="00137E7B" w:rsidRDefault="005D5232" w:rsidP="006F0976">
            <w:pPr>
              <w:spacing w:before="60" w:after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b) </w:t>
            </w:r>
            <w:r w:rsidR="006F0976" w:rsidRPr="00137E7B">
              <w:rPr>
                <w:rFonts w:ascii="Verdana" w:hAnsi="Verdana" w:cs="Times New Roman"/>
                <w:b/>
                <w:sz w:val="18"/>
                <w:szCs w:val="18"/>
              </w:rPr>
              <w:t>Oficialidad</w:t>
            </w:r>
            <w:r w:rsidR="006F0976" w:rsidRPr="00137E7B">
              <w:rPr>
                <w:rFonts w:ascii="Verdana" w:hAnsi="Verdana" w:cs="Times New Roman"/>
                <w:sz w:val="18"/>
                <w:szCs w:val="18"/>
              </w:rPr>
              <w:t xml:space="preserve"> del evento</w:t>
            </w:r>
            <w:r w:rsidR="001A217A" w:rsidRPr="00137E7B">
              <w:rPr>
                <w:rFonts w:ascii="Verdana" w:hAnsi="Verdana" w:cs="Times New Roman"/>
                <w:sz w:val="18"/>
                <w:szCs w:val="18"/>
              </w:rPr>
              <w:t>, avalado por</w:t>
            </w:r>
            <w:r w:rsidR="006F0976" w:rsidRPr="00137E7B">
              <w:rPr>
                <w:rFonts w:ascii="Verdana" w:hAnsi="Verdana" w:cs="Times New Roman"/>
                <w:sz w:val="18"/>
                <w:szCs w:val="18"/>
              </w:rPr>
              <w:t xml:space="preserve"> (hasta 5 puntos)</w:t>
            </w:r>
            <w:r w:rsidR="00234220" w:rsidRPr="00137E7B">
              <w:rPr>
                <w:rFonts w:ascii="Verdana" w:hAnsi="Verdana" w:cs="Times New Roman"/>
                <w:sz w:val="18"/>
                <w:szCs w:val="18"/>
              </w:rPr>
              <w:t xml:space="preserve">. </w:t>
            </w:r>
          </w:p>
        </w:tc>
      </w:tr>
      <w:tr w:rsidR="00A34D79" w:rsidRPr="00137E7B" w14:paraId="0AB33B7E" w14:textId="77777777" w:rsidTr="00137E7B">
        <w:tc>
          <w:tcPr>
            <w:tcW w:w="3260" w:type="dxa"/>
            <w:shd w:val="clear" w:color="auto" w:fill="FFFFFF" w:themeFill="background1"/>
          </w:tcPr>
          <w:p w14:paraId="4415A488" w14:textId="77777777" w:rsidR="006F0976" w:rsidRPr="00137E7B" w:rsidRDefault="006F0976" w:rsidP="001A217A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Federación Española</w:t>
            </w:r>
          </w:p>
        </w:tc>
        <w:tc>
          <w:tcPr>
            <w:tcW w:w="3260" w:type="dxa"/>
            <w:shd w:val="clear" w:color="auto" w:fill="FFFFFF" w:themeFill="background1"/>
          </w:tcPr>
          <w:p w14:paraId="0D55DEE9" w14:textId="77777777" w:rsidR="006F0976" w:rsidRPr="00137E7B" w:rsidRDefault="006F0976" w:rsidP="001A217A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Federación </w:t>
            </w:r>
            <w:r w:rsidR="001A217A" w:rsidRPr="00137E7B">
              <w:rPr>
                <w:rFonts w:ascii="Verdana" w:hAnsi="Verdana" w:cs="Times New Roman"/>
                <w:sz w:val="18"/>
                <w:szCs w:val="18"/>
              </w:rPr>
              <w:t>autonómica</w:t>
            </w:r>
          </w:p>
        </w:tc>
        <w:tc>
          <w:tcPr>
            <w:tcW w:w="3261" w:type="dxa"/>
            <w:shd w:val="clear" w:color="auto" w:fill="FFFFFF" w:themeFill="background1"/>
          </w:tcPr>
          <w:p w14:paraId="32553A88" w14:textId="360AADD5" w:rsidR="006F0976" w:rsidRPr="00137E7B" w:rsidRDefault="006F0976" w:rsidP="001A217A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r w:rsidR="001A217A" w:rsidRPr="00137E7B">
              <w:rPr>
                <w:rFonts w:ascii="Verdana" w:hAnsi="Verdana" w:cs="Times New Roman"/>
                <w:sz w:val="18"/>
                <w:szCs w:val="18"/>
              </w:rPr>
              <w:t>O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tros: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="007F7425">
              <w:rPr>
                <w:rFonts w:ascii="Verdana" w:hAnsi="Verdana" w:cs="Times New Roman"/>
                <w:sz w:val="18"/>
                <w:szCs w:val="18"/>
              </w:rP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  <w:tr w:rsidR="00A34D79" w:rsidRPr="00137E7B" w14:paraId="6274AE40" w14:textId="77777777" w:rsidTr="00137E7B">
        <w:tc>
          <w:tcPr>
            <w:tcW w:w="9781" w:type="dxa"/>
            <w:gridSpan w:val="3"/>
            <w:shd w:val="clear" w:color="auto" w:fill="FFFFFF" w:themeFill="background1"/>
          </w:tcPr>
          <w:p w14:paraId="18FDFA36" w14:textId="66C0F4D5" w:rsidR="00154FC8" w:rsidRPr="00137E7B" w:rsidRDefault="005D5232" w:rsidP="006215B7">
            <w:pPr>
              <w:spacing w:before="60" w:after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c) </w:t>
            </w:r>
            <w:r w:rsidR="006F0976" w:rsidRPr="00137E7B">
              <w:rPr>
                <w:rFonts w:ascii="Verdana" w:hAnsi="Verdana" w:cs="Times New Roman"/>
                <w:b/>
                <w:sz w:val="18"/>
                <w:szCs w:val="18"/>
              </w:rPr>
              <w:t>Denominación</w:t>
            </w:r>
            <w:r w:rsidR="006F0976" w:rsidRPr="00137E7B">
              <w:rPr>
                <w:rFonts w:ascii="Verdana" w:hAnsi="Verdana" w:cs="Times New Roman"/>
                <w:sz w:val="18"/>
                <w:szCs w:val="18"/>
              </w:rPr>
              <w:t xml:space="preserve"> del evento (hasta 5 puntos)</w:t>
            </w:r>
            <w:r w:rsidR="00234220" w:rsidRPr="00137E7B">
              <w:rPr>
                <w:rFonts w:ascii="Verdana" w:hAnsi="Verdana" w:cs="Times New Roman"/>
                <w:sz w:val="18"/>
                <w:szCs w:val="18"/>
              </w:rPr>
              <w:t xml:space="preserve">. </w:t>
            </w:r>
          </w:p>
        </w:tc>
      </w:tr>
      <w:tr w:rsidR="00A34D79" w:rsidRPr="00137E7B" w14:paraId="499DDECB" w14:textId="77777777" w:rsidTr="00137E7B">
        <w:tc>
          <w:tcPr>
            <w:tcW w:w="3260" w:type="dxa"/>
            <w:shd w:val="clear" w:color="auto" w:fill="FFFFFF" w:themeFill="background1"/>
          </w:tcPr>
          <w:p w14:paraId="314DB5C7" w14:textId="77777777" w:rsidR="001A217A" w:rsidRPr="00137E7B" w:rsidRDefault="001A217A" w:rsidP="001A217A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1"/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1"/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Campeonato del mundo, de Europa o de España</w:t>
            </w:r>
          </w:p>
        </w:tc>
        <w:tc>
          <w:tcPr>
            <w:tcW w:w="3260" w:type="dxa"/>
            <w:shd w:val="clear" w:color="auto" w:fill="FFFFFF" w:themeFill="background1"/>
          </w:tcPr>
          <w:p w14:paraId="0D4355AF" w14:textId="77777777" w:rsidR="001A217A" w:rsidRPr="00137E7B" w:rsidRDefault="001A217A" w:rsidP="001A217A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Open o Copa nacional o internacional</w:t>
            </w:r>
          </w:p>
        </w:tc>
        <w:tc>
          <w:tcPr>
            <w:tcW w:w="3261" w:type="dxa"/>
            <w:shd w:val="clear" w:color="auto" w:fill="FFFFFF" w:themeFill="background1"/>
          </w:tcPr>
          <w:p w14:paraId="6B3ACB80" w14:textId="77777777" w:rsidR="001A217A" w:rsidRPr="00137E7B" w:rsidRDefault="001A217A" w:rsidP="001A217A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Otros (indicar): 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  <w:tr w:rsidR="00A34D79" w:rsidRPr="00137E7B" w14:paraId="5FE1C2F5" w14:textId="77777777" w:rsidTr="00137E7B">
        <w:tc>
          <w:tcPr>
            <w:tcW w:w="9781" w:type="dxa"/>
            <w:gridSpan w:val="3"/>
            <w:shd w:val="clear" w:color="auto" w:fill="FFFFFF" w:themeFill="background1"/>
          </w:tcPr>
          <w:p w14:paraId="4878DDCC" w14:textId="7761E37B" w:rsidR="00154FC8" w:rsidRPr="00137E7B" w:rsidRDefault="00234220" w:rsidP="007100C9">
            <w:pPr>
              <w:spacing w:before="60" w:after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5D5232" w:rsidRPr="005D5232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d) </w:t>
            </w:r>
            <w:r w:rsidRPr="005D5232">
              <w:rPr>
                <w:rFonts w:ascii="Verdana" w:hAnsi="Verdana" w:cs="Times New Roman"/>
                <w:b/>
                <w:bCs/>
                <w:sz w:val="18"/>
                <w:szCs w:val="18"/>
              </w:rPr>
              <w:t>Participación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(hasta 5 puntos). Indicar:</w:t>
            </w:r>
          </w:p>
        </w:tc>
      </w:tr>
      <w:tr w:rsidR="00A34D79" w:rsidRPr="00137E7B" w14:paraId="6EC42016" w14:textId="77777777" w:rsidTr="00137E7B">
        <w:tc>
          <w:tcPr>
            <w:tcW w:w="3260" w:type="dxa"/>
            <w:shd w:val="clear" w:color="auto" w:fill="FFFFFF" w:themeFill="background1"/>
          </w:tcPr>
          <w:p w14:paraId="730127C3" w14:textId="45D7BAD6" w:rsidR="00234220" w:rsidRPr="00137E7B" w:rsidRDefault="00234220" w:rsidP="006215B7">
            <w:pPr>
              <w:spacing w:before="60" w:after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Total: 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="007F7425">
              <w:rPr>
                <w:rFonts w:ascii="Verdana" w:hAnsi="Verdana" w:cs="Times New Roman"/>
                <w:sz w:val="18"/>
                <w:szCs w:val="18"/>
              </w:rP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shd w:val="clear" w:color="auto" w:fill="FFFFFF" w:themeFill="background1"/>
          </w:tcPr>
          <w:p w14:paraId="0E5F6039" w14:textId="5FE1D9AE" w:rsidR="00234220" w:rsidRPr="00137E7B" w:rsidRDefault="00234220" w:rsidP="00234220">
            <w:pPr>
              <w:spacing w:before="60" w:after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Hombres: 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="007F7425">
              <w:rPr>
                <w:rFonts w:ascii="Verdana" w:hAnsi="Verdana" w:cs="Times New Roman"/>
                <w:sz w:val="18"/>
                <w:szCs w:val="18"/>
              </w:rP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shd w:val="clear" w:color="auto" w:fill="FFFFFF" w:themeFill="background1"/>
          </w:tcPr>
          <w:p w14:paraId="7BFB3243" w14:textId="2B792371" w:rsidR="00234220" w:rsidRPr="00137E7B" w:rsidRDefault="00234220" w:rsidP="00234220">
            <w:pPr>
              <w:spacing w:before="60" w:after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Mujeres: 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="007F7425">
              <w:rPr>
                <w:rFonts w:ascii="Verdana" w:hAnsi="Verdana" w:cs="Times New Roman"/>
                <w:sz w:val="18"/>
                <w:szCs w:val="18"/>
              </w:rPr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="007F742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  <w:tr w:rsidR="00A34D79" w:rsidRPr="00137E7B" w14:paraId="7A5040AC" w14:textId="77777777" w:rsidTr="00137E7B">
        <w:tc>
          <w:tcPr>
            <w:tcW w:w="9781" w:type="dxa"/>
            <w:gridSpan w:val="3"/>
            <w:shd w:val="clear" w:color="auto" w:fill="FFFFFF" w:themeFill="background1"/>
          </w:tcPr>
          <w:p w14:paraId="750FCD9F" w14:textId="272A4E2F" w:rsidR="00234220" w:rsidRPr="00137E7B" w:rsidRDefault="005D5232" w:rsidP="009B1B0D">
            <w:pPr>
              <w:spacing w:before="60" w:after="6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e) </w:t>
            </w:r>
            <w:r w:rsidR="00234220" w:rsidRPr="00137E7B">
              <w:rPr>
                <w:rFonts w:ascii="Verdana" w:hAnsi="Verdana" w:cs="Times New Roman"/>
                <w:b/>
                <w:sz w:val="18"/>
                <w:szCs w:val="18"/>
              </w:rPr>
              <w:t>Categoría</w:t>
            </w:r>
            <w:r w:rsidR="00234220" w:rsidRPr="00137E7B">
              <w:rPr>
                <w:rFonts w:ascii="Verdana" w:hAnsi="Verdana" w:cs="Times New Roman"/>
                <w:sz w:val="18"/>
                <w:szCs w:val="18"/>
              </w:rPr>
              <w:t xml:space="preserve"> de edad (hasta 5 puntos). </w:t>
            </w:r>
            <w:r w:rsidR="009B1B0D" w:rsidRPr="00137E7B">
              <w:rPr>
                <w:rFonts w:ascii="Verdana" w:hAnsi="Verdana" w:cs="Times New Roman"/>
                <w:sz w:val="18"/>
                <w:szCs w:val="18"/>
              </w:rPr>
              <w:t>Marcar:</w:t>
            </w:r>
          </w:p>
        </w:tc>
      </w:tr>
      <w:tr w:rsidR="00A34D79" w:rsidRPr="00137E7B" w14:paraId="3FC626CD" w14:textId="77777777" w:rsidTr="00137E7B">
        <w:tc>
          <w:tcPr>
            <w:tcW w:w="3260" w:type="dxa"/>
            <w:shd w:val="clear" w:color="auto" w:fill="FFFFFF" w:themeFill="background1"/>
          </w:tcPr>
          <w:p w14:paraId="73CE06AF" w14:textId="77777777" w:rsidR="00234220" w:rsidRPr="00137E7B" w:rsidRDefault="00234220" w:rsidP="00234220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Absoluta o Sénior</w:t>
            </w:r>
          </w:p>
        </w:tc>
        <w:tc>
          <w:tcPr>
            <w:tcW w:w="3260" w:type="dxa"/>
            <w:shd w:val="clear" w:color="auto" w:fill="FFFFFF" w:themeFill="background1"/>
          </w:tcPr>
          <w:p w14:paraId="41E35FAF" w14:textId="77777777" w:rsidR="00234220" w:rsidRPr="00137E7B" w:rsidRDefault="00234220" w:rsidP="00234220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Inferior a la absoluta</w:t>
            </w:r>
          </w:p>
        </w:tc>
        <w:tc>
          <w:tcPr>
            <w:tcW w:w="3261" w:type="dxa"/>
            <w:shd w:val="clear" w:color="auto" w:fill="FFFFFF" w:themeFill="background1"/>
          </w:tcPr>
          <w:p w14:paraId="4ADA9D02" w14:textId="77777777" w:rsidR="00234220" w:rsidRPr="00137E7B" w:rsidRDefault="00234220" w:rsidP="00234220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Máster o veterano/a</w:t>
            </w:r>
          </w:p>
        </w:tc>
      </w:tr>
      <w:tr w:rsidR="00137E7B" w:rsidRPr="00137E7B" w14:paraId="2E8AEEFF" w14:textId="77777777" w:rsidTr="00224467">
        <w:tc>
          <w:tcPr>
            <w:tcW w:w="3260" w:type="dxa"/>
            <w:shd w:val="clear" w:color="auto" w:fill="FFFFFF" w:themeFill="background1"/>
          </w:tcPr>
          <w:p w14:paraId="55F90141" w14:textId="1E439EA3" w:rsidR="00137E7B" w:rsidRPr="00137E7B" w:rsidRDefault="00137E7B" w:rsidP="00234220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b/>
                <w:bCs/>
                <w:sz w:val="18"/>
                <w:szCs w:val="18"/>
              </w:rPr>
              <w:t>Añadir enlace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de un organismo oficial</w:t>
            </w:r>
            <w:r w:rsidR="0009742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>donde se puedan verificar</w:t>
            </w:r>
            <w:r w:rsidR="005D5232">
              <w:rPr>
                <w:rFonts w:ascii="Verdana" w:hAnsi="Verdana" w:cs="Times New Roman"/>
                <w:sz w:val="18"/>
                <w:szCs w:val="18"/>
              </w:rPr>
              <w:t xml:space="preserve"> todas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las características del evento </w:t>
            </w:r>
          </w:p>
        </w:tc>
        <w:tc>
          <w:tcPr>
            <w:tcW w:w="6521" w:type="dxa"/>
            <w:gridSpan w:val="2"/>
            <w:shd w:val="clear" w:color="auto" w:fill="FFFFFF" w:themeFill="background1"/>
          </w:tcPr>
          <w:p w14:paraId="65C76C19" w14:textId="6D49802D" w:rsidR="00137E7B" w:rsidRPr="00137E7B" w:rsidRDefault="007F7425" w:rsidP="00234220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</w:tbl>
    <w:p w14:paraId="2FCB4E7B" w14:textId="77777777" w:rsidR="00163541" w:rsidRPr="002E0F04" w:rsidRDefault="00163541" w:rsidP="00630A9A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9785" w:type="dxa"/>
        <w:tblInd w:w="-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679"/>
        <w:gridCol w:w="3106"/>
      </w:tblGrid>
      <w:tr w:rsidR="0031373E" w:rsidRPr="00137E7B" w14:paraId="39620CE8" w14:textId="77777777" w:rsidTr="00137E7B">
        <w:tc>
          <w:tcPr>
            <w:tcW w:w="6679" w:type="dxa"/>
            <w:shd w:val="clear" w:color="auto" w:fill="FFFFFF" w:themeFill="background1"/>
          </w:tcPr>
          <w:p w14:paraId="258E8D84" w14:textId="3C7C1081" w:rsidR="00DB261C" w:rsidRPr="00137E7B" w:rsidRDefault="00DB261C" w:rsidP="00DB261C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b/>
                <w:sz w:val="18"/>
                <w:szCs w:val="18"/>
              </w:rPr>
              <w:t xml:space="preserve">NÚMERO DE EDICIONES DEL EVENTO </w:t>
            </w:r>
            <w:r w:rsidRPr="00137E7B">
              <w:rPr>
                <w:rFonts w:ascii="Verdana" w:hAnsi="Verdana" w:cs="Times New Roman"/>
                <w:bCs/>
                <w:sz w:val="18"/>
                <w:szCs w:val="18"/>
              </w:rPr>
              <w:t>(máximo 15 puntos)</w:t>
            </w:r>
          </w:p>
        </w:tc>
        <w:tc>
          <w:tcPr>
            <w:tcW w:w="3106" w:type="dxa"/>
            <w:shd w:val="clear" w:color="auto" w:fill="FFFFFF" w:themeFill="background1"/>
          </w:tcPr>
          <w:p w14:paraId="68D7C9B5" w14:textId="77777777" w:rsidR="00DB261C" w:rsidRPr="00137E7B" w:rsidRDefault="00DB261C" w:rsidP="00DB261C">
            <w:pPr>
              <w:spacing w:before="120" w:after="1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Pr="00137E7B">
              <w:rPr>
                <w:rFonts w:ascii="Verdana" w:hAnsi="Verdana" w:cs="Times New Roman"/>
                <w:sz w:val="18"/>
                <w:szCs w:val="18"/>
              </w:rPr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137E7B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</w:tbl>
    <w:p w14:paraId="0195E632" w14:textId="77777777" w:rsidR="00154FC8" w:rsidRPr="00920975" w:rsidRDefault="00154FC8" w:rsidP="00920975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757" w:type="dxa"/>
        <w:tblInd w:w="-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95"/>
        <w:gridCol w:w="6462"/>
      </w:tblGrid>
      <w:tr w:rsidR="0031373E" w:rsidRPr="00137E7B" w14:paraId="7135CB4C" w14:textId="77777777" w:rsidTr="00137E7B">
        <w:tc>
          <w:tcPr>
            <w:tcW w:w="9757" w:type="dxa"/>
            <w:gridSpan w:val="2"/>
            <w:shd w:val="clear" w:color="auto" w:fill="FFFFFF" w:themeFill="background1"/>
          </w:tcPr>
          <w:p w14:paraId="6EACAB55" w14:textId="09E066DF" w:rsidR="00414F8A" w:rsidRPr="00137E7B" w:rsidRDefault="00414F8A" w:rsidP="0022105B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b/>
                <w:sz w:val="18"/>
                <w:szCs w:val="18"/>
              </w:rPr>
              <w:t xml:space="preserve">NÚMERO DE CLUBES Y/O DEPORTISTAS DE OTRAS CCAA O PAÍSES QUE ASISTEN AL EVENTO </w:t>
            </w:r>
            <w:r w:rsidRPr="00137E7B">
              <w:rPr>
                <w:rFonts w:ascii="Verdana" w:hAnsi="Verdana" w:cs="Times New Roman"/>
                <w:bCs/>
                <w:sz w:val="18"/>
                <w:szCs w:val="18"/>
              </w:rPr>
              <w:t>(máximo 15 puntos)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. Marcar </w:t>
            </w:r>
            <w:r w:rsidRPr="00137E7B">
              <w:rPr>
                <w:rFonts w:ascii="Verdana" w:hAnsi="Verdana" w:cs="Times New Roman"/>
                <w:b/>
                <w:sz w:val="18"/>
                <w:szCs w:val="18"/>
              </w:rPr>
              <w:t>SOLO</w:t>
            </w: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7F55A7" w:rsidRPr="00137E7B">
              <w:rPr>
                <w:rFonts w:ascii="Verdana" w:hAnsi="Verdana" w:cs="Times New Roman"/>
                <w:sz w:val="18"/>
                <w:szCs w:val="18"/>
              </w:rPr>
              <w:t>una casilla</w:t>
            </w:r>
          </w:p>
        </w:tc>
      </w:tr>
      <w:tr w:rsidR="0031373E" w:rsidRPr="00137E7B" w14:paraId="1D65BEE3" w14:textId="77777777" w:rsidTr="00137E7B">
        <w:tc>
          <w:tcPr>
            <w:tcW w:w="9757" w:type="dxa"/>
            <w:gridSpan w:val="2"/>
            <w:shd w:val="clear" w:color="auto" w:fill="FFFFFF" w:themeFill="background1"/>
          </w:tcPr>
          <w:p w14:paraId="37C50BE2" w14:textId="62228C1F" w:rsidR="00414F8A" w:rsidRPr="00137E7B" w:rsidRDefault="0073387E" w:rsidP="00920975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4"/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2"/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t xml:space="preserve">    </w:t>
            </w:r>
            <w:r w:rsidR="00414F8A" w:rsidRPr="00137E7B">
              <w:rPr>
                <w:rFonts w:ascii="Verdana" w:hAnsi="Verdana" w:cs="Times New Roman"/>
                <w:sz w:val="18"/>
                <w:szCs w:val="18"/>
              </w:rPr>
              <w:t>Más de 10 CC.AA</w:t>
            </w:r>
            <w:r w:rsidR="00FA4B54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414F8A" w:rsidRPr="00137E7B">
              <w:rPr>
                <w:rFonts w:ascii="Verdana" w:hAnsi="Verdana" w:cs="Times New Roman"/>
                <w:sz w:val="18"/>
                <w:szCs w:val="18"/>
              </w:rPr>
              <w:t xml:space="preserve"> representadas por clubes y/o deportistas</w:t>
            </w:r>
          </w:p>
        </w:tc>
      </w:tr>
      <w:tr w:rsidR="0031373E" w:rsidRPr="00137E7B" w14:paraId="5EB7F581" w14:textId="77777777" w:rsidTr="00137E7B">
        <w:tc>
          <w:tcPr>
            <w:tcW w:w="9757" w:type="dxa"/>
            <w:gridSpan w:val="2"/>
            <w:shd w:val="clear" w:color="auto" w:fill="FFFFFF" w:themeFill="background1"/>
          </w:tcPr>
          <w:p w14:paraId="6358BF83" w14:textId="626666CA" w:rsidR="00414F8A" w:rsidRPr="00137E7B" w:rsidRDefault="0073387E" w:rsidP="00920975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t xml:space="preserve">    </w:t>
            </w:r>
            <w:r w:rsidR="00414F8A" w:rsidRPr="00137E7B">
              <w:rPr>
                <w:rFonts w:ascii="Verdana" w:hAnsi="Verdana" w:cs="Times New Roman"/>
                <w:sz w:val="18"/>
                <w:szCs w:val="18"/>
              </w:rPr>
              <w:t>Entre 5 y 9 CC.AA</w:t>
            </w:r>
            <w:r w:rsidR="00FA4B54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414F8A" w:rsidRPr="00137E7B">
              <w:rPr>
                <w:rFonts w:ascii="Verdana" w:hAnsi="Verdana" w:cs="Times New Roman"/>
                <w:sz w:val="18"/>
                <w:szCs w:val="18"/>
              </w:rPr>
              <w:t xml:space="preserve"> representadas por clubes y/o deportistas</w:t>
            </w:r>
          </w:p>
        </w:tc>
      </w:tr>
      <w:tr w:rsidR="0031373E" w:rsidRPr="00137E7B" w14:paraId="3A32CD91" w14:textId="77777777" w:rsidTr="00137E7B">
        <w:tc>
          <w:tcPr>
            <w:tcW w:w="9757" w:type="dxa"/>
            <w:gridSpan w:val="2"/>
            <w:shd w:val="clear" w:color="auto" w:fill="FFFFFF" w:themeFill="background1"/>
          </w:tcPr>
          <w:p w14:paraId="52524BCD" w14:textId="0D8231F2" w:rsidR="00414F8A" w:rsidRPr="00137E7B" w:rsidRDefault="0073387E" w:rsidP="00920975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="00920975" w:rsidRPr="00137E7B">
              <w:rPr>
                <w:rFonts w:ascii="Verdana" w:hAnsi="Verdana" w:cs="Times New Roman"/>
                <w:sz w:val="18"/>
                <w:szCs w:val="18"/>
              </w:rPr>
              <w:t xml:space="preserve">    </w:t>
            </w:r>
            <w:r w:rsidR="00414F8A" w:rsidRPr="00137E7B">
              <w:rPr>
                <w:rFonts w:ascii="Verdana" w:hAnsi="Verdana" w:cs="Times New Roman"/>
                <w:sz w:val="18"/>
                <w:szCs w:val="18"/>
              </w:rPr>
              <w:t>Entre 3 y 4 CC.AA</w:t>
            </w:r>
            <w:r w:rsidR="00FA4B54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414F8A" w:rsidRPr="00137E7B">
              <w:rPr>
                <w:rFonts w:ascii="Verdana" w:hAnsi="Verdana" w:cs="Times New Roman"/>
                <w:sz w:val="18"/>
                <w:szCs w:val="18"/>
              </w:rPr>
              <w:t xml:space="preserve"> representadas por clubes y/o deportistas</w:t>
            </w:r>
          </w:p>
        </w:tc>
      </w:tr>
      <w:tr w:rsidR="00137E7B" w:rsidRPr="00137E7B" w14:paraId="1445442C" w14:textId="77777777" w:rsidTr="00137E7B">
        <w:tc>
          <w:tcPr>
            <w:tcW w:w="3295" w:type="dxa"/>
            <w:shd w:val="clear" w:color="auto" w:fill="FFFFFF" w:themeFill="background1"/>
          </w:tcPr>
          <w:p w14:paraId="7F556566" w14:textId="1FD07369" w:rsidR="00137E7B" w:rsidRPr="00137E7B" w:rsidRDefault="00137E7B" w:rsidP="00920975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137E7B">
              <w:rPr>
                <w:rFonts w:ascii="Verdana" w:hAnsi="Verdana" w:cs="Times New Roman"/>
                <w:b/>
                <w:bCs/>
                <w:sz w:val="18"/>
                <w:szCs w:val="18"/>
              </w:rPr>
              <w:t>Añadir enlace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de un organismo oficial donde se puedan verificar los resultados del evento</w:t>
            </w:r>
          </w:p>
        </w:tc>
        <w:tc>
          <w:tcPr>
            <w:tcW w:w="6462" w:type="dxa"/>
            <w:shd w:val="clear" w:color="auto" w:fill="FFFFFF" w:themeFill="background1"/>
          </w:tcPr>
          <w:p w14:paraId="48C6F8D8" w14:textId="6DE6D589" w:rsidR="00137E7B" w:rsidRPr="00137E7B" w:rsidRDefault="007F7425" w:rsidP="00920975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</w:tbl>
    <w:p w14:paraId="4A050233" w14:textId="77777777" w:rsidR="00414F8A" w:rsidRDefault="00414F8A" w:rsidP="0073387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DBBD1DD" w14:textId="77777777" w:rsidR="00CB101D" w:rsidRPr="0073387E" w:rsidRDefault="00CB101D" w:rsidP="0073387E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3"/>
        <w:tblW w:w="9709" w:type="dxa"/>
        <w:tblInd w:w="-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3758"/>
        <w:gridCol w:w="3257"/>
      </w:tblGrid>
      <w:tr w:rsidR="0031373E" w:rsidRPr="0009742A" w14:paraId="4CBA2806" w14:textId="77777777" w:rsidTr="00CB101D">
        <w:tc>
          <w:tcPr>
            <w:tcW w:w="9709" w:type="dxa"/>
            <w:gridSpan w:val="3"/>
            <w:shd w:val="clear" w:color="auto" w:fill="FFFFFF" w:themeFill="background1"/>
          </w:tcPr>
          <w:p w14:paraId="3D324627" w14:textId="30862784" w:rsidR="00414F8A" w:rsidRPr="0009742A" w:rsidRDefault="00D53F9D" w:rsidP="0022105B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b/>
                <w:sz w:val="18"/>
                <w:szCs w:val="18"/>
              </w:rPr>
              <w:lastRenderedPageBreak/>
              <w:t>EVENTO</w:t>
            </w:r>
            <w:r w:rsidR="009B410E" w:rsidRPr="0009742A">
              <w:rPr>
                <w:rFonts w:ascii="Verdana" w:hAnsi="Verdana" w:cs="Times New Roman"/>
                <w:b/>
                <w:sz w:val="18"/>
                <w:szCs w:val="18"/>
              </w:rPr>
              <w:t xml:space="preserve"> DIRIGIDO</w:t>
            </w:r>
            <w:r w:rsidR="00414F8A" w:rsidRPr="0009742A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5F6A55" w:rsidRPr="0009742A">
              <w:rPr>
                <w:rFonts w:ascii="Verdana" w:hAnsi="Verdana" w:cs="Times New Roman"/>
                <w:b/>
                <w:sz w:val="18"/>
                <w:szCs w:val="18"/>
              </w:rPr>
              <w:t xml:space="preserve">EXCLUSIVAMENTE </w:t>
            </w:r>
            <w:r w:rsidR="00414F8A" w:rsidRPr="0009742A">
              <w:rPr>
                <w:rFonts w:ascii="Verdana" w:hAnsi="Verdana" w:cs="Times New Roman"/>
                <w:b/>
                <w:sz w:val="18"/>
                <w:szCs w:val="18"/>
              </w:rPr>
              <w:t xml:space="preserve">A SECTORES ESPECÍFICOS </w:t>
            </w:r>
            <w:r w:rsidR="00414F8A" w:rsidRPr="0009742A">
              <w:rPr>
                <w:rFonts w:ascii="Verdana" w:hAnsi="Verdana" w:cs="Times New Roman"/>
                <w:bCs/>
                <w:sz w:val="18"/>
                <w:szCs w:val="18"/>
              </w:rPr>
              <w:t>(máximo 8 puntos</w:t>
            </w:r>
            <w:r w:rsidR="00C25DF7" w:rsidRPr="0009742A">
              <w:rPr>
                <w:rFonts w:ascii="Verdana" w:hAnsi="Verdana" w:cs="Times New Roman"/>
                <w:bCs/>
                <w:sz w:val="18"/>
                <w:szCs w:val="18"/>
              </w:rPr>
              <w:t>)</w:t>
            </w:r>
          </w:p>
        </w:tc>
      </w:tr>
      <w:tr w:rsidR="0031373E" w:rsidRPr="0009742A" w14:paraId="1DA342D1" w14:textId="77777777" w:rsidTr="00CB101D">
        <w:tc>
          <w:tcPr>
            <w:tcW w:w="2694" w:type="dxa"/>
            <w:shd w:val="clear" w:color="auto" w:fill="FFFFFF" w:themeFill="background1"/>
            <w:vAlign w:val="center"/>
          </w:tcPr>
          <w:p w14:paraId="1C9E5090" w14:textId="77777777" w:rsidR="00614986" w:rsidRPr="0009742A" w:rsidRDefault="00614986" w:rsidP="0022105B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09742A">
              <w:rPr>
                <w:rFonts w:ascii="Verdana" w:hAnsi="Verdana" w:cs="Times New Roman"/>
                <w:sz w:val="18"/>
                <w:szCs w:val="18"/>
              </w:rP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t xml:space="preserve">    Mujeres</w:t>
            </w:r>
          </w:p>
        </w:tc>
        <w:tc>
          <w:tcPr>
            <w:tcW w:w="3758" w:type="dxa"/>
            <w:shd w:val="clear" w:color="auto" w:fill="FFFFFF" w:themeFill="background1"/>
            <w:vAlign w:val="center"/>
          </w:tcPr>
          <w:p w14:paraId="00856AC0" w14:textId="77777777" w:rsidR="00614986" w:rsidRPr="0009742A" w:rsidRDefault="00614986" w:rsidP="00614986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09742A">
              <w:rPr>
                <w:rFonts w:ascii="Verdana" w:hAnsi="Verdana" w:cs="Times New Roman"/>
                <w:sz w:val="18"/>
                <w:szCs w:val="18"/>
              </w:rP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t xml:space="preserve">    Personas con discapacidad</w:t>
            </w:r>
          </w:p>
        </w:tc>
        <w:tc>
          <w:tcPr>
            <w:tcW w:w="3257" w:type="dxa"/>
            <w:shd w:val="clear" w:color="auto" w:fill="FFFFFF" w:themeFill="background1"/>
            <w:vAlign w:val="center"/>
          </w:tcPr>
          <w:p w14:paraId="195CF157" w14:textId="77777777" w:rsidR="00614986" w:rsidRPr="0009742A" w:rsidRDefault="00614986" w:rsidP="00614986">
            <w:pPr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09742A">
              <w:rPr>
                <w:rFonts w:ascii="Verdana" w:hAnsi="Verdana" w:cs="Times New Roman"/>
                <w:sz w:val="18"/>
                <w:szCs w:val="18"/>
              </w:rP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t xml:space="preserve">    Tercera edad</w:t>
            </w:r>
          </w:p>
        </w:tc>
      </w:tr>
    </w:tbl>
    <w:p w14:paraId="1B471159" w14:textId="77777777" w:rsidR="00AB0B3D" w:rsidRDefault="00AB0B3D" w:rsidP="0073387E">
      <w:pPr>
        <w:spacing w:after="0"/>
        <w:rPr>
          <w:rFonts w:ascii="Arial" w:hAnsi="Arial" w:cs="Arial"/>
          <w:sz w:val="18"/>
          <w:szCs w:val="18"/>
        </w:rPr>
      </w:pPr>
    </w:p>
    <w:p w14:paraId="71E6BF9F" w14:textId="77777777" w:rsidR="00614986" w:rsidRPr="0073387E" w:rsidRDefault="00614986" w:rsidP="0073387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3"/>
        <w:tblW w:w="9771" w:type="dxa"/>
        <w:tblInd w:w="-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93"/>
        <w:gridCol w:w="2003"/>
        <w:gridCol w:w="4775"/>
      </w:tblGrid>
      <w:tr w:rsidR="0031373E" w:rsidRPr="0009742A" w14:paraId="388F505B" w14:textId="77777777" w:rsidTr="0009742A">
        <w:tc>
          <w:tcPr>
            <w:tcW w:w="9771" w:type="dxa"/>
            <w:gridSpan w:val="3"/>
            <w:shd w:val="clear" w:color="auto" w:fill="FFFFFF" w:themeFill="background1"/>
          </w:tcPr>
          <w:p w14:paraId="3C523385" w14:textId="4F1749EF" w:rsidR="00D10F2B" w:rsidRPr="0009742A" w:rsidRDefault="00D10F2B" w:rsidP="0022105B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b/>
                <w:sz w:val="18"/>
                <w:szCs w:val="18"/>
              </w:rPr>
              <w:t xml:space="preserve">IMPACTO MEDIÁTICO Y SOCIAL </w:t>
            </w:r>
            <w:r w:rsidRPr="0009742A">
              <w:rPr>
                <w:rFonts w:ascii="Verdana" w:hAnsi="Verdana" w:cs="Times New Roman"/>
                <w:bCs/>
                <w:sz w:val="18"/>
                <w:szCs w:val="18"/>
              </w:rPr>
              <w:t>(máximo 8 puntos</w:t>
            </w:r>
            <w:r w:rsidR="00C25DF7" w:rsidRPr="0009742A">
              <w:rPr>
                <w:rFonts w:ascii="Verdana" w:hAnsi="Verdana" w:cs="Times New Roman"/>
                <w:bCs/>
                <w:sz w:val="18"/>
                <w:szCs w:val="18"/>
              </w:rPr>
              <w:t>)</w:t>
            </w:r>
          </w:p>
        </w:tc>
      </w:tr>
      <w:tr w:rsidR="0031373E" w:rsidRPr="0009742A" w14:paraId="193D5C22" w14:textId="77777777" w:rsidTr="00D31E26">
        <w:tc>
          <w:tcPr>
            <w:tcW w:w="2993" w:type="dxa"/>
            <w:shd w:val="clear" w:color="auto" w:fill="FFFFFF" w:themeFill="background1"/>
            <w:vAlign w:val="center"/>
          </w:tcPr>
          <w:p w14:paraId="6D0A8122" w14:textId="77777777" w:rsidR="00614986" w:rsidRPr="0009742A" w:rsidRDefault="00614986" w:rsidP="005F6A55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t>Medio de comunicación</w:t>
            </w: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14:paraId="4708D988" w14:textId="77777777" w:rsidR="00614986" w:rsidRPr="0009742A" w:rsidRDefault="00614986" w:rsidP="005F6A55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t>Fecha</w:t>
            </w:r>
          </w:p>
        </w:tc>
        <w:tc>
          <w:tcPr>
            <w:tcW w:w="4775" w:type="dxa"/>
            <w:shd w:val="clear" w:color="auto" w:fill="FFFFFF" w:themeFill="background1"/>
            <w:vAlign w:val="center"/>
          </w:tcPr>
          <w:p w14:paraId="398E0AB4" w14:textId="77777777" w:rsidR="00614986" w:rsidRPr="0009742A" w:rsidRDefault="00614986" w:rsidP="005F6A55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t>Enlace</w:t>
            </w:r>
          </w:p>
        </w:tc>
      </w:tr>
      <w:tr w:rsidR="0031373E" w:rsidRPr="0009742A" w14:paraId="1611EC41" w14:textId="77777777" w:rsidTr="00D31E26">
        <w:tc>
          <w:tcPr>
            <w:tcW w:w="2993" w:type="dxa"/>
            <w:shd w:val="clear" w:color="auto" w:fill="FFFFFF" w:themeFill="background1"/>
            <w:vAlign w:val="center"/>
          </w:tcPr>
          <w:p w14:paraId="6204356E" w14:textId="77777777" w:rsidR="005F6A55" w:rsidRPr="0009742A" w:rsidRDefault="005F6A55" w:rsidP="005F6A55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Pr="0009742A">
              <w:rPr>
                <w:rFonts w:ascii="Verdana" w:hAnsi="Verdana" w:cs="Times New Roman"/>
                <w:sz w:val="18"/>
                <w:szCs w:val="18"/>
              </w:rP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14:paraId="568295D3" w14:textId="3D92AEED" w:rsidR="005F6A55" w:rsidRPr="0009742A" w:rsidRDefault="00FA4B54" w:rsidP="005F6A55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775" w:type="dxa"/>
            <w:shd w:val="clear" w:color="auto" w:fill="FFFFFF" w:themeFill="background1"/>
            <w:vAlign w:val="center"/>
          </w:tcPr>
          <w:p w14:paraId="6ABAA9D3" w14:textId="56E7D6B5" w:rsidR="005F6A55" w:rsidRPr="0009742A" w:rsidRDefault="00B53A95" w:rsidP="005F6A55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  <w:tr w:rsidR="0031373E" w:rsidRPr="0009742A" w14:paraId="2D8D9055" w14:textId="77777777" w:rsidTr="00D31E26">
        <w:tc>
          <w:tcPr>
            <w:tcW w:w="2993" w:type="dxa"/>
            <w:shd w:val="clear" w:color="auto" w:fill="FFFFFF" w:themeFill="background1"/>
            <w:vAlign w:val="center"/>
          </w:tcPr>
          <w:p w14:paraId="48A142F8" w14:textId="77777777" w:rsidR="005F6A55" w:rsidRPr="0009742A" w:rsidRDefault="005F6A55" w:rsidP="0032395A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Pr="0009742A">
              <w:rPr>
                <w:rFonts w:ascii="Verdana" w:hAnsi="Verdana" w:cs="Times New Roman"/>
                <w:sz w:val="18"/>
                <w:szCs w:val="18"/>
              </w:rP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14:paraId="6D92F743" w14:textId="3F4D7FA2" w:rsidR="005F6A55" w:rsidRPr="0009742A" w:rsidRDefault="00FA4B54" w:rsidP="0032395A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775" w:type="dxa"/>
            <w:shd w:val="clear" w:color="auto" w:fill="FFFFFF" w:themeFill="background1"/>
            <w:vAlign w:val="center"/>
          </w:tcPr>
          <w:p w14:paraId="3A24B702" w14:textId="0532A2A0" w:rsidR="005F6A55" w:rsidRPr="0009742A" w:rsidRDefault="00B53A95" w:rsidP="0032395A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  <w:tr w:rsidR="0031373E" w:rsidRPr="0009742A" w14:paraId="6B150E5B" w14:textId="77777777" w:rsidTr="00D31E26">
        <w:tc>
          <w:tcPr>
            <w:tcW w:w="2993" w:type="dxa"/>
            <w:shd w:val="clear" w:color="auto" w:fill="FFFFFF" w:themeFill="background1"/>
            <w:vAlign w:val="center"/>
          </w:tcPr>
          <w:p w14:paraId="2AE6E718" w14:textId="77777777" w:rsidR="005F6A55" w:rsidRPr="0009742A" w:rsidRDefault="005F6A55" w:rsidP="0032395A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 w:rsidRPr="0009742A">
              <w:rPr>
                <w:rFonts w:ascii="Verdana" w:hAnsi="Verdana" w:cs="Times New Roman"/>
                <w:sz w:val="18"/>
                <w:szCs w:val="18"/>
              </w:rPr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 w:rsidRPr="0009742A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14:paraId="773C51DE" w14:textId="1B2632E9" w:rsidR="005F6A55" w:rsidRPr="0009742A" w:rsidRDefault="00FA4B54" w:rsidP="0032395A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775" w:type="dxa"/>
            <w:shd w:val="clear" w:color="auto" w:fill="FFFFFF" w:themeFill="background1"/>
            <w:vAlign w:val="center"/>
          </w:tcPr>
          <w:p w14:paraId="601D9CCB" w14:textId="3B9A2679" w:rsidR="005F6A55" w:rsidRPr="0009742A" w:rsidRDefault="00B53A95" w:rsidP="0032395A">
            <w:pPr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Verdana" w:hAnsi="Verdan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Times New Roman"/>
                <w:sz w:val="18"/>
                <w:szCs w:val="18"/>
              </w:rPr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separate"/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</w:p>
        </w:tc>
      </w:tr>
    </w:tbl>
    <w:p w14:paraId="4F59F122" w14:textId="77777777" w:rsidR="00D10F2B" w:rsidRPr="0073387E" w:rsidRDefault="00D10F2B" w:rsidP="0073387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3"/>
        <w:tblW w:w="9827" w:type="dxa"/>
        <w:tblInd w:w="-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415"/>
        <w:gridCol w:w="2412"/>
      </w:tblGrid>
      <w:tr w:rsidR="0031373E" w:rsidRPr="00D31E26" w14:paraId="69FC5873" w14:textId="77777777" w:rsidTr="00D31E26">
        <w:tc>
          <w:tcPr>
            <w:tcW w:w="7415" w:type="dxa"/>
            <w:shd w:val="clear" w:color="auto" w:fill="FFFFFF" w:themeFill="background1"/>
          </w:tcPr>
          <w:p w14:paraId="4884919F" w14:textId="42EC9EB5" w:rsidR="00614986" w:rsidRPr="00D31E26" w:rsidRDefault="00614986" w:rsidP="0022105B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D31E26">
              <w:rPr>
                <w:rFonts w:ascii="Verdana" w:hAnsi="Verdana" w:cs="Arial"/>
                <w:b/>
                <w:sz w:val="18"/>
                <w:szCs w:val="18"/>
              </w:rPr>
              <w:t xml:space="preserve">NÚMERO DE DÍAS DE DURACIÓN DEL EVENTO </w:t>
            </w:r>
            <w:r w:rsidRPr="00D31E26">
              <w:rPr>
                <w:rFonts w:ascii="Verdana" w:hAnsi="Verdana" w:cs="Arial"/>
                <w:bCs/>
                <w:sz w:val="18"/>
                <w:szCs w:val="18"/>
              </w:rPr>
              <w:t>(máximo 7 puntos)</w:t>
            </w:r>
            <w:r w:rsidRPr="00D31E26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shd w:val="clear" w:color="auto" w:fill="FFFFFF" w:themeFill="background1"/>
          </w:tcPr>
          <w:p w14:paraId="20D36CA9" w14:textId="77777777" w:rsidR="00614986" w:rsidRPr="00D31E26" w:rsidRDefault="00614986" w:rsidP="00614986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D31E26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31E26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D31E26">
              <w:rPr>
                <w:rFonts w:ascii="Verdana" w:hAnsi="Verdana" w:cs="Arial"/>
                <w:sz w:val="18"/>
                <w:szCs w:val="18"/>
              </w:rPr>
            </w:r>
            <w:r w:rsidRPr="00D31E2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E2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D31E2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D31E2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D31E2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D31E26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D31E26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10DA1171" w14:textId="77777777" w:rsidR="00D10F2B" w:rsidRPr="0073387E" w:rsidRDefault="00D10F2B" w:rsidP="0073387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3"/>
        <w:tblW w:w="9814" w:type="dxa"/>
        <w:tblInd w:w="-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814"/>
      </w:tblGrid>
      <w:tr w:rsidR="0031373E" w:rsidRPr="00D31E26" w14:paraId="43FFFC5A" w14:textId="77777777" w:rsidTr="00D31E26">
        <w:tc>
          <w:tcPr>
            <w:tcW w:w="9814" w:type="dxa"/>
            <w:shd w:val="clear" w:color="auto" w:fill="FFFFFF" w:themeFill="background1"/>
          </w:tcPr>
          <w:p w14:paraId="18DBD17A" w14:textId="183D4A24" w:rsidR="005B43B2" w:rsidRPr="00D31E26" w:rsidRDefault="005B43B2" w:rsidP="0022105B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Verdana" w:hAnsi="Verdana" w:cs="Arial"/>
                <w:b/>
                <w:spacing w:val="-2"/>
                <w:sz w:val="18"/>
                <w:szCs w:val="18"/>
              </w:rPr>
            </w:pPr>
            <w:r w:rsidRPr="00D31E26">
              <w:rPr>
                <w:rFonts w:ascii="Verdana" w:hAnsi="Verdana" w:cs="Arial"/>
                <w:b/>
                <w:spacing w:val="-2"/>
                <w:sz w:val="18"/>
                <w:szCs w:val="18"/>
              </w:rPr>
              <w:t xml:space="preserve">POR SER UN EVENTO, DE CARÁCTER DEPORTIVO ÚNICO EN LA REGIÓN </w:t>
            </w:r>
            <w:r w:rsidRPr="00D31E26">
              <w:rPr>
                <w:rFonts w:ascii="Verdana" w:hAnsi="Verdana" w:cs="Arial"/>
                <w:bCs/>
                <w:spacing w:val="-2"/>
                <w:sz w:val="18"/>
                <w:szCs w:val="18"/>
              </w:rPr>
              <w:t>(máximo 7 puntos</w:t>
            </w:r>
            <w:r w:rsidR="00C25DF7" w:rsidRPr="00D31E26">
              <w:rPr>
                <w:rFonts w:ascii="Verdana" w:hAnsi="Verdana" w:cs="Arial"/>
                <w:bCs/>
                <w:spacing w:val="-2"/>
                <w:sz w:val="18"/>
                <w:szCs w:val="18"/>
              </w:rPr>
              <w:t>)</w:t>
            </w:r>
            <w:r w:rsidR="00C25DF7" w:rsidRPr="00D31E26">
              <w:rPr>
                <w:rFonts w:ascii="Verdana" w:hAnsi="Verdana" w:cs="Arial"/>
                <w:spacing w:val="-2"/>
                <w:sz w:val="18"/>
                <w:szCs w:val="18"/>
              </w:rPr>
              <w:t xml:space="preserve"> </w:t>
            </w:r>
          </w:p>
        </w:tc>
      </w:tr>
      <w:tr w:rsidR="0031373E" w:rsidRPr="00D31E26" w14:paraId="429EE682" w14:textId="77777777" w:rsidTr="00D31E26">
        <w:tc>
          <w:tcPr>
            <w:tcW w:w="9814" w:type="dxa"/>
            <w:shd w:val="clear" w:color="auto" w:fill="FFFFFF" w:themeFill="background1"/>
          </w:tcPr>
          <w:p w14:paraId="4E80EA07" w14:textId="77777777" w:rsidR="005B43B2" w:rsidRPr="00D31E26" w:rsidRDefault="0073387E" w:rsidP="0073387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D31E26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D31E26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6"/>
            <w:r w:rsidRPr="00D31E26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D31E26">
              <w:rPr>
                <w:rFonts w:ascii="Verdana" w:hAnsi="Verdana" w:cs="Arial"/>
                <w:sz w:val="18"/>
                <w:szCs w:val="18"/>
              </w:rPr>
            </w:r>
            <w:r w:rsidRPr="00D31E26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E26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3"/>
            <w:r w:rsidRPr="00D31E26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="005B43B2" w:rsidRPr="00D31E26">
              <w:rPr>
                <w:rFonts w:ascii="Verdana" w:hAnsi="Verdana" w:cs="Arial"/>
                <w:sz w:val="18"/>
                <w:szCs w:val="18"/>
              </w:rPr>
              <w:t>Es un evento /actividad formativa único en la región</w:t>
            </w:r>
            <w:r w:rsidR="00AB0B3D" w:rsidRPr="00D31E26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</w:tc>
      </w:tr>
    </w:tbl>
    <w:p w14:paraId="64FDEC81" w14:textId="77777777" w:rsidR="00163541" w:rsidRDefault="00163541" w:rsidP="0073387E">
      <w:pPr>
        <w:spacing w:after="0"/>
        <w:rPr>
          <w:rFonts w:ascii="Arial" w:hAnsi="Arial" w:cs="Arial"/>
          <w:sz w:val="18"/>
          <w:szCs w:val="18"/>
        </w:rPr>
      </w:pPr>
    </w:p>
    <w:p w14:paraId="17268073" w14:textId="77777777" w:rsidR="009B1B0D" w:rsidRDefault="009B1B0D" w:rsidP="0073387E">
      <w:pPr>
        <w:spacing w:after="0"/>
        <w:rPr>
          <w:rFonts w:ascii="Arial" w:hAnsi="Arial" w:cs="Arial"/>
          <w:sz w:val="18"/>
          <w:szCs w:val="18"/>
        </w:rPr>
      </w:pPr>
    </w:p>
    <w:p w14:paraId="3B1A6C8E" w14:textId="77777777" w:rsidR="009B1B0D" w:rsidRPr="0073387E" w:rsidRDefault="009B1B0D" w:rsidP="0073387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794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3"/>
        <w:gridCol w:w="1696"/>
        <w:gridCol w:w="2569"/>
        <w:gridCol w:w="1443"/>
        <w:gridCol w:w="257"/>
        <w:gridCol w:w="1075"/>
        <w:gridCol w:w="1891"/>
      </w:tblGrid>
      <w:tr w:rsidR="0031373E" w:rsidRPr="00FA4B54" w14:paraId="0650FFD9" w14:textId="77777777" w:rsidTr="00CE3DB5">
        <w:tc>
          <w:tcPr>
            <w:tcW w:w="9794" w:type="dxa"/>
            <w:gridSpan w:val="7"/>
            <w:shd w:val="clear" w:color="auto" w:fill="FFFFFF" w:themeFill="background1"/>
            <w:vAlign w:val="center"/>
          </w:tcPr>
          <w:p w14:paraId="7FC366F0" w14:textId="77777777" w:rsidR="00990FD4" w:rsidRPr="00FA4B54" w:rsidRDefault="00990FD4" w:rsidP="0022105B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b/>
                <w:sz w:val="18"/>
                <w:szCs w:val="18"/>
              </w:rPr>
              <w:t>CERTIFICADO DE VERACIDAD DE LO ANTERIORMENTE EXPUESTO</w:t>
            </w:r>
          </w:p>
        </w:tc>
      </w:tr>
      <w:tr w:rsidR="0031373E" w:rsidRPr="00FA4B54" w14:paraId="35B0E05A" w14:textId="77777777" w:rsidTr="00CE3DB5">
        <w:trPr>
          <w:trHeight w:val="146"/>
        </w:trPr>
        <w:tc>
          <w:tcPr>
            <w:tcW w:w="9794" w:type="dxa"/>
            <w:gridSpan w:val="7"/>
            <w:shd w:val="clear" w:color="auto" w:fill="FFFFFF" w:themeFill="background1"/>
            <w:vAlign w:val="center"/>
          </w:tcPr>
          <w:p w14:paraId="6C73E8A5" w14:textId="77777777" w:rsidR="00990FD4" w:rsidRPr="00FA4B54" w:rsidRDefault="00990FD4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1373E" w:rsidRPr="00FA4B54" w14:paraId="5DCC3E74" w14:textId="77777777" w:rsidTr="00CE3DB5">
        <w:trPr>
          <w:trHeight w:val="242"/>
        </w:trPr>
        <w:tc>
          <w:tcPr>
            <w:tcW w:w="417" w:type="dxa"/>
            <w:shd w:val="clear" w:color="auto" w:fill="FFFFFF" w:themeFill="background1"/>
            <w:vAlign w:val="center"/>
          </w:tcPr>
          <w:p w14:paraId="5D9BB170" w14:textId="48F363FD" w:rsidR="00990FD4" w:rsidRPr="00FA4B54" w:rsidRDefault="00990FD4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t>D</w:t>
            </w:r>
            <w:r w:rsidR="00FA4B54" w:rsidRPr="00FA4B54">
              <w:rPr>
                <w:rFonts w:ascii="Verdana" w:hAnsi="Verdana" w:cs="Arial"/>
                <w:sz w:val="18"/>
                <w:szCs w:val="18"/>
              </w:rPr>
              <w:t>/Dña</w:t>
            </w:r>
            <w:r w:rsidRPr="00FA4B5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6287" w:type="dxa"/>
            <w:gridSpan w:val="4"/>
            <w:shd w:val="clear" w:color="auto" w:fill="FFFFFF" w:themeFill="background1"/>
            <w:vAlign w:val="center"/>
          </w:tcPr>
          <w:p w14:paraId="38F3003C" w14:textId="77777777" w:rsidR="00990FD4" w:rsidRPr="00FA4B54" w:rsidRDefault="009A0D8F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A4B5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A4B54">
              <w:rPr>
                <w:rFonts w:ascii="Verdana" w:hAnsi="Verdana" w:cs="Arial"/>
                <w:sz w:val="18"/>
                <w:szCs w:val="18"/>
              </w:rPr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14:paraId="5D5CE2E0" w14:textId="77777777" w:rsidR="00990FD4" w:rsidRPr="00FA4B54" w:rsidRDefault="00990FD4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t>con DNI: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F78867D" w14:textId="77777777" w:rsidR="00990FD4" w:rsidRPr="00FA4B54" w:rsidRDefault="000734D0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A4B5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A4B54">
              <w:rPr>
                <w:rFonts w:ascii="Verdana" w:hAnsi="Verdana" w:cs="Arial"/>
                <w:sz w:val="18"/>
                <w:szCs w:val="18"/>
              </w:rPr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31373E" w:rsidRPr="00FA4B54" w14:paraId="7F0EE721" w14:textId="77777777" w:rsidTr="00CE3DB5">
        <w:trPr>
          <w:trHeight w:val="317"/>
        </w:trPr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14:paraId="7F84C832" w14:textId="77777777" w:rsidR="00990FD4" w:rsidRPr="00FA4B54" w:rsidRDefault="00990FD4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t>ocupando el cargo de</w:t>
            </w:r>
          </w:p>
        </w:tc>
        <w:tc>
          <w:tcPr>
            <w:tcW w:w="2713" w:type="dxa"/>
            <w:shd w:val="clear" w:color="auto" w:fill="FFFFFF" w:themeFill="background1"/>
            <w:vAlign w:val="center"/>
          </w:tcPr>
          <w:p w14:paraId="24012120" w14:textId="77777777" w:rsidR="00990FD4" w:rsidRPr="00FA4B54" w:rsidRDefault="000734D0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A4B5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A4B54">
              <w:rPr>
                <w:rFonts w:ascii="Verdana" w:hAnsi="Verdana" w:cs="Arial"/>
                <w:sz w:val="18"/>
                <w:szCs w:val="18"/>
              </w:rPr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5A607EF2" w14:textId="77777777" w:rsidR="00990FD4" w:rsidRPr="00FA4B54" w:rsidRDefault="00990FD4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t>de la Entidad:</w:t>
            </w:r>
          </w:p>
        </w:tc>
        <w:tc>
          <w:tcPr>
            <w:tcW w:w="3367" w:type="dxa"/>
            <w:gridSpan w:val="3"/>
            <w:shd w:val="clear" w:color="auto" w:fill="FFFFFF" w:themeFill="background1"/>
            <w:vAlign w:val="center"/>
          </w:tcPr>
          <w:p w14:paraId="42F2FE34" w14:textId="77777777" w:rsidR="00990FD4" w:rsidRPr="00FA4B54" w:rsidRDefault="000734D0" w:rsidP="00FD4E36">
            <w:pPr>
              <w:spacing w:after="6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4B5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A4B54">
              <w:rPr>
                <w:rFonts w:ascii="Verdana" w:hAnsi="Verdana" w:cs="Arial"/>
                <w:sz w:val="18"/>
                <w:szCs w:val="18"/>
              </w:rPr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A4B5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31373E" w:rsidRPr="00FA4B54" w14:paraId="37F230E6" w14:textId="77777777" w:rsidTr="00CE3DB5">
        <w:tc>
          <w:tcPr>
            <w:tcW w:w="9794" w:type="dxa"/>
            <w:gridSpan w:val="7"/>
            <w:shd w:val="clear" w:color="auto" w:fill="FFFFFF" w:themeFill="background1"/>
            <w:vAlign w:val="center"/>
          </w:tcPr>
          <w:p w14:paraId="79C5DFCF" w14:textId="77777777" w:rsidR="00990FD4" w:rsidRPr="00FA4B54" w:rsidRDefault="00990FD4" w:rsidP="00FD4E3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t>CERTIFICO, bajo mi responsabilidad, la veracidad y exactitud de todos los datos contenidos en el presente documento.</w:t>
            </w:r>
          </w:p>
          <w:p w14:paraId="37280E19" w14:textId="77777777" w:rsidR="00753172" w:rsidRPr="00FA4B54" w:rsidRDefault="00753172" w:rsidP="00FD4E3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right" w:tblpY="615"/>
              <w:tblOverlap w:val="never"/>
              <w:tblW w:w="0" w:type="auto"/>
              <w:tblBorders>
                <w:top w:val="thinThickLargeGap" w:sz="2" w:space="0" w:color="595959" w:themeColor="text1" w:themeTint="A6"/>
                <w:left w:val="thinThickLargeGap" w:sz="2" w:space="0" w:color="595959" w:themeColor="text1" w:themeTint="A6"/>
                <w:bottom w:val="thinThickLargeGap" w:sz="2" w:space="0" w:color="595959" w:themeColor="text1" w:themeTint="A6"/>
                <w:right w:val="thinThickLargeGap" w:sz="2" w:space="0" w:color="595959" w:themeColor="text1" w:themeTint="A6"/>
                <w:insideH w:val="thinThickLargeGap" w:sz="2" w:space="0" w:color="404040" w:themeColor="text1" w:themeTint="BF"/>
                <w:insideV w:val="thinThickLargeGap" w:sz="2" w:space="0" w:color="404040" w:themeColor="text1" w:themeTint="BF"/>
              </w:tblBorders>
              <w:tblLook w:val="04A0" w:firstRow="1" w:lastRow="0" w:firstColumn="1" w:lastColumn="0" w:noHBand="0" w:noVBand="1"/>
            </w:tblPr>
            <w:tblGrid>
              <w:gridCol w:w="5344"/>
            </w:tblGrid>
            <w:tr w:rsidR="0031373E" w:rsidRPr="00FA4B54" w14:paraId="310CBD2B" w14:textId="77777777" w:rsidTr="0067668C">
              <w:trPr>
                <w:trHeight w:val="1711"/>
              </w:trPr>
              <w:tc>
                <w:tcPr>
                  <w:tcW w:w="5344" w:type="dxa"/>
                </w:tcPr>
                <w:p w14:paraId="16B19F57" w14:textId="14744745" w:rsidR="0099078C" w:rsidRPr="00FA4B54" w:rsidRDefault="0099078C" w:rsidP="0099078C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FA4B54">
                    <w:rPr>
                      <w:rFonts w:ascii="Verdana" w:hAnsi="Verdana" w:cs="Arial"/>
                      <w:sz w:val="18"/>
                      <w:szCs w:val="18"/>
                    </w:rPr>
                    <w:t>Firma</w:t>
                  </w:r>
                  <w:r w:rsidR="0012698A" w:rsidRPr="00FA4B5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="00FB3619" w:rsidRPr="00FA4B54">
                    <w:rPr>
                      <w:rFonts w:ascii="Verdana" w:hAnsi="Verdana" w:cs="Arial"/>
                      <w:sz w:val="18"/>
                      <w:szCs w:val="18"/>
                    </w:rPr>
                    <w:t>electrónica</w:t>
                  </w:r>
                  <w:r w:rsidRPr="00FA4B5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FA4B54">
                    <w:rPr>
                      <w:rFonts w:ascii="Verdana" w:hAnsi="Verdana" w:cs="Arial"/>
                      <w:sz w:val="18"/>
                      <w:szCs w:val="18"/>
                    </w:rPr>
                    <w:t>de</w:t>
                  </w:r>
                  <w:r w:rsidR="00CE3DB5" w:rsidRPr="00FA4B54">
                    <w:rPr>
                      <w:rFonts w:ascii="Verdana" w:hAnsi="Verdana" w:cs="Arial"/>
                      <w:sz w:val="18"/>
                      <w:szCs w:val="18"/>
                    </w:rPr>
                    <w:t xml:space="preserve"> el/la</w:t>
                  </w:r>
                  <w:r w:rsidRPr="00FA4B54">
                    <w:rPr>
                      <w:rFonts w:ascii="Verdana" w:hAnsi="Verdana" w:cs="Arial"/>
                      <w:sz w:val="18"/>
                      <w:szCs w:val="18"/>
                    </w:rPr>
                    <w:t xml:space="preserve"> representante</w:t>
                  </w:r>
                  <w:proofErr w:type="gramEnd"/>
                  <w:r w:rsidRPr="00FA4B54">
                    <w:rPr>
                      <w:rFonts w:ascii="Verdana" w:hAnsi="Verdana" w:cs="Arial"/>
                      <w:sz w:val="18"/>
                      <w:szCs w:val="18"/>
                    </w:rPr>
                    <w:t xml:space="preserve"> la Entidad:</w:t>
                  </w:r>
                </w:p>
                <w:p w14:paraId="373A804F" w14:textId="77777777" w:rsidR="0099078C" w:rsidRPr="00FA4B54" w:rsidRDefault="0099078C" w:rsidP="0099078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5A5916E9" w14:textId="77777777" w:rsidR="0099078C" w:rsidRPr="00FA4B54" w:rsidRDefault="0099078C" w:rsidP="0099078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26D0DC09" w14:textId="77777777" w:rsidR="0099078C" w:rsidRPr="00FA4B54" w:rsidRDefault="0099078C" w:rsidP="0099078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3596149F" w14:textId="77777777" w:rsidR="0099078C" w:rsidRPr="00FA4B54" w:rsidRDefault="0099078C" w:rsidP="0099078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59A1D8F3" w14:textId="77777777" w:rsidR="0099078C" w:rsidRPr="00FA4B54" w:rsidRDefault="0099078C" w:rsidP="0099078C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</w:tbl>
          <w:p w14:paraId="50C1DAC2" w14:textId="77777777" w:rsidR="00990FD4" w:rsidRPr="00FA4B54" w:rsidRDefault="00990FD4" w:rsidP="00D44C0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A4B54">
              <w:rPr>
                <w:rFonts w:ascii="Verdana" w:hAnsi="Verdana" w:cs="Arial"/>
                <w:sz w:val="18"/>
                <w:szCs w:val="18"/>
              </w:rPr>
              <w:t xml:space="preserve">        Para que así conste donde proceda,</w:t>
            </w:r>
          </w:p>
        </w:tc>
      </w:tr>
    </w:tbl>
    <w:p w14:paraId="614ABB06" w14:textId="77777777" w:rsidR="00163541" w:rsidRPr="00163541" w:rsidRDefault="00163541" w:rsidP="00FB3619">
      <w:pPr>
        <w:jc w:val="center"/>
        <w:rPr>
          <w:sz w:val="20"/>
          <w:szCs w:val="20"/>
          <w:lang w:val="es-ES_tradnl"/>
        </w:rPr>
      </w:pPr>
    </w:p>
    <w:sectPr w:rsidR="00163541" w:rsidRPr="00163541" w:rsidSect="00CB101D">
      <w:headerReference w:type="default" r:id="rId7"/>
      <w:headerReference w:type="first" r:id="rId8"/>
      <w:pgSz w:w="11906" w:h="16838"/>
      <w:pgMar w:top="226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2DFC" w14:textId="77777777" w:rsidR="00142706" w:rsidRDefault="00142706" w:rsidP="005852DF">
      <w:pPr>
        <w:spacing w:after="0" w:line="240" w:lineRule="auto"/>
      </w:pPr>
      <w:r>
        <w:separator/>
      </w:r>
    </w:p>
  </w:endnote>
  <w:endnote w:type="continuationSeparator" w:id="0">
    <w:p w14:paraId="11805022" w14:textId="77777777" w:rsidR="00142706" w:rsidRDefault="00142706" w:rsidP="0058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CD79" w14:textId="77777777" w:rsidR="00142706" w:rsidRDefault="00142706" w:rsidP="005852DF">
      <w:pPr>
        <w:spacing w:after="0" w:line="240" w:lineRule="auto"/>
      </w:pPr>
      <w:r>
        <w:separator/>
      </w:r>
    </w:p>
  </w:footnote>
  <w:footnote w:type="continuationSeparator" w:id="0">
    <w:p w14:paraId="45E452CA" w14:textId="77777777" w:rsidR="00142706" w:rsidRDefault="00142706" w:rsidP="00585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BAF4" w14:textId="77777777" w:rsidR="00845B61" w:rsidRDefault="00FD5449" w:rsidP="00845B61">
    <w:pPr>
      <w:pStyle w:val="Encabezado"/>
      <w:rPr>
        <w:rFonts w:ascii="Arial" w:hAnsi="Arial" w:cs="Arial"/>
        <w:b/>
        <w:sz w:val="12"/>
        <w:szCs w:val="12"/>
        <w:lang w:val="es-ES_tradnl"/>
      </w:rPr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4D70F45C" wp14:editId="56B4EEE8">
          <wp:simplePos x="0" y="0"/>
          <wp:positionH relativeFrom="column">
            <wp:posOffset>-302213</wp:posOffset>
          </wp:positionH>
          <wp:positionV relativeFrom="paragraph">
            <wp:posOffset>-238675</wp:posOffset>
          </wp:positionV>
          <wp:extent cx="1162930" cy="784747"/>
          <wp:effectExtent l="0" t="0" r="0" b="0"/>
          <wp:wrapNone/>
          <wp:docPr id="23" name="Imagen 23" descr="logoNuevoAzul-pequ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-peque (2)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62" t="8837" r="11462" b="21942"/>
                  <a:stretch/>
                </pic:blipFill>
                <pic:spPr bwMode="auto">
                  <a:xfrm>
                    <a:off x="0" y="0"/>
                    <a:ext cx="1172772" cy="7913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4AFF41" w14:textId="77777777" w:rsidR="00845B61" w:rsidRDefault="00845B61" w:rsidP="00845B61">
    <w:pPr>
      <w:pStyle w:val="Encabezado"/>
      <w:rPr>
        <w:rFonts w:ascii="Arial" w:hAnsi="Arial" w:cs="Arial"/>
        <w:b/>
        <w:sz w:val="12"/>
        <w:szCs w:val="12"/>
        <w:lang w:val="es-ES_tradnl"/>
      </w:rPr>
    </w:pPr>
  </w:p>
  <w:p w14:paraId="302F3E93" w14:textId="77777777" w:rsidR="00FD5449" w:rsidRDefault="00FD5449" w:rsidP="00FD5449">
    <w:pPr>
      <w:pStyle w:val="Encabezado"/>
      <w:tabs>
        <w:tab w:val="clear" w:pos="4252"/>
        <w:tab w:val="clear" w:pos="8504"/>
      </w:tabs>
      <w:rPr>
        <w:rFonts w:ascii="Calibri" w:hAnsi="Calibri" w:cs="Arial"/>
        <w:b/>
        <w:color w:val="0F243E"/>
        <w:sz w:val="16"/>
        <w:szCs w:val="16"/>
      </w:rPr>
    </w:pPr>
  </w:p>
  <w:p w14:paraId="1F805EB4" w14:textId="77777777" w:rsidR="00FD5449" w:rsidRDefault="00FD5449" w:rsidP="00FD5449">
    <w:pPr>
      <w:pStyle w:val="Encabezado"/>
      <w:tabs>
        <w:tab w:val="clear" w:pos="4252"/>
        <w:tab w:val="clear" w:pos="8504"/>
      </w:tabs>
      <w:rPr>
        <w:rFonts w:ascii="Calibri" w:hAnsi="Calibri" w:cs="Arial"/>
        <w:b/>
        <w:color w:val="0F243E"/>
        <w:sz w:val="16"/>
        <w:szCs w:val="16"/>
      </w:rPr>
    </w:pPr>
  </w:p>
  <w:p w14:paraId="1ABDD5F1" w14:textId="77777777" w:rsidR="00FD5449" w:rsidRDefault="00FD5449" w:rsidP="00FD5449">
    <w:pPr>
      <w:pStyle w:val="Encabezado"/>
      <w:tabs>
        <w:tab w:val="clear" w:pos="4252"/>
        <w:tab w:val="clear" w:pos="8504"/>
      </w:tabs>
      <w:rPr>
        <w:rFonts w:ascii="Calibri" w:hAnsi="Calibri" w:cs="Arial"/>
        <w:b/>
        <w:color w:val="0F243E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05CE" w14:textId="17792653" w:rsidR="005B2C6B" w:rsidRDefault="000D0E0B" w:rsidP="005B2C6B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3120" behindDoc="0" locked="0" layoutInCell="1" allowOverlap="1" wp14:anchorId="25CF66C1" wp14:editId="1DBFFBD2">
          <wp:simplePos x="0" y="0"/>
          <wp:positionH relativeFrom="column">
            <wp:posOffset>-610499</wp:posOffset>
          </wp:positionH>
          <wp:positionV relativeFrom="paragraph">
            <wp:posOffset>-360276</wp:posOffset>
          </wp:positionV>
          <wp:extent cx="979715" cy="753786"/>
          <wp:effectExtent l="0" t="0" r="0" b="0"/>
          <wp:wrapNone/>
          <wp:docPr id="24" name="Imagen 24" descr="logoNuevoAzul-pequ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-peque (2)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62" t="8837" r="11462" b="21942"/>
                  <a:stretch/>
                </pic:blipFill>
                <pic:spPr bwMode="auto">
                  <a:xfrm>
                    <a:off x="0" y="0"/>
                    <a:ext cx="979715" cy="753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5B61">
      <w:rPr>
        <w:rFonts w:ascii="Calibri" w:hAnsi="Calibri"/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C12610" wp14:editId="0B6C379F">
              <wp:simplePos x="0" y="0"/>
              <wp:positionH relativeFrom="margin">
                <wp:posOffset>1714500</wp:posOffset>
              </wp:positionH>
              <wp:positionV relativeFrom="paragraph">
                <wp:posOffset>-125095</wp:posOffset>
              </wp:positionV>
              <wp:extent cx="1371600" cy="929005"/>
              <wp:effectExtent l="0" t="0" r="0" b="444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1600" cy="929005"/>
                        <a:chOff x="5588" y="697"/>
                        <a:chExt cx="2160" cy="1463"/>
                      </a:xfrm>
                    </wpg:grpSpPr>
                    <wps:wsp>
                      <wps:cNvPr id="7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889" y="1087"/>
                          <a:ext cx="1559" cy="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2390F3" w14:textId="4DCCC2B3" w:rsidR="0093601F" w:rsidRPr="00884B96" w:rsidRDefault="00845B61" w:rsidP="009360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4B96">
                              <w:rPr>
                                <w:b/>
                              </w:rPr>
                              <w:t>03</w:t>
                            </w:r>
                            <w:r w:rsidR="003D6F75">
                              <w:rPr>
                                <w:b/>
                              </w:rPr>
                              <w:t>5603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5588" y="697"/>
                          <a:ext cx="2160" cy="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3B42F" w14:textId="77777777" w:rsidR="0093601F" w:rsidRPr="00F00087" w:rsidRDefault="0093601F" w:rsidP="0093601F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  <wps:wsp>
                      <wps:cNvPr id="11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5796" y="1477"/>
                          <a:ext cx="1744" cy="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280CB" w14:textId="77777777" w:rsidR="0093601F" w:rsidRPr="00D521D5" w:rsidRDefault="0093601F" w:rsidP="0093601F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1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6066" y="1800"/>
                          <a:ext cx="1204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DE57F" w14:textId="77777777" w:rsidR="0093601F" w:rsidRPr="00884B96" w:rsidRDefault="00845B61" w:rsidP="009360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4B96">
                              <w:rPr>
                                <w:b/>
                              </w:rPr>
                              <w:t>SKB8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C12610" id="Group 5" o:spid="_x0000_s1026" style="position:absolute;margin-left:135pt;margin-top:-9.85pt;width:108pt;height:73.15pt;z-index:251659264;mso-position-horizontal-relative:margin" coordorigin="5588,697" coordsize="2160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5889;top:1087;width:15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" filled="f" strokeweight=".5pt">
                <v:fill opacity="52428f"/>
                <v:textbox inset=",.3mm,,.3mm">
                  <w:txbxContent>
                    <w:p w14:paraId="4A2390F3" w14:textId="4DCCC2B3" w:rsidR="0093601F" w:rsidRPr="00884B96" w:rsidRDefault="00845B61" w:rsidP="0093601F">
                      <w:pPr>
                        <w:jc w:val="center"/>
                        <w:rPr>
                          <w:b/>
                        </w:rPr>
                      </w:pPr>
                      <w:r w:rsidRPr="00884B96">
                        <w:rPr>
                          <w:b/>
                        </w:rPr>
                        <w:t>03</w:t>
                      </w:r>
                      <w:r w:rsidR="003D6F75">
                        <w:rPr>
                          <w:b/>
                        </w:rPr>
                        <w:t>5603</w:t>
                      </w:r>
                    </w:p>
                  </w:txbxContent>
                </v:textbox>
              </v:shape>
              <v:shape id="Text Box 7" o:spid="_x0000_s1028" type="#_x0000_t202" style="position:absolute;left:5588;top:697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" filled="f" stroked="f">
                <v:textbox inset=",1mm,,1mm">
                  <w:txbxContent>
                    <w:p w14:paraId="3353B42F" w14:textId="77777777" w:rsidR="0093601F" w:rsidRPr="00F00087" w:rsidRDefault="0093601F" w:rsidP="0093601F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  <v:shape id="Text Box 8" o:spid="_x0000_s1029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" filled="f" stroked="f">
                <v:textbox inset=",.3mm,,.3mm">
                  <w:txbxContent>
                    <w:p w14:paraId="47F280CB" w14:textId="77777777" w:rsidR="0093601F" w:rsidRPr="00D521D5" w:rsidRDefault="0093601F" w:rsidP="0093601F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  <v:shape id="Text Box 9" o:spid="_x0000_s1030" type="#_x0000_t202" style="position:absolute;left:6066;top:1800;width:1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" stroked="f">
                <v:textbox inset=",0,,0">
                  <w:txbxContent>
                    <w:p w14:paraId="6E0DE57F" w14:textId="77777777" w:rsidR="0093601F" w:rsidRPr="00884B96" w:rsidRDefault="00845B61" w:rsidP="0093601F">
                      <w:pPr>
                        <w:jc w:val="center"/>
                        <w:rPr>
                          <w:b/>
                        </w:rPr>
                      </w:pPr>
                      <w:r w:rsidRPr="00884B96">
                        <w:rPr>
                          <w:b/>
                        </w:rPr>
                        <w:t>SKB8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2BC4BF7A" w14:textId="52776AEB" w:rsidR="005B2C6B" w:rsidRDefault="00FD5449" w:rsidP="003F0F4B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D79BFF5" wp14:editId="12C5D25A">
              <wp:simplePos x="0" y="0"/>
              <wp:positionH relativeFrom="column">
                <wp:posOffset>-699135</wp:posOffset>
              </wp:positionH>
              <wp:positionV relativeFrom="paragraph">
                <wp:posOffset>195630</wp:posOffset>
              </wp:positionV>
              <wp:extent cx="2360930" cy="3714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0C9CA3" w14:textId="77777777" w:rsidR="009B410E" w:rsidRPr="005B2C6B" w:rsidRDefault="009B410E" w:rsidP="009B410E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noProof/>
                              <w:lang w:eastAsia="es-ES"/>
                            </w:rPr>
                          </w:pPr>
                          <w:r w:rsidRPr="005D78BF"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  <w:t>Co</w:t>
                          </w:r>
                          <w:r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  <w:t xml:space="preserve">nsejería de Educación, Cultura </w:t>
                          </w:r>
                          <w:r w:rsidRPr="005D78BF"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  <w:t>y Deporte</w:t>
                          </w:r>
                          <w:r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  <w:t>s</w:t>
                          </w:r>
                        </w:p>
                        <w:p w14:paraId="33E1ECB0" w14:textId="77777777" w:rsidR="005B2C6B" w:rsidRDefault="005B2C6B" w:rsidP="005B2C6B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</w:pPr>
                          <w:r w:rsidRPr="005D78BF"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  <w:t>Dirección General de Juventud y Deportes</w:t>
                          </w:r>
                        </w:p>
                        <w:p w14:paraId="7D41DCBF" w14:textId="77777777" w:rsidR="005B2C6B" w:rsidRDefault="005B2C6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79BFF5" id="Cuadro de texto 2" o:spid="_x0000_s1031" type="#_x0000_t202" style="position:absolute;margin-left:-55.05pt;margin-top:15.4pt;width:185.9pt;height:29.25pt;z-index: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" stroked="f">
              <v:textbox>
                <w:txbxContent>
                  <w:p w14:paraId="390C9CA3" w14:textId="77777777" w:rsidR="009B410E" w:rsidRPr="005B2C6B" w:rsidRDefault="009B410E" w:rsidP="009B410E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rPr>
                        <w:noProof/>
                        <w:lang w:eastAsia="es-ES"/>
                      </w:rPr>
                    </w:pPr>
                    <w:r w:rsidRPr="005D78BF"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  <w:t>Co</w:t>
                    </w:r>
                    <w:r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  <w:t xml:space="preserve">nsejería de Educación, Cultura </w:t>
                    </w:r>
                    <w:r w:rsidRPr="005D78BF"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  <w:t>y Deporte</w:t>
                    </w:r>
                    <w:r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  <w:t>s</w:t>
                    </w:r>
                  </w:p>
                  <w:p w14:paraId="33E1ECB0" w14:textId="77777777" w:rsidR="005B2C6B" w:rsidRDefault="005B2C6B" w:rsidP="005B2C6B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</w:pPr>
                    <w:r w:rsidRPr="005D78BF"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  <w:t>Dirección General de Juventud y Deportes</w:t>
                    </w:r>
                  </w:p>
                  <w:p w14:paraId="7D41DCBF" w14:textId="77777777" w:rsidR="005B2C6B" w:rsidRDefault="005B2C6B"/>
                </w:txbxContent>
              </v:textbox>
              <w10:wrap type="square"/>
            </v:shape>
          </w:pict>
        </mc:Fallback>
      </mc:AlternateContent>
    </w:r>
  </w:p>
  <w:p w14:paraId="35F266BD" w14:textId="77777777" w:rsidR="005A7A99" w:rsidRDefault="005A7A99" w:rsidP="003F0F4B">
    <w:pPr>
      <w:pStyle w:val="Encabezado"/>
      <w:tabs>
        <w:tab w:val="clear" w:pos="4252"/>
        <w:tab w:val="clear" w:pos="8504"/>
      </w:tabs>
      <w:rPr>
        <w:noProof/>
      </w:rPr>
    </w:pPr>
  </w:p>
  <w:p w14:paraId="2F5C3C13" w14:textId="77777777" w:rsidR="005B2C6B" w:rsidRDefault="005B2C6B" w:rsidP="003F0F4B">
    <w:pPr>
      <w:pStyle w:val="Encabezado"/>
      <w:tabs>
        <w:tab w:val="clear" w:pos="4252"/>
        <w:tab w:val="clear" w:pos="8504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3967"/>
    <w:multiLevelType w:val="hybridMultilevel"/>
    <w:tmpl w:val="627A7D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42B6"/>
    <w:multiLevelType w:val="hybridMultilevel"/>
    <w:tmpl w:val="627A7D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5364F"/>
    <w:multiLevelType w:val="multilevel"/>
    <w:tmpl w:val="37B0D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" w15:restartNumberingAfterBreak="0">
    <w:nsid w:val="4A5D2134"/>
    <w:multiLevelType w:val="hybridMultilevel"/>
    <w:tmpl w:val="C2C22F1E"/>
    <w:lvl w:ilvl="0" w:tplc="C95420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D2740"/>
    <w:multiLevelType w:val="hybridMultilevel"/>
    <w:tmpl w:val="525E47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04015"/>
    <w:multiLevelType w:val="hybridMultilevel"/>
    <w:tmpl w:val="E20203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51349"/>
    <w:multiLevelType w:val="hybridMultilevel"/>
    <w:tmpl w:val="E20203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E1FA3"/>
    <w:multiLevelType w:val="hybridMultilevel"/>
    <w:tmpl w:val="3F667E40"/>
    <w:lvl w:ilvl="0" w:tplc="9D7062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9848">
    <w:abstractNumId w:val="2"/>
  </w:num>
  <w:num w:numId="2" w16cid:durableId="3361399">
    <w:abstractNumId w:val="4"/>
  </w:num>
  <w:num w:numId="3" w16cid:durableId="1181162691">
    <w:abstractNumId w:val="0"/>
  </w:num>
  <w:num w:numId="4" w16cid:durableId="1204245288">
    <w:abstractNumId w:val="1"/>
  </w:num>
  <w:num w:numId="5" w16cid:durableId="1038966096">
    <w:abstractNumId w:val="6"/>
  </w:num>
  <w:num w:numId="6" w16cid:durableId="600528744">
    <w:abstractNumId w:val="5"/>
  </w:num>
  <w:num w:numId="7" w16cid:durableId="1445272478">
    <w:abstractNumId w:val="3"/>
  </w:num>
  <w:num w:numId="8" w16cid:durableId="2009405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ltFQVO17ISMQ+TjArdfN2D0SJ7ilU0uMSe+fdEM+rVDF5mX2ppQXMNJVFPGJInQDwUS9vSu3NS3foV+N7hJ5hw==" w:salt="IODSdPnODuTUBTThN9ScD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50"/>
    <w:rsid w:val="000222D7"/>
    <w:rsid w:val="000408EA"/>
    <w:rsid w:val="0006076D"/>
    <w:rsid w:val="00070EA0"/>
    <w:rsid w:val="000734D0"/>
    <w:rsid w:val="00075063"/>
    <w:rsid w:val="0009742A"/>
    <w:rsid w:val="000A2F8F"/>
    <w:rsid w:val="000B17B9"/>
    <w:rsid w:val="000D0E0B"/>
    <w:rsid w:val="000F017D"/>
    <w:rsid w:val="00100F22"/>
    <w:rsid w:val="0011051B"/>
    <w:rsid w:val="0012698A"/>
    <w:rsid w:val="001335D0"/>
    <w:rsid w:val="00137E7B"/>
    <w:rsid w:val="00142706"/>
    <w:rsid w:val="00154FC8"/>
    <w:rsid w:val="00163541"/>
    <w:rsid w:val="00185365"/>
    <w:rsid w:val="001876FF"/>
    <w:rsid w:val="001A217A"/>
    <w:rsid w:val="001B0287"/>
    <w:rsid w:val="001D35BD"/>
    <w:rsid w:val="00215200"/>
    <w:rsid w:val="0022105B"/>
    <w:rsid w:val="00234220"/>
    <w:rsid w:val="0026564B"/>
    <w:rsid w:val="00270731"/>
    <w:rsid w:val="00284BAE"/>
    <w:rsid w:val="002868D9"/>
    <w:rsid w:val="002E0F04"/>
    <w:rsid w:val="002F01A9"/>
    <w:rsid w:val="0030260F"/>
    <w:rsid w:val="0031373E"/>
    <w:rsid w:val="00314D53"/>
    <w:rsid w:val="00331CE3"/>
    <w:rsid w:val="003D4957"/>
    <w:rsid w:val="003D6F75"/>
    <w:rsid w:val="003F0F4B"/>
    <w:rsid w:val="003F4C38"/>
    <w:rsid w:val="003F7F6F"/>
    <w:rsid w:val="00407C0A"/>
    <w:rsid w:val="00414F8A"/>
    <w:rsid w:val="00420A71"/>
    <w:rsid w:val="0043264E"/>
    <w:rsid w:val="00435FF0"/>
    <w:rsid w:val="00470707"/>
    <w:rsid w:val="00487F0D"/>
    <w:rsid w:val="004B2B4D"/>
    <w:rsid w:val="004E4515"/>
    <w:rsid w:val="004F046D"/>
    <w:rsid w:val="00503202"/>
    <w:rsid w:val="005378D1"/>
    <w:rsid w:val="00564FA9"/>
    <w:rsid w:val="005852DF"/>
    <w:rsid w:val="005A02DD"/>
    <w:rsid w:val="005A7A99"/>
    <w:rsid w:val="005B2C6B"/>
    <w:rsid w:val="005B43B2"/>
    <w:rsid w:val="005D5232"/>
    <w:rsid w:val="005E27A1"/>
    <w:rsid w:val="005F6A55"/>
    <w:rsid w:val="00614986"/>
    <w:rsid w:val="006215B7"/>
    <w:rsid w:val="00630A9A"/>
    <w:rsid w:val="00666C95"/>
    <w:rsid w:val="0067668C"/>
    <w:rsid w:val="00680C37"/>
    <w:rsid w:val="006F0976"/>
    <w:rsid w:val="007100C9"/>
    <w:rsid w:val="0073387E"/>
    <w:rsid w:val="0074459A"/>
    <w:rsid w:val="00753172"/>
    <w:rsid w:val="007A78D1"/>
    <w:rsid w:val="007B2B50"/>
    <w:rsid w:val="007D50DE"/>
    <w:rsid w:val="007F55A7"/>
    <w:rsid w:val="007F7425"/>
    <w:rsid w:val="00816BA5"/>
    <w:rsid w:val="008458FE"/>
    <w:rsid w:val="00845B61"/>
    <w:rsid w:val="00865D7A"/>
    <w:rsid w:val="00884B96"/>
    <w:rsid w:val="008C019E"/>
    <w:rsid w:val="008C38F7"/>
    <w:rsid w:val="008F24ED"/>
    <w:rsid w:val="00920975"/>
    <w:rsid w:val="0093601F"/>
    <w:rsid w:val="00961E1C"/>
    <w:rsid w:val="00977E00"/>
    <w:rsid w:val="0099078C"/>
    <w:rsid w:val="00990FD4"/>
    <w:rsid w:val="009A0D8F"/>
    <w:rsid w:val="009B1B0D"/>
    <w:rsid w:val="009B410E"/>
    <w:rsid w:val="009E41FD"/>
    <w:rsid w:val="00A34D79"/>
    <w:rsid w:val="00A4049C"/>
    <w:rsid w:val="00A44D05"/>
    <w:rsid w:val="00A7112F"/>
    <w:rsid w:val="00AA3713"/>
    <w:rsid w:val="00AB0B3D"/>
    <w:rsid w:val="00AC754E"/>
    <w:rsid w:val="00AD4416"/>
    <w:rsid w:val="00AF7DBC"/>
    <w:rsid w:val="00B05C79"/>
    <w:rsid w:val="00B16392"/>
    <w:rsid w:val="00B53A95"/>
    <w:rsid w:val="00B72278"/>
    <w:rsid w:val="00B76206"/>
    <w:rsid w:val="00B77FF3"/>
    <w:rsid w:val="00B918A1"/>
    <w:rsid w:val="00BC0C80"/>
    <w:rsid w:val="00BC16A8"/>
    <w:rsid w:val="00BC1793"/>
    <w:rsid w:val="00BC3437"/>
    <w:rsid w:val="00BF3037"/>
    <w:rsid w:val="00BF3B5F"/>
    <w:rsid w:val="00C16D84"/>
    <w:rsid w:val="00C25DF7"/>
    <w:rsid w:val="00C7403A"/>
    <w:rsid w:val="00C7750D"/>
    <w:rsid w:val="00CA5432"/>
    <w:rsid w:val="00CB101D"/>
    <w:rsid w:val="00CE3DB5"/>
    <w:rsid w:val="00D10F2B"/>
    <w:rsid w:val="00D11309"/>
    <w:rsid w:val="00D3109C"/>
    <w:rsid w:val="00D310CB"/>
    <w:rsid w:val="00D31E26"/>
    <w:rsid w:val="00D44C07"/>
    <w:rsid w:val="00D53F9D"/>
    <w:rsid w:val="00D57EBC"/>
    <w:rsid w:val="00D71FEE"/>
    <w:rsid w:val="00D73FC1"/>
    <w:rsid w:val="00D76DE9"/>
    <w:rsid w:val="00DA6D29"/>
    <w:rsid w:val="00DB261C"/>
    <w:rsid w:val="00DB68B3"/>
    <w:rsid w:val="00E055D3"/>
    <w:rsid w:val="00E13AC0"/>
    <w:rsid w:val="00E27CD4"/>
    <w:rsid w:val="00E72655"/>
    <w:rsid w:val="00E8041D"/>
    <w:rsid w:val="00EC1688"/>
    <w:rsid w:val="00F00A64"/>
    <w:rsid w:val="00F20A3E"/>
    <w:rsid w:val="00F43EDC"/>
    <w:rsid w:val="00F63ADC"/>
    <w:rsid w:val="00FA4B54"/>
    <w:rsid w:val="00FB3619"/>
    <w:rsid w:val="00FC16A4"/>
    <w:rsid w:val="00F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0B980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16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6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6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3541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414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5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2DF"/>
  </w:style>
  <w:style w:type="paragraph" w:styleId="Piedepgina">
    <w:name w:val="footer"/>
    <w:basedOn w:val="Normal"/>
    <w:link w:val="PiedepginaCar"/>
    <w:uiPriority w:val="99"/>
    <w:unhideWhenUsed/>
    <w:rsid w:val="00585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2DF"/>
  </w:style>
  <w:style w:type="paragraph" w:styleId="Textodeglobo">
    <w:name w:val="Balloon Text"/>
    <w:basedOn w:val="Normal"/>
    <w:link w:val="TextodegloboCar"/>
    <w:uiPriority w:val="99"/>
    <w:semiHidden/>
    <w:unhideWhenUsed/>
    <w:rsid w:val="0058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2D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qFormat/>
    <w:rsid w:val="008F24ED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5F6A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2026-04-16T10:17:00Z</dcterms:created>
  <dcterms:modified xsi:type="dcterms:W3CDTF">2026-04-16T10:18:00Z</dcterms:modified>
</cp:coreProperties>
</file>